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53C89" w14:textId="77777777" w:rsidR="001E7ACE" w:rsidRPr="005B552F" w:rsidRDefault="001E7ACE" w:rsidP="00A34BF9">
      <w:pPr>
        <w:jc w:val="center"/>
        <w:rPr>
          <w:b/>
          <w:sz w:val="28"/>
          <w:szCs w:val="28"/>
        </w:rPr>
      </w:pPr>
      <w:r w:rsidRPr="005B552F">
        <w:rPr>
          <w:b/>
          <w:sz w:val="28"/>
          <w:szCs w:val="28"/>
        </w:rPr>
        <w:t>СРАВНИТЕЛЬНАЯ ТАБЛИЦА</w:t>
      </w:r>
    </w:p>
    <w:p w14:paraId="7F702CDB" w14:textId="77777777" w:rsidR="00AE1484" w:rsidRPr="005B552F" w:rsidRDefault="00763273" w:rsidP="00A34BF9">
      <w:pPr>
        <w:jc w:val="center"/>
        <w:rPr>
          <w:b/>
          <w:sz w:val="28"/>
          <w:szCs w:val="28"/>
        </w:rPr>
      </w:pPr>
      <w:r w:rsidRPr="005B552F">
        <w:rPr>
          <w:b/>
          <w:sz w:val="28"/>
          <w:szCs w:val="28"/>
        </w:rPr>
        <w:t>к приказу</w:t>
      </w:r>
      <w:r w:rsidR="00AE1484" w:rsidRPr="005B552F">
        <w:rPr>
          <w:b/>
          <w:sz w:val="28"/>
          <w:szCs w:val="28"/>
        </w:rPr>
        <w:t xml:space="preserve"> </w:t>
      </w:r>
      <w:r w:rsidR="003F4473" w:rsidRPr="005B552F">
        <w:rPr>
          <w:b/>
          <w:sz w:val="28"/>
          <w:szCs w:val="28"/>
        </w:rPr>
        <w:t>Министр</w:t>
      </w:r>
      <w:r w:rsidR="005B552F">
        <w:rPr>
          <w:b/>
          <w:sz w:val="28"/>
          <w:szCs w:val="28"/>
        </w:rPr>
        <w:t>а</w:t>
      </w:r>
      <w:r w:rsidR="003F4473" w:rsidRPr="005B552F">
        <w:rPr>
          <w:b/>
          <w:sz w:val="28"/>
          <w:szCs w:val="28"/>
        </w:rPr>
        <w:t xml:space="preserve"> финансов Республики Казахстан </w:t>
      </w:r>
      <w:r w:rsidR="00AE1484" w:rsidRPr="005B552F">
        <w:rPr>
          <w:b/>
          <w:sz w:val="28"/>
          <w:szCs w:val="28"/>
        </w:rPr>
        <w:t xml:space="preserve">от </w:t>
      </w:r>
      <w:proofErr w:type="gramStart"/>
      <w:r w:rsidR="00981E12" w:rsidRPr="005B552F">
        <w:rPr>
          <w:b/>
          <w:sz w:val="28"/>
          <w:szCs w:val="28"/>
        </w:rPr>
        <w:t>«  »</w:t>
      </w:r>
      <w:proofErr w:type="gramEnd"/>
      <w:r w:rsidR="005B552F">
        <w:rPr>
          <w:b/>
          <w:sz w:val="28"/>
          <w:szCs w:val="28"/>
        </w:rPr>
        <w:t xml:space="preserve"> </w:t>
      </w:r>
      <w:r w:rsidR="00AE1484" w:rsidRPr="005B552F">
        <w:rPr>
          <w:b/>
          <w:sz w:val="28"/>
          <w:szCs w:val="28"/>
        </w:rPr>
        <w:t>______20</w:t>
      </w:r>
      <w:r w:rsidR="00E33BDF" w:rsidRPr="005B552F">
        <w:rPr>
          <w:b/>
          <w:sz w:val="28"/>
          <w:szCs w:val="28"/>
        </w:rPr>
        <w:t>2</w:t>
      </w:r>
      <w:r w:rsidR="00043FE2" w:rsidRPr="005B552F">
        <w:rPr>
          <w:b/>
          <w:sz w:val="28"/>
          <w:szCs w:val="28"/>
          <w:lang w:val="kk-KZ"/>
        </w:rPr>
        <w:t>5</w:t>
      </w:r>
      <w:r w:rsidR="00AE1484" w:rsidRPr="005B552F">
        <w:rPr>
          <w:b/>
          <w:sz w:val="28"/>
          <w:szCs w:val="28"/>
        </w:rPr>
        <w:t xml:space="preserve"> года №____ </w:t>
      </w:r>
    </w:p>
    <w:p w14:paraId="0D75CCA4" w14:textId="77777777" w:rsidR="00AE04AD" w:rsidRPr="005B552F" w:rsidRDefault="00981E12" w:rsidP="00DF4390">
      <w:pPr>
        <w:jc w:val="center"/>
        <w:rPr>
          <w:b/>
          <w:sz w:val="28"/>
          <w:szCs w:val="28"/>
        </w:rPr>
      </w:pPr>
      <w:r w:rsidRPr="005B552F">
        <w:rPr>
          <w:b/>
          <w:sz w:val="28"/>
          <w:szCs w:val="28"/>
        </w:rPr>
        <w:t>«</w:t>
      </w:r>
      <w:r w:rsidR="00DF4390" w:rsidRPr="005B552F">
        <w:rPr>
          <w:b/>
          <w:sz w:val="28"/>
          <w:szCs w:val="28"/>
        </w:rPr>
        <w:t>О внесении изменений в приказ</w:t>
      </w:r>
      <w:r w:rsidR="003E179E" w:rsidRPr="005B552F">
        <w:rPr>
          <w:b/>
          <w:sz w:val="28"/>
          <w:szCs w:val="28"/>
          <w:lang w:val="kk-KZ"/>
        </w:rPr>
        <w:t xml:space="preserve"> </w:t>
      </w:r>
      <w:r w:rsidR="00DF4390" w:rsidRPr="005B552F">
        <w:rPr>
          <w:b/>
          <w:sz w:val="28"/>
          <w:szCs w:val="28"/>
        </w:rPr>
        <w:t xml:space="preserve">Министра </w:t>
      </w:r>
      <w:r w:rsidR="0016493D" w:rsidRPr="005B552F">
        <w:rPr>
          <w:b/>
          <w:sz w:val="28"/>
          <w:szCs w:val="28"/>
        </w:rPr>
        <w:t xml:space="preserve">финансов </w:t>
      </w:r>
      <w:r w:rsidR="00DF4390" w:rsidRPr="005B552F">
        <w:rPr>
          <w:b/>
          <w:sz w:val="28"/>
          <w:szCs w:val="28"/>
        </w:rPr>
        <w:t xml:space="preserve">Республики Казахстан </w:t>
      </w:r>
    </w:p>
    <w:p w14:paraId="7B386573" w14:textId="036A3AD6" w:rsidR="00193661" w:rsidRPr="005B552F" w:rsidRDefault="00DF4390" w:rsidP="00EE3877">
      <w:pPr>
        <w:jc w:val="center"/>
        <w:rPr>
          <w:sz w:val="28"/>
          <w:szCs w:val="28"/>
        </w:rPr>
      </w:pPr>
      <w:r w:rsidRPr="005B552F">
        <w:rPr>
          <w:b/>
          <w:sz w:val="28"/>
          <w:szCs w:val="28"/>
        </w:rPr>
        <w:t xml:space="preserve">от </w:t>
      </w:r>
      <w:r w:rsidR="00F00518" w:rsidRPr="005B552F">
        <w:rPr>
          <w:b/>
          <w:sz w:val="28"/>
          <w:szCs w:val="28"/>
          <w:lang w:val="kk-KZ"/>
        </w:rPr>
        <w:t>2</w:t>
      </w:r>
      <w:r w:rsidR="00043FE2" w:rsidRPr="005B552F">
        <w:rPr>
          <w:b/>
          <w:sz w:val="28"/>
          <w:szCs w:val="28"/>
          <w:lang w:val="kk-KZ"/>
        </w:rPr>
        <w:t xml:space="preserve">6 </w:t>
      </w:r>
      <w:proofErr w:type="spellStart"/>
      <w:r w:rsidR="00F87060">
        <w:rPr>
          <w:b/>
          <w:sz w:val="28"/>
          <w:szCs w:val="28"/>
          <w:lang w:val="kk-KZ"/>
        </w:rPr>
        <w:t>июня</w:t>
      </w:r>
      <w:proofErr w:type="spellEnd"/>
      <w:r w:rsidRPr="005B552F">
        <w:rPr>
          <w:b/>
          <w:sz w:val="28"/>
          <w:szCs w:val="28"/>
        </w:rPr>
        <w:t xml:space="preserve"> 20</w:t>
      </w:r>
      <w:r w:rsidR="003E179E" w:rsidRPr="005B552F">
        <w:rPr>
          <w:b/>
          <w:sz w:val="28"/>
          <w:szCs w:val="28"/>
          <w:lang w:val="kk-KZ"/>
        </w:rPr>
        <w:t>25</w:t>
      </w:r>
      <w:r w:rsidRPr="005B552F">
        <w:rPr>
          <w:b/>
          <w:sz w:val="28"/>
          <w:szCs w:val="28"/>
        </w:rPr>
        <w:t xml:space="preserve"> года</w:t>
      </w:r>
      <w:r w:rsidR="00AE04AD" w:rsidRPr="005B552F">
        <w:rPr>
          <w:b/>
          <w:sz w:val="28"/>
          <w:szCs w:val="28"/>
        </w:rPr>
        <w:t xml:space="preserve"> </w:t>
      </w:r>
      <w:r w:rsidRPr="005B552F">
        <w:rPr>
          <w:b/>
          <w:sz w:val="28"/>
          <w:szCs w:val="28"/>
        </w:rPr>
        <w:t xml:space="preserve">№ </w:t>
      </w:r>
      <w:r w:rsidR="00F00518" w:rsidRPr="005B552F">
        <w:rPr>
          <w:b/>
          <w:sz w:val="28"/>
          <w:szCs w:val="28"/>
          <w:lang w:val="kk-KZ"/>
        </w:rPr>
        <w:t>325</w:t>
      </w:r>
      <w:r w:rsidRPr="005B552F">
        <w:rPr>
          <w:b/>
          <w:sz w:val="28"/>
          <w:szCs w:val="28"/>
        </w:rPr>
        <w:t xml:space="preserve"> «</w:t>
      </w:r>
      <w:r w:rsidR="00EE3877" w:rsidRPr="005B552F">
        <w:rPr>
          <w:b/>
          <w:color w:val="000000"/>
          <w:sz w:val="28"/>
          <w:szCs w:val="28"/>
          <w:lang w:eastAsia="en-US"/>
        </w:rPr>
        <w:t>О</w:t>
      </w:r>
      <w:r w:rsidR="00F00518" w:rsidRPr="005B552F">
        <w:rPr>
          <w:b/>
          <w:color w:val="000000"/>
          <w:sz w:val="28"/>
          <w:szCs w:val="28"/>
          <w:lang w:val="kk-KZ" w:eastAsia="en-US"/>
        </w:rPr>
        <w:t xml:space="preserve"> </w:t>
      </w:r>
      <w:proofErr w:type="spellStart"/>
      <w:r w:rsidR="00F00518" w:rsidRPr="005B552F">
        <w:rPr>
          <w:b/>
          <w:color w:val="000000"/>
          <w:sz w:val="28"/>
          <w:szCs w:val="28"/>
          <w:lang w:val="kk-KZ" w:eastAsia="en-US"/>
        </w:rPr>
        <w:t>некоторых</w:t>
      </w:r>
      <w:proofErr w:type="spellEnd"/>
      <w:r w:rsidR="00F00518" w:rsidRPr="005B552F">
        <w:rPr>
          <w:b/>
          <w:color w:val="000000"/>
          <w:sz w:val="28"/>
          <w:szCs w:val="28"/>
          <w:lang w:val="kk-KZ" w:eastAsia="en-US"/>
        </w:rPr>
        <w:t xml:space="preserve"> </w:t>
      </w:r>
      <w:r w:rsidR="00F00518" w:rsidRPr="005B552F">
        <w:rPr>
          <w:b/>
          <w:color w:val="000000"/>
          <w:sz w:val="28"/>
          <w:szCs w:val="28"/>
          <w:lang w:eastAsia="en-US"/>
        </w:rPr>
        <w:t>вопросах</w:t>
      </w:r>
      <w:r w:rsidR="00EE3877" w:rsidRPr="005B552F">
        <w:rPr>
          <w:b/>
          <w:color w:val="000000"/>
          <w:sz w:val="28"/>
          <w:szCs w:val="28"/>
          <w:lang w:eastAsia="en-US"/>
        </w:rPr>
        <w:t xml:space="preserve"> бюджетн</w:t>
      </w:r>
      <w:r w:rsidR="00F00518" w:rsidRPr="005B552F">
        <w:rPr>
          <w:b/>
          <w:color w:val="000000"/>
          <w:sz w:val="28"/>
          <w:szCs w:val="28"/>
          <w:lang w:eastAsia="en-US"/>
        </w:rPr>
        <w:t>ого</w:t>
      </w:r>
      <w:r w:rsidR="00EE3877" w:rsidRPr="005B552F">
        <w:rPr>
          <w:b/>
          <w:color w:val="000000"/>
          <w:sz w:val="28"/>
          <w:szCs w:val="28"/>
          <w:lang w:eastAsia="en-US"/>
        </w:rPr>
        <w:t xml:space="preserve"> кредитов</w:t>
      </w:r>
      <w:r w:rsidR="00F00518" w:rsidRPr="005B552F">
        <w:rPr>
          <w:b/>
          <w:color w:val="000000"/>
          <w:sz w:val="28"/>
          <w:szCs w:val="28"/>
          <w:lang w:eastAsia="en-US"/>
        </w:rPr>
        <w:t>ания</w:t>
      </w:r>
      <w:r w:rsidRPr="005B552F">
        <w:rPr>
          <w:b/>
          <w:sz w:val="28"/>
          <w:szCs w:val="28"/>
        </w:rPr>
        <w:t>»</w:t>
      </w:r>
    </w:p>
    <w:p w14:paraId="3D98DD9F" w14:textId="77777777" w:rsidR="00E33BDF" w:rsidRDefault="00E33BDF" w:rsidP="00A34BF9">
      <w:pPr>
        <w:jc w:val="center"/>
        <w:rPr>
          <w:b/>
        </w:rPr>
      </w:pPr>
    </w:p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5528"/>
        <w:gridCol w:w="5528"/>
        <w:gridCol w:w="2268"/>
      </w:tblGrid>
      <w:tr w:rsidR="005A1C2E" w:rsidRPr="00AE04AD" w14:paraId="17563B35" w14:textId="77777777" w:rsidTr="007E346D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C7AE585" w14:textId="77777777" w:rsidR="00193661" w:rsidRPr="005B552F" w:rsidRDefault="00193661" w:rsidP="005B552F">
            <w:pPr>
              <w:jc w:val="center"/>
              <w:rPr>
                <w:b/>
                <w:sz w:val="28"/>
                <w:szCs w:val="28"/>
              </w:rPr>
            </w:pPr>
            <w:bookmarkStart w:id="0" w:name="_Hlk134609022"/>
            <w:r w:rsidRPr="005B552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1C3E11C" w14:textId="77777777" w:rsidR="00193661" w:rsidRPr="005B552F" w:rsidRDefault="00193661" w:rsidP="005B552F">
            <w:pPr>
              <w:jc w:val="center"/>
              <w:rPr>
                <w:b/>
                <w:sz w:val="28"/>
                <w:szCs w:val="28"/>
              </w:rPr>
            </w:pPr>
            <w:r w:rsidRPr="005B552F">
              <w:rPr>
                <w:b/>
                <w:sz w:val="28"/>
                <w:szCs w:val="28"/>
              </w:rPr>
              <w:t>Структурный элемент</w:t>
            </w:r>
            <w:r w:rsidR="00D1349A" w:rsidRPr="005B552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D1349A" w:rsidRPr="005B552F">
              <w:rPr>
                <w:b/>
                <w:sz w:val="28"/>
                <w:szCs w:val="28"/>
                <w:lang w:val="en-US"/>
              </w:rPr>
              <w:t>правового</w:t>
            </w:r>
            <w:proofErr w:type="spellEnd"/>
            <w:r w:rsidR="00D1349A" w:rsidRPr="005B552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D1349A" w:rsidRPr="005B552F">
              <w:rPr>
                <w:b/>
                <w:sz w:val="28"/>
                <w:szCs w:val="28"/>
                <w:lang w:val="en-US"/>
              </w:rPr>
              <w:t>акта</w:t>
            </w:r>
            <w:proofErr w:type="spellEnd"/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529F8EB7" w14:textId="77777777" w:rsidR="00193661" w:rsidRPr="005B552F" w:rsidRDefault="00D50D58" w:rsidP="005B552F">
            <w:pPr>
              <w:jc w:val="center"/>
              <w:rPr>
                <w:b/>
                <w:sz w:val="28"/>
                <w:szCs w:val="28"/>
              </w:rPr>
            </w:pPr>
            <w:r w:rsidRPr="005B552F">
              <w:rPr>
                <w:b/>
                <w:sz w:val="28"/>
                <w:szCs w:val="28"/>
              </w:rPr>
              <w:t>Действующая редакция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4E32EE61" w14:textId="77777777" w:rsidR="00193661" w:rsidRPr="005B552F" w:rsidRDefault="00D50D58" w:rsidP="005B552F">
            <w:pPr>
              <w:jc w:val="center"/>
              <w:rPr>
                <w:b/>
                <w:sz w:val="28"/>
                <w:szCs w:val="28"/>
              </w:rPr>
            </w:pPr>
            <w:r w:rsidRPr="005B552F">
              <w:rPr>
                <w:b/>
                <w:sz w:val="28"/>
                <w:szCs w:val="28"/>
              </w:rPr>
              <w:t>Предлагаемая редакция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2EFDF4D" w14:textId="77777777" w:rsidR="00193661" w:rsidRPr="005B552F" w:rsidRDefault="00193661" w:rsidP="005B552F">
            <w:pPr>
              <w:jc w:val="center"/>
              <w:rPr>
                <w:b/>
                <w:sz w:val="28"/>
                <w:szCs w:val="28"/>
              </w:rPr>
            </w:pPr>
            <w:r w:rsidRPr="005B552F">
              <w:rPr>
                <w:b/>
                <w:sz w:val="28"/>
                <w:szCs w:val="28"/>
              </w:rPr>
              <w:t>Обоснование</w:t>
            </w:r>
          </w:p>
        </w:tc>
      </w:tr>
      <w:tr w:rsidR="00765F8E" w:rsidRPr="00AE04AD" w14:paraId="03AE19D3" w14:textId="77777777" w:rsidTr="007E346D">
        <w:tc>
          <w:tcPr>
            <w:tcW w:w="15451" w:type="dxa"/>
            <w:gridSpan w:val="5"/>
            <w:tcBorders>
              <w:bottom w:val="single" w:sz="4" w:space="0" w:color="auto"/>
            </w:tcBorders>
            <w:vAlign w:val="center"/>
          </w:tcPr>
          <w:p w14:paraId="622A1680" w14:textId="77777777" w:rsidR="00765F8E" w:rsidRPr="00765F8E" w:rsidRDefault="00765F8E" w:rsidP="005B552F">
            <w:pPr>
              <w:jc w:val="center"/>
              <w:rPr>
                <w:b/>
                <w:bCs/>
                <w:sz w:val="28"/>
                <w:szCs w:val="28"/>
              </w:rPr>
            </w:pPr>
            <w:r w:rsidRPr="00765F8E">
              <w:rPr>
                <w:b/>
                <w:bCs/>
                <w:sz w:val="28"/>
                <w:szCs w:val="28"/>
              </w:rPr>
              <w:t>Процедуры по предоставлению бюджетных кредитов, в том числе перечень документов, необходимых при их представлении, а также способы предоставления бюджетного кредита, график погашения и обслуживания бюджетного кредита, процедуры реструктуризации бюджетного кредита и замены заемщика, условия исковой давности, условия перевода долга по бюджетному кредиту, прекращение требований кредиторов и прекращение гарантии по бюджетным кредитам, процедуры контроля по бюджетным кредитам</w:t>
            </w:r>
          </w:p>
        </w:tc>
      </w:tr>
      <w:tr w:rsidR="0084306E" w:rsidRPr="005B552F" w14:paraId="2165F064" w14:textId="77777777" w:rsidTr="0084306E">
        <w:trPr>
          <w:trHeight w:val="7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92167A7" w14:textId="77777777" w:rsidR="0084306E" w:rsidRPr="005B552F" w:rsidRDefault="0084306E" w:rsidP="00F61D50">
            <w:pPr>
              <w:jc w:val="center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FAF38A9" w14:textId="69CC4669" w:rsidR="0084306E" w:rsidRPr="0084306E" w:rsidRDefault="0084306E" w:rsidP="00765F8E">
            <w:pPr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sz w:val="28"/>
                <w:szCs w:val="28"/>
                <w:lang w:val="kk-KZ"/>
              </w:rPr>
              <w:t>Подпункт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3) пункт 3</w:t>
            </w:r>
          </w:p>
        </w:tc>
        <w:tc>
          <w:tcPr>
            <w:tcW w:w="13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4796D60" w14:textId="75AABDE1" w:rsidR="0084306E" w:rsidRPr="0084306E" w:rsidRDefault="0084306E" w:rsidP="005B552F">
            <w:pPr>
              <w:ind w:firstLine="181"/>
              <w:jc w:val="both"/>
              <w:rPr>
                <w:bCs/>
                <w:sz w:val="28"/>
                <w:szCs w:val="28"/>
                <w:lang w:val="kk-KZ"/>
              </w:rPr>
            </w:pPr>
            <w:r w:rsidRPr="0084306E">
              <w:rPr>
                <w:sz w:val="28"/>
                <w:szCs w:val="28"/>
              </w:rPr>
              <w:t xml:space="preserve">В </w:t>
            </w:r>
            <w:proofErr w:type="spellStart"/>
            <w:r w:rsidRPr="0084306E">
              <w:rPr>
                <w:sz w:val="28"/>
                <w:szCs w:val="28"/>
                <w:lang w:val="kk-KZ"/>
              </w:rPr>
              <w:t>подпункте</w:t>
            </w:r>
            <w:proofErr w:type="spellEnd"/>
            <w:r w:rsidRPr="0084306E">
              <w:rPr>
                <w:sz w:val="28"/>
                <w:szCs w:val="28"/>
                <w:lang w:val="kk-KZ"/>
              </w:rPr>
              <w:t xml:space="preserve"> 3) </w:t>
            </w:r>
            <w:proofErr w:type="spellStart"/>
            <w:r w:rsidRPr="0084306E">
              <w:rPr>
                <w:sz w:val="28"/>
                <w:szCs w:val="28"/>
                <w:lang w:val="kk-KZ"/>
              </w:rPr>
              <w:t>пункта</w:t>
            </w:r>
            <w:proofErr w:type="spellEnd"/>
            <w:r w:rsidRPr="0084306E">
              <w:rPr>
                <w:sz w:val="28"/>
                <w:szCs w:val="28"/>
                <w:lang w:val="kk-KZ"/>
              </w:rPr>
              <w:t xml:space="preserve"> 3</w:t>
            </w:r>
            <w:r w:rsidRPr="0084306E">
              <w:rPr>
                <w:sz w:val="28"/>
                <w:szCs w:val="28"/>
              </w:rPr>
              <w:t xml:space="preserve"> вносится изменение на казахском языке, текст на русском языке не меняется.</w:t>
            </w:r>
          </w:p>
        </w:tc>
      </w:tr>
      <w:tr w:rsidR="001716DB" w:rsidRPr="005B552F" w14:paraId="5D3861F5" w14:textId="77777777" w:rsidTr="00A53E8E">
        <w:trPr>
          <w:trHeight w:val="1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0171C45" w14:textId="69B59E1E" w:rsidR="001716DB" w:rsidRPr="001716DB" w:rsidRDefault="001716DB" w:rsidP="001716D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A9F94CC" w14:textId="77777777" w:rsidR="001716DB" w:rsidRPr="005B552F" w:rsidRDefault="001716DB" w:rsidP="001716DB">
            <w:pPr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sz w:val="28"/>
                <w:szCs w:val="28"/>
                <w:lang w:val="kk-KZ"/>
              </w:rPr>
              <w:t>Часть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kk-KZ"/>
              </w:rPr>
              <w:t>третью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kk-KZ"/>
              </w:rPr>
              <w:t>п</w:t>
            </w:r>
            <w:r w:rsidRPr="005B552F">
              <w:rPr>
                <w:sz w:val="28"/>
                <w:szCs w:val="28"/>
                <w:lang w:val="kk-KZ"/>
              </w:rPr>
              <w:t>ункт</w:t>
            </w:r>
            <w:r>
              <w:rPr>
                <w:sz w:val="28"/>
                <w:szCs w:val="28"/>
                <w:lang w:val="kk-KZ"/>
              </w:rPr>
              <w:t>а</w:t>
            </w:r>
            <w:proofErr w:type="spellEnd"/>
            <w:r w:rsidRPr="005B552F">
              <w:rPr>
                <w:sz w:val="28"/>
                <w:szCs w:val="28"/>
                <w:lang w:val="kk-KZ"/>
              </w:rPr>
              <w:t xml:space="preserve"> 26 </w:t>
            </w:r>
          </w:p>
          <w:p w14:paraId="571C3DE2" w14:textId="77777777" w:rsidR="001716DB" w:rsidRPr="005B552F" w:rsidRDefault="001716DB" w:rsidP="001716DB">
            <w:pPr>
              <w:rPr>
                <w:sz w:val="28"/>
                <w:szCs w:val="28"/>
                <w:lang w:val="kk-KZ"/>
              </w:rPr>
            </w:pPr>
            <w:r w:rsidRPr="005B552F">
              <w:rPr>
                <w:sz w:val="28"/>
                <w:szCs w:val="28"/>
                <w:lang w:val="kk-KZ"/>
              </w:rPr>
              <w:t xml:space="preserve"> </w:t>
            </w:r>
          </w:p>
          <w:p w14:paraId="31A43C63" w14:textId="77777777" w:rsidR="001716DB" w:rsidRDefault="001716DB" w:rsidP="001716D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AD7A16" w14:textId="717EF6F8" w:rsidR="001716DB" w:rsidRPr="005B552F" w:rsidRDefault="001716DB" w:rsidP="001716DB">
            <w:pPr>
              <w:ind w:firstLine="463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Первые три последовательных платежа в графике погашения не подлежат изменению.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0E31427C" w14:textId="2ED56934" w:rsidR="001716DB" w:rsidRPr="005B552F" w:rsidRDefault="001716DB" w:rsidP="001716DB">
            <w:pPr>
              <w:ind w:firstLine="598"/>
              <w:jc w:val="both"/>
              <w:rPr>
                <w:b/>
                <w:bCs/>
                <w:sz w:val="28"/>
                <w:szCs w:val="28"/>
              </w:rPr>
            </w:pPr>
            <w:r w:rsidRPr="005B552F">
              <w:rPr>
                <w:b/>
                <w:bCs/>
                <w:sz w:val="28"/>
                <w:szCs w:val="28"/>
              </w:rPr>
              <w:t>При досрочном погашении</w:t>
            </w:r>
            <w:r w:rsidRPr="005B552F">
              <w:rPr>
                <w:sz w:val="28"/>
                <w:szCs w:val="28"/>
              </w:rPr>
              <w:t xml:space="preserve"> первые три последовательных платежа в графике погашения не подлежат изменению</w:t>
            </w:r>
            <w:r>
              <w:rPr>
                <w:sz w:val="28"/>
                <w:szCs w:val="28"/>
              </w:rPr>
              <w:t xml:space="preserve">, </w:t>
            </w:r>
            <w:r w:rsidRPr="008137E8">
              <w:rPr>
                <w:b/>
                <w:bCs/>
                <w:sz w:val="28"/>
                <w:szCs w:val="28"/>
              </w:rPr>
              <w:t>за исключением случая отсутствия денег на контрольном счете наличности областного бюджета в течение 3 (трех) месяцев.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2D05422" w14:textId="4C31B2F3" w:rsidR="001716DB" w:rsidRPr="005B552F" w:rsidRDefault="001716DB" w:rsidP="001716DB">
            <w:pPr>
              <w:ind w:firstLine="181"/>
              <w:jc w:val="both"/>
              <w:rPr>
                <w:bCs/>
                <w:sz w:val="28"/>
                <w:szCs w:val="28"/>
                <w:lang w:val="kk-KZ"/>
              </w:rPr>
            </w:pPr>
            <w:proofErr w:type="spellStart"/>
            <w:r w:rsidRPr="005B552F">
              <w:rPr>
                <w:bCs/>
                <w:sz w:val="28"/>
                <w:szCs w:val="28"/>
                <w:lang w:val="kk-KZ"/>
              </w:rPr>
              <w:t>Уточн</w:t>
            </w:r>
            <w:r>
              <w:rPr>
                <w:bCs/>
                <w:sz w:val="28"/>
                <w:szCs w:val="28"/>
                <w:lang w:val="kk-KZ"/>
              </w:rPr>
              <w:t>яющая</w:t>
            </w:r>
            <w:proofErr w:type="spellEnd"/>
            <w:r w:rsidRPr="005B552F">
              <w:rPr>
                <w:bCs/>
                <w:sz w:val="28"/>
                <w:szCs w:val="28"/>
                <w:lang w:val="kk-KZ"/>
              </w:rPr>
              <w:t xml:space="preserve"> редакци</w:t>
            </w:r>
            <w:r>
              <w:rPr>
                <w:bCs/>
                <w:sz w:val="28"/>
                <w:szCs w:val="28"/>
                <w:lang w:val="kk-KZ"/>
              </w:rPr>
              <w:t>я</w:t>
            </w:r>
            <w:r w:rsidRPr="005B552F">
              <w:rPr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1716DB" w:rsidRPr="005B552F" w14:paraId="558FDA1C" w14:textId="77777777" w:rsidTr="00A53E8E">
        <w:trPr>
          <w:trHeight w:val="14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157BF73" w14:textId="4E47E645" w:rsidR="001716DB" w:rsidRPr="005B552F" w:rsidRDefault="0084306E" w:rsidP="001716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3</w:t>
            </w:r>
            <w:r w:rsidR="001716DB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E5866EF" w14:textId="17B0447C" w:rsidR="001716DB" w:rsidRPr="005B552F" w:rsidRDefault="001716DB" w:rsidP="001716D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Часть четвертую пункта </w:t>
            </w:r>
            <w:r w:rsidRPr="00F071B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71B598" w14:textId="7E05897A" w:rsidR="001716DB" w:rsidRPr="005B552F" w:rsidRDefault="001716DB" w:rsidP="001716DB">
            <w:pPr>
              <w:jc w:val="both"/>
              <w:rPr>
                <w:sz w:val="28"/>
                <w:szCs w:val="28"/>
              </w:rPr>
            </w:pPr>
            <w:r w:rsidRPr="00A53E8E">
              <w:rPr>
                <w:sz w:val="28"/>
                <w:szCs w:val="28"/>
              </w:rPr>
              <w:t xml:space="preserve">      При реструктуризации бюджетного кредита, осуществляемой в соответствии с подпунктом 2) части первой пункта 44 настоящих Процедур, заключение Республиканской бюджетной комиссии к </w:t>
            </w:r>
            <w:r w:rsidRPr="00A53E8E">
              <w:rPr>
                <w:sz w:val="28"/>
                <w:szCs w:val="28"/>
              </w:rPr>
              <w:lastRenderedPageBreak/>
              <w:t>проекту решения центрального уполномоченного органа по исполнению бюджета не требуется.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255048BC" w14:textId="5B5F5763" w:rsidR="001716DB" w:rsidRPr="005B552F" w:rsidRDefault="001716DB" w:rsidP="001716DB">
            <w:pPr>
              <w:jc w:val="both"/>
              <w:rPr>
                <w:sz w:val="28"/>
                <w:szCs w:val="28"/>
              </w:rPr>
            </w:pPr>
            <w:r w:rsidRPr="00A53E8E">
              <w:rPr>
                <w:sz w:val="28"/>
                <w:szCs w:val="28"/>
              </w:rPr>
              <w:lastRenderedPageBreak/>
              <w:t xml:space="preserve">      При реструктуризации бюджетного кредита, осуществляемой в соответствии с подпунктом 2) части первой пункта </w:t>
            </w:r>
            <w:r w:rsidRPr="00A53E8E">
              <w:rPr>
                <w:b/>
                <w:bCs/>
                <w:sz w:val="28"/>
                <w:szCs w:val="28"/>
              </w:rPr>
              <w:t xml:space="preserve">53 </w:t>
            </w:r>
            <w:r w:rsidRPr="00A53E8E">
              <w:rPr>
                <w:sz w:val="28"/>
                <w:szCs w:val="28"/>
              </w:rPr>
              <w:t xml:space="preserve">настоящих Процедур, заключение Республиканской бюджетной комиссии к </w:t>
            </w:r>
            <w:r w:rsidRPr="00A53E8E">
              <w:rPr>
                <w:sz w:val="28"/>
                <w:szCs w:val="28"/>
              </w:rPr>
              <w:lastRenderedPageBreak/>
              <w:t>проекту решения центрального уполномоченного органа по исполнению бюджета не требуется.  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40316D6" w14:textId="6EBDD7A8" w:rsidR="001716DB" w:rsidRPr="005B552F" w:rsidRDefault="001716DB" w:rsidP="001716DB">
            <w:pPr>
              <w:ind w:firstLine="181"/>
              <w:jc w:val="both"/>
              <w:rPr>
                <w:bCs/>
                <w:sz w:val="28"/>
                <w:szCs w:val="28"/>
                <w:lang w:val="kk-KZ"/>
              </w:rPr>
            </w:pPr>
            <w:proofErr w:type="spellStart"/>
            <w:r>
              <w:rPr>
                <w:bCs/>
                <w:sz w:val="28"/>
                <w:szCs w:val="28"/>
                <w:lang w:val="kk-KZ"/>
              </w:rPr>
              <w:lastRenderedPageBreak/>
              <w:t>Р</w:t>
            </w:r>
            <w:r w:rsidRPr="005B552F">
              <w:rPr>
                <w:bCs/>
                <w:sz w:val="28"/>
                <w:szCs w:val="28"/>
                <w:lang w:val="kk-KZ"/>
              </w:rPr>
              <w:t>едакци</w:t>
            </w:r>
            <w:r>
              <w:rPr>
                <w:bCs/>
                <w:sz w:val="28"/>
                <w:szCs w:val="28"/>
                <w:lang w:val="kk-KZ"/>
              </w:rPr>
              <w:t>онная</w:t>
            </w:r>
            <w:proofErr w:type="spellEnd"/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kk-KZ"/>
              </w:rPr>
              <w:t>правка</w:t>
            </w:r>
            <w:proofErr w:type="spellEnd"/>
          </w:p>
        </w:tc>
      </w:tr>
      <w:tr w:rsidR="001716DB" w:rsidRPr="005B552F" w14:paraId="3BC4D7CA" w14:textId="77777777" w:rsidTr="007E346D">
        <w:trPr>
          <w:trHeight w:val="234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EC3F11C" w14:textId="094298DA" w:rsidR="001716DB" w:rsidRPr="005B552F" w:rsidRDefault="0084306E" w:rsidP="001716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4</w:t>
            </w:r>
            <w:r w:rsidR="001716DB" w:rsidRPr="005B552F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E05B5A3" w14:textId="77777777" w:rsidR="001716DB" w:rsidRPr="005B552F" w:rsidRDefault="001716DB" w:rsidP="001716DB">
            <w:pPr>
              <w:jc w:val="both"/>
              <w:rPr>
                <w:sz w:val="28"/>
                <w:szCs w:val="28"/>
                <w:lang w:val="kk-KZ"/>
              </w:rPr>
            </w:pPr>
            <w:r w:rsidRPr="005B552F">
              <w:rPr>
                <w:sz w:val="28"/>
                <w:szCs w:val="28"/>
                <w:lang w:val="kk-KZ"/>
              </w:rPr>
              <w:t xml:space="preserve">Пункт 53 </w:t>
            </w:r>
          </w:p>
          <w:p w14:paraId="5C15E85C" w14:textId="2A94751E" w:rsidR="001716DB" w:rsidRPr="005B552F" w:rsidRDefault="001716DB" w:rsidP="001716DB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7FE976" w14:textId="77777777" w:rsidR="001716DB" w:rsidRDefault="001716DB" w:rsidP="001716DB">
            <w:pPr>
              <w:ind w:firstLine="179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53. Реструктуризация бюджетного кредита осуществляется посредством:</w:t>
            </w:r>
          </w:p>
          <w:p w14:paraId="792C3E1D" w14:textId="77777777" w:rsidR="001716DB" w:rsidRDefault="001716DB" w:rsidP="001716DB">
            <w:pPr>
              <w:ind w:firstLine="179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1) изменения сроков погашения основного долга и/(или) выплаты вознаграждения;</w:t>
            </w:r>
          </w:p>
          <w:p w14:paraId="3157CE1B" w14:textId="77777777" w:rsidR="001716DB" w:rsidRDefault="001716DB" w:rsidP="001716DB">
            <w:pPr>
              <w:ind w:firstLine="179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2) изменения периода освоения, в течение которого заемщик использует бюджетный кредит для реализации мероприятий в соответствии с целями предоставления бюджетного кредита;</w:t>
            </w:r>
          </w:p>
          <w:p w14:paraId="108AA71F" w14:textId="77777777" w:rsidR="001716DB" w:rsidRDefault="001716DB" w:rsidP="001716DB">
            <w:pPr>
              <w:ind w:firstLine="179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3) изменения валюты бюджетного кредита;</w:t>
            </w:r>
          </w:p>
          <w:p w14:paraId="323A046A" w14:textId="31CF2AB1" w:rsidR="001716DB" w:rsidRDefault="001716DB" w:rsidP="001716DB">
            <w:pPr>
              <w:ind w:firstLine="179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4) капитализации (суммирования) задолженности (просроченной задолженности) по бюджетному кредиту, вознаграждению и иным платежам по кредиту</w:t>
            </w:r>
            <w:r>
              <w:rPr>
                <w:sz w:val="28"/>
                <w:szCs w:val="28"/>
              </w:rPr>
              <w:t>.</w:t>
            </w:r>
          </w:p>
          <w:p w14:paraId="75A0BE48" w14:textId="77777777" w:rsidR="001716DB" w:rsidRDefault="001716DB" w:rsidP="001716DB">
            <w:pPr>
              <w:ind w:firstLine="179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Реструктуризация бюджетного кредита осуществляется с обеспечением неизменности размера доходной части бюджета, утвержденного в республиканском бюджете на текущий финансовый год или решением маслихата о местном бюджете на текущий финансовый год.</w:t>
            </w:r>
          </w:p>
          <w:p w14:paraId="32B0C844" w14:textId="77777777" w:rsidR="001716DB" w:rsidRDefault="001716DB" w:rsidP="001716DB">
            <w:pPr>
              <w:ind w:firstLine="179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 xml:space="preserve">Основанием для отказа реструктуризации на изменение сроков погашения основного </w:t>
            </w:r>
            <w:r w:rsidRPr="005B552F">
              <w:rPr>
                <w:sz w:val="28"/>
                <w:szCs w:val="28"/>
              </w:rPr>
              <w:lastRenderedPageBreak/>
              <w:t>долга и/(или) выплаты вознаграждения является непредставление заемщиком обоснований невозможности погашения в ранее установленные сроки.</w:t>
            </w:r>
          </w:p>
          <w:p w14:paraId="42FFB923" w14:textId="77777777" w:rsidR="001716DB" w:rsidRPr="005B552F" w:rsidRDefault="001716DB" w:rsidP="001716DB">
            <w:pPr>
              <w:ind w:firstLine="179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Основанием для отказа в реструктуризации на изменение периода освоения, в течение которого заемщик может использовать бюджетный кредит является представление заемщиком обращения в уполномоченный орган по исполнению бюджета после окончания срока освоения.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676E44C9" w14:textId="77777777" w:rsidR="001716DB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lastRenderedPageBreak/>
              <w:t>53. Реструктуризация бюджетного кредита осуществляется посредством:</w:t>
            </w:r>
          </w:p>
          <w:p w14:paraId="0C51C164" w14:textId="77777777" w:rsidR="001716DB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1) изменения сроков погашения основного долга и/(или) выплаты вознаграждения;</w:t>
            </w:r>
          </w:p>
          <w:p w14:paraId="3774E229" w14:textId="77777777" w:rsidR="001716DB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2) изменения периода освоения, в течение которого заемщик использует бюджетный кредит для реализации мероприятий в соответствии с целями предоставления бюджетного кредита;</w:t>
            </w:r>
          </w:p>
          <w:p w14:paraId="1A1507A7" w14:textId="77777777" w:rsidR="001716DB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3) изменения валюты бюджетного кредита;</w:t>
            </w:r>
          </w:p>
          <w:p w14:paraId="33D35375" w14:textId="77777777" w:rsidR="001716DB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4) капитализации (суммирования) задолженности (просроченной задолженности) по бюджетному кредиту, вознаграждению и иным платежам по кредиту</w:t>
            </w:r>
            <w:r>
              <w:rPr>
                <w:sz w:val="28"/>
                <w:szCs w:val="28"/>
              </w:rPr>
              <w:t>;</w:t>
            </w:r>
          </w:p>
          <w:p w14:paraId="4D357569" w14:textId="77777777" w:rsidR="001716DB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  <w:r w:rsidRPr="00DC1F00">
              <w:rPr>
                <w:b/>
                <w:bCs/>
                <w:sz w:val="28"/>
                <w:szCs w:val="28"/>
              </w:rPr>
              <w:t>5) полного и частичного списания неустойки (штрафа, пени)</w:t>
            </w:r>
            <w:r w:rsidRPr="00DC1F00">
              <w:rPr>
                <w:sz w:val="28"/>
                <w:szCs w:val="28"/>
              </w:rPr>
              <w:t>.</w:t>
            </w:r>
          </w:p>
          <w:p w14:paraId="16E6290B" w14:textId="77777777" w:rsidR="001716DB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 xml:space="preserve">Реструктуризация бюджетного кредита осуществляется с обеспечением неизменности </w:t>
            </w:r>
            <w:r w:rsidRPr="00C32A7E">
              <w:rPr>
                <w:b/>
                <w:bCs/>
                <w:sz w:val="28"/>
                <w:szCs w:val="28"/>
              </w:rPr>
              <w:t>запланированного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5B552F">
              <w:rPr>
                <w:sz w:val="28"/>
                <w:szCs w:val="28"/>
              </w:rPr>
              <w:t>размера доходной части бюджета, утвержденного в республиканском бюджете на текущий финансовый год или решением маслихата о местном бюджете на текущий финансовый год.</w:t>
            </w:r>
          </w:p>
          <w:p w14:paraId="16C1540E" w14:textId="77777777" w:rsidR="001716DB" w:rsidRDefault="001716DB" w:rsidP="001716DB">
            <w:pPr>
              <w:ind w:firstLine="172"/>
              <w:jc w:val="both"/>
              <w:rPr>
                <w:b/>
                <w:bCs/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lastRenderedPageBreak/>
              <w:t>Основанием для отказа реструктуризации на изменение сроков погашения основного долга и/(или) выплаты вознаграждения является</w:t>
            </w:r>
            <w:r w:rsidRPr="005B552F">
              <w:rPr>
                <w:b/>
                <w:bCs/>
                <w:sz w:val="28"/>
                <w:szCs w:val="28"/>
              </w:rPr>
              <w:t xml:space="preserve">: </w:t>
            </w:r>
          </w:p>
          <w:p w14:paraId="11C25463" w14:textId="72E09600" w:rsidR="001716DB" w:rsidRPr="001B3BF7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  <w:r w:rsidRPr="001B3BF7">
              <w:rPr>
                <w:sz w:val="28"/>
                <w:szCs w:val="28"/>
              </w:rPr>
              <w:t>непредставление заемщиком обоснований невозможности погашения в ранее установленные сроки;</w:t>
            </w:r>
          </w:p>
          <w:p w14:paraId="672C0F63" w14:textId="46493500" w:rsidR="001716DB" w:rsidRDefault="001716DB" w:rsidP="001716DB">
            <w:pPr>
              <w:ind w:firstLine="172"/>
              <w:jc w:val="both"/>
              <w:rPr>
                <w:b/>
                <w:bCs/>
                <w:sz w:val="28"/>
                <w:szCs w:val="28"/>
              </w:rPr>
            </w:pPr>
            <w:r w:rsidRPr="005B552F">
              <w:rPr>
                <w:b/>
                <w:bCs/>
                <w:sz w:val="28"/>
                <w:szCs w:val="28"/>
              </w:rPr>
              <w:t xml:space="preserve">наличие фактов нецелевого использования. </w:t>
            </w:r>
          </w:p>
          <w:p w14:paraId="2057365D" w14:textId="77777777" w:rsidR="001716DB" w:rsidRPr="005B552F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  <w:r w:rsidRPr="005B552F">
              <w:rPr>
                <w:sz w:val="28"/>
                <w:szCs w:val="28"/>
              </w:rPr>
              <w:t>Основанием для отказа в реструктуризации на изменение периода освоения, в течение которого заемщик может использовать бюджетный кредит является представление заемщиком обращения в уполномоченный орган по исполнению бюджета после окончания срока освоения.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CCD48C1" w14:textId="54CAD81C" w:rsidR="001716DB" w:rsidRDefault="001716DB" w:rsidP="001716DB">
            <w:pPr>
              <w:jc w:val="both"/>
              <w:rPr>
                <w:sz w:val="28"/>
                <w:szCs w:val="28"/>
              </w:rPr>
            </w:pPr>
            <w:r w:rsidRPr="007E346D">
              <w:rPr>
                <w:sz w:val="28"/>
                <w:szCs w:val="28"/>
              </w:rPr>
              <w:lastRenderedPageBreak/>
              <w:t>В целях расширения перечня инструментов реструктуризации, позволяющих в полном объ</w:t>
            </w:r>
            <w:r>
              <w:rPr>
                <w:sz w:val="28"/>
                <w:szCs w:val="28"/>
              </w:rPr>
              <w:t>е</w:t>
            </w:r>
            <w:r w:rsidRPr="007E346D">
              <w:rPr>
                <w:sz w:val="28"/>
                <w:szCs w:val="28"/>
              </w:rPr>
              <w:t>ме реализовывать меры по восстановлению платежеспособности заемщиков и повышению эффективности управления бюджетными средствами</w:t>
            </w:r>
          </w:p>
          <w:p w14:paraId="7A6CEC13" w14:textId="77777777" w:rsidR="001716DB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</w:p>
          <w:p w14:paraId="3FA99E8C" w14:textId="77777777" w:rsidR="001716DB" w:rsidRDefault="001716DB" w:rsidP="001716DB">
            <w:pPr>
              <w:ind w:firstLine="172"/>
              <w:jc w:val="both"/>
              <w:rPr>
                <w:sz w:val="28"/>
                <w:szCs w:val="28"/>
              </w:rPr>
            </w:pPr>
          </w:p>
          <w:p w14:paraId="69342E42" w14:textId="77777777" w:rsidR="001716DB" w:rsidRDefault="001716DB" w:rsidP="001716DB">
            <w:pPr>
              <w:jc w:val="both"/>
              <w:rPr>
                <w:bCs/>
                <w:sz w:val="28"/>
                <w:szCs w:val="28"/>
                <w:lang w:val="kk-KZ"/>
              </w:rPr>
            </w:pPr>
            <w:proofErr w:type="spellStart"/>
            <w:r w:rsidRPr="005B552F">
              <w:rPr>
                <w:bCs/>
                <w:sz w:val="28"/>
                <w:szCs w:val="28"/>
                <w:lang w:val="kk-KZ"/>
              </w:rPr>
              <w:t>Уточн</w:t>
            </w:r>
            <w:r>
              <w:rPr>
                <w:bCs/>
                <w:sz w:val="28"/>
                <w:szCs w:val="28"/>
                <w:lang w:val="kk-KZ"/>
              </w:rPr>
              <w:t>яющая</w:t>
            </w:r>
            <w:proofErr w:type="spellEnd"/>
            <w:r w:rsidRPr="005B552F">
              <w:rPr>
                <w:bCs/>
                <w:sz w:val="28"/>
                <w:szCs w:val="28"/>
                <w:lang w:val="kk-KZ"/>
              </w:rPr>
              <w:t xml:space="preserve"> редакци</w:t>
            </w:r>
            <w:r>
              <w:rPr>
                <w:bCs/>
                <w:sz w:val="28"/>
                <w:szCs w:val="28"/>
                <w:lang w:val="kk-KZ"/>
              </w:rPr>
              <w:t>я</w:t>
            </w:r>
          </w:p>
          <w:p w14:paraId="11DF8C2C" w14:textId="77777777" w:rsidR="001716DB" w:rsidRDefault="001716DB" w:rsidP="001716DB">
            <w:pPr>
              <w:ind w:firstLine="172"/>
              <w:jc w:val="both"/>
              <w:rPr>
                <w:bCs/>
                <w:sz w:val="28"/>
                <w:szCs w:val="28"/>
                <w:lang w:val="kk-KZ"/>
              </w:rPr>
            </w:pPr>
          </w:p>
          <w:p w14:paraId="48112091" w14:textId="77777777" w:rsidR="001716DB" w:rsidRDefault="001716DB" w:rsidP="001716DB">
            <w:pPr>
              <w:ind w:firstLine="172"/>
              <w:jc w:val="both"/>
              <w:rPr>
                <w:bCs/>
                <w:sz w:val="28"/>
                <w:szCs w:val="28"/>
                <w:lang w:val="kk-KZ"/>
              </w:rPr>
            </w:pPr>
          </w:p>
          <w:p w14:paraId="541B3770" w14:textId="77777777" w:rsidR="001716DB" w:rsidRDefault="001716DB" w:rsidP="001716DB">
            <w:pPr>
              <w:ind w:firstLine="172"/>
              <w:jc w:val="both"/>
              <w:rPr>
                <w:bCs/>
                <w:sz w:val="28"/>
                <w:szCs w:val="28"/>
                <w:lang w:val="kk-KZ"/>
              </w:rPr>
            </w:pPr>
          </w:p>
          <w:p w14:paraId="332A9895" w14:textId="77777777" w:rsidR="001716DB" w:rsidRDefault="001716DB" w:rsidP="001716DB">
            <w:pPr>
              <w:ind w:firstLine="172"/>
              <w:jc w:val="both"/>
              <w:rPr>
                <w:bCs/>
                <w:sz w:val="28"/>
                <w:szCs w:val="28"/>
                <w:lang w:val="kk-KZ"/>
              </w:rPr>
            </w:pPr>
          </w:p>
          <w:p w14:paraId="042C5E41" w14:textId="77777777" w:rsidR="001716DB" w:rsidRDefault="001716DB" w:rsidP="001716DB">
            <w:pPr>
              <w:ind w:firstLine="172"/>
              <w:jc w:val="both"/>
              <w:rPr>
                <w:bCs/>
                <w:sz w:val="28"/>
                <w:szCs w:val="28"/>
                <w:lang w:val="kk-KZ"/>
              </w:rPr>
            </w:pPr>
          </w:p>
          <w:p w14:paraId="35289A16" w14:textId="77777777" w:rsidR="001716DB" w:rsidRDefault="001716DB" w:rsidP="001716DB">
            <w:pPr>
              <w:ind w:firstLine="172"/>
              <w:jc w:val="both"/>
              <w:rPr>
                <w:bCs/>
                <w:sz w:val="28"/>
                <w:szCs w:val="28"/>
                <w:lang w:val="kk-KZ"/>
              </w:rPr>
            </w:pPr>
          </w:p>
          <w:p w14:paraId="71AC19DA" w14:textId="77777777" w:rsidR="001716DB" w:rsidRDefault="001716DB" w:rsidP="001716DB">
            <w:pPr>
              <w:ind w:firstLine="172"/>
              <w:jc w:val="both"/>
              <w:rPr>
                <w:bCs/>
                <w:sz w:val="28"/>
                <w:szCs w:val="28"/>
                <w:lang w:val="kk-KZ"/>
              </w:rPr>
            </w:pPr>
          </w:p>
          <w:p w14:paraId="7268B48E" w14:textId="77777777" w:rsidR="001716DB" w:rsidRDefault="001716DB" w:rsidP="001716DB">
            <w:pPr>
              <w:ind w:firstLine="172"/>
              <w:jc w:val="both"/>
              <w:rPr>
                <w:bCs/>
                <w:sz w:val="28"/>
                <w:szCs w:val="28"/>
                <w:lang w:val="kk-KZ"/>
              </w:rPr>
            </w:pPr>
          </w:p>
          <w:p w14:paraId="35E3AF3C" w14:textId="77777777" w:rsidR="001716DB" w:rsidRDefault="001716DB" w:rsidP="001716DB">
            <w:pPr>
              <w:ind w:firstLine="172"/>
              <w:jc w:val="both"/>
              <w:rPr>
                <w:bCs/>
                <w:sz w:val="28"/>
                <w:szCs w:val="28"/>
                <w:lang w:val="kk-KZ"/>
              </w:rPr>
            </w:pPr>
          </w:p>
          <w:p w14:paraId="575039C3" w14:textId="6623D782" w:rsidR="001716DB" w:rsidRPr="005D507D" w:rsidRDefault="001716DB" w:rsidP="001716DB">
            <w:pPr>
              <w:jc w:val="both"/>
              <w:rPr>
                <w:bCs/>
                <w:sz w:val="28"/>
                <w:szCs w:val="28"/>
              </w:rPr>
            </w:pPr>
            <w:r w:rsidRPr="005D507D">
              <w:rPr>
                <w:bCs/>
                <w:sz w:val="28"/>
                <w:szCs w:val="28"/>
              </w:rPr>
              <w:t xml:space="preserve">В целях обеспечения финансовой дисциплины заемщиков и недопущения </w:t>
            </w:r>
            <w:proofErr w:type="spellStart"/>
            <w:r>
              <w:rPr>
                <w:bCs/>
                <w:sz w:val="28"/>
                <w:szCs w:val="28"/>
                <w:lang w:val="kk-KZ"/>
              </w:rPr>
              <w:t>фактов</w:t>
            </w:r>
            <w:proofErr w:type="spellEnd"/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5D507D">
              <w:rPr>
                <w:bCs/>
                <w:sz w:val="28"/>
                <w:szCs w:val="28"/>
              </w:rPr>
              <w:t>нецелевого использования бюджетных кредитов</w:t>
            </w:r>
          </w:p>
        </w:tc>
      </w:tr>
      <w:tr w:rsidR="0084306E" w:rsidRPr="005B552F" w14:paraId="7C29A194" w14:textId="77777777" w:rsidTr="0084306E">
        <w:trPr>
          <w:trHeight w:val="732"/>
        </w:trPr>
        <w:tc>
          <w:tcPr>
            <w:tcW w:w="154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56699DD" w14:textId="5F39FA52" w:rsidR="0084306E" w:rsidRPr="0084306E" w:rsidRDefault="0084306E" w:rsidP="0084306E">
            <w:pPr>
              <w:spacing w:before="100" w:beforeAutospacing="1" w:after="100" w:afterAutospacing="1"/>
              <w:jc w:val="center"/>
              <w:outlineLvl w:val="2"/>
              <w:rPr>
                <w:sz w:val="28"/>
                <w:szCs w:val="28"/>
              </w:rPr>
            </w:pPr>
            <w:r w:rsidRPr="0084306E">
              <w:rPr>
                <w:b/>
                <w:bCs/>
                <w:sz w:val="28"/>
                <w:szCs w:val="28"/>
              </w:rPr>
              <w:lastRenderedPageBreak/>
              <w:t>Правила осуществления контроля за использованием бюджетных кредитов по целевому назначению и наличием обеспечения исполнения обязательств по нему</w:t>
            </w:r>
          </w:p>
        </w:tc>
      </w:tr>
      <w:tr w:rsidR="0084306E" w:rsidRPr="005B552F" w14:paraId="7A875D10" w14:textId="77777777" w:rsidTr="0084306E">
        <w:trPr>
          <w:trHeight w:val="68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7ED91E8" w14:textId="1604E2A0" w:rsidR="0084306E" w:rsidRDefault="0084306E" w:rsidP="001716D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0034BF1" w14:textId="44DB4FC6" w:rsidR="0084306E" w:rsidRPr="005B552F" w:rsidRDefault="0084306E" w:rsidP="001716DB">
            <w:pPr>
              <w:jc w:val="both"/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sz w:val="28"/>
                <w:szCs w:val="28"/>
                <w:lang w:val="kk-KZ"/>
              </w:rPr>
              <w:t>Подпункт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9) пункт 2</w:t>
            </w:r>
          </w:p>
        </w:tc>
        <w:tc>
          <w:tcPr>
            <w:tcW w:w="13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C25D70" w14:textId="27F8825F" w:rsidR="0084306E" w:rsidRPr="0084306E" w:rsidRDefault="0084306E" w:rsidP="001716DB">
            <w:pPr>
              <w:jc w:val="both"/>
              <w:rPr>
                <w:sz w:val="28"/>
                <w:szCs w:val="28"/>
              </w:rPr>
            </w:pPr>
            <w:r w:rsidRPr="0084306E">
              <w:rPr>
                <w:sz w:val="28"/>
                <w:szCs w:val="28"/>
              </w:rPr>
              <w:t xml:space="preserve">В </w:t>
            </w:r>
            <w:proofErr w:type="spellStart"/>
            <w:r w:rsidRPr="0084306E">
              <w:rPr>
                <w:sz w:val="28"/>
                <w:szCs w:val="28"/>
                <w:lang w:val="kk-KZ"/>
              </w:rPr>
              <w:t>подпункте</w:t>
            </w:r>
            <w:proofErr w:type="spellEnd"/>
            <w:r w:rsidRPr="0084306E">
              <w:rPr>
                <w:sz w:val="28"/>
                <w:szCs w:val="28"/>
                <w:lang w:val="kk-KZ"/>
              </w:rPr>
              <w:t xml:space="preserve"> </w:t>
            </w:r>
            <w:r w:rsidRPr="0084306E">
              <w:rPr>
                <w:sz w:val="28"/>
                <w:szCs w:val="28"/>
                <w:lang w:val="kk-KZ"/>
              </w:rPr>
              <w:t>9</w:t>
            </w:r>
            <w:r w:rsidRPr="0084306E">
              <w:rPr>
                <w:sz w:val="28"/>
                <w:szCs w:val="28"/>
                <w:lang w:val="kk-KZ"/>
              </w:rPr>
              <w:t xml:space="preserve">) </w:t>
            </w:r>
            <w:proofErr w:type="spellStart"/>
            <w:r w:rsidRPr="0084306E">
              <w:rPr>
                <w:sz w:val="28"/>
                <w:szCs w:val="28"/>
                <w:lang w:val="kk-KZ"/>
              </w:rPr>
              <w:t>пункта</w:t>
            </w:r>
            <w:proofErr w:type="spellEnd"/>
            <w:r w:rsidRPr="0084306E">
              <w:rPr>
                <w:sz w:val="28"/>
                <w:szCs w:val="28"/>
                <w:lang w:val="kk-KZ"/>
              </w:rPr>
              <w:t xml:space="preserve"> </w:t>
            </w:r>
            <w:r w:rsidRPr="0084306E">
              <w:rPr>
                <w:sz w:val="28"/>
                <w:szCs w:val="28"/>
                <w:lang w:val="kk-KZ"/>
              </w:rPr>
              <w:t>2</w:t>
            </w:r>
            <w:r w:rsidRPr="0084306E">
              <w:rPr>
                <w:sz w:val="28"/>
                <w:szCs w:val="28"/>
              </w:rPr>
              <w:t xml:space="preserve"> вносится изменение на казахском языке, текст на русском языке не меняется.</w:t>
            </w:r>
          </w:p>
        </w:tc>
      </w:tr>
      <w:tr w:rsidR="0084306E" w:rsidRPr="005B552F" w14:paraId="4D5B91D3" w14:textId="77777777" w:rsidTr="0084306E">
        <w:trPr>
          <w:trHeight w:val="6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3DF965E" w14:textId="771D5F73" w:rsidR="0084306E" w:rsidRPr="0084306E" w:rsidRDefault="0084306E" w:rsidP="001716D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2.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3983651" w14:textId="6A070207" w:rsidR="0084306E" w:rsidRPr="005B552F" w:rsidRDefault="0084306E" w:rsidP="001716DB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Пункт 9</w:t>
            </w:r>
          </w:p>
        </w:tc>
        <w:tc>
          <w:tcPr>
            <w:tcW w:w="13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F1F4309" w14:textId="5C9C4356" w:rsidR="0084306E" w:rsidRPr="0084306E" w:rsidRDefault="0084306E" w:rsidP="001716DB">
            <w:pPr>
              <w:jc w:val="both"/>
              <w:rPr>
                <w:sz w:val="28"/>
                <w:szCs w:val="28"/>
              </w:rPr>
            </w:pPr>
            <w:r w:rsidRPr="0084306E">
              <w:rPr>
                <w:sz w:val="28"/>
                <w:szCs w:val="28"/>
              </w:rPr>
              <w:t xml:space="preserve">В </w:t>
            </w:r>
            <w:proofErr w:type="spellStart"/>
            <w:r w:rsidRPr="0084306E">
              <w:rPr>
                <w:sz w:val="28"/>
                <w:szCs w:val="28"/>
                <w:lang w:val="kk-KZ"/>
              </w:rPr>
              <w:t>пункта</w:t>
            </w:r>
            <w:proofErr w:type="spellEnd"/>
            <w:r w:rsidRPr="0084306E">
              <w:rPr>
                <w:sz w:val="28"/>
                <w:szCs w:val="28"/>
                <w:lang w:val="kk-KZ"/>
              </w:rPr>
              <w:t xml:space="preserve"> </w:t>
            </w:r>
            <w:r w:rsidRPr="0084306E">
              <w:rPr>
                <w:sz w:val="28"/>
                <w:szCs w:val="28"/>
                <w:lang w:val="kk-KZ"/>
              </w:rPr>
              <w:t>9</w:t>
            </w:r>
            <w:r w:rsidRPr="0084306E">
              <w:rPr>
                <w:sz w:val="28"/>
                <w:szCs w:val="28"/>
              </w:rPr>
              <w:t xml:space="preserve"> вносится изменение на казахском языке, текст на русском языке не меняется.</w:t>
            </w:r>
          </w:p>
        </w:tc>
      </w:tr>
      <w:tr w:rsidR="0084306E" w:rsidRPr="005B552F" w14:paraId="00A9B5B5" w14:textId="77777777" w:rsidTr="0084306E">
        <w:trPr>
          <w:trHeight w:val="56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971C002" w14:textId="3D15A93A" w:rsidR="0084306E" w:rsidRDefault="0084306E" w:rsidP="001716D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BDFECC9" w14:textId="573B228F" w:rsidR="0084306E" w:rsidRPr="005B552F" w:rsidRDefault="0084306E" w:rsidP="001716DB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Пункт 10</w:t>
            </w:r>
          </w:p>
        </w:tc>
        <w:tc>
          <w:tcPr>
            <w:tcW w:w="13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4EF0544" w14:textId="6DFE93C0" w:rsidR="0084306E" w:rsidRPr="0084306E" w:rsidRDefault="0084306E" w:rsidP="001716DB">
            <w:pPr>
              <w:jc w:val="both"/>
              <w:rPr>
                <w:sz w:val="28"/>
                <w:szCs w:val="28"/>
              </w:rPr>
            </w:pPr>
            <w:r w:rsidRPr="0084306E">
              <w:rPr>
                <w:sz w:val="28"/>
                <w:szCs w:val="28"/>
              </w:rPr>
              <w:t xml:space="preserve">В </w:t>
            </w:r>
            <w:proofErr w:type="spellStart"/>
            <w:r w:rsidRPr="0084306E">
              <w:rPr>
                <w:sz w:val="28"/>
                <w:szCs w:val="28"/>
                <w:lang w:val="kk-KZ"/>
              </w:rPr>
              <w:t>пункта</w:t>
            </w:r>
            <w:proofErr w:type="spellEnd"/>
            <w:r w:rsidRPr="0084306E">
              <w:rPr>
                <w:sz w:val="28"/>
                <w:szCs w:val="28"/>
                <w:lang w:val="kk-KZ"/>
              </w:rPr>
              <w:t xml:space="preserve"> </w:t>
            </w:r>
            <w:r w:rsidRPr="0084306E">
              <w:rPr>
                <w:sz w:val="28"/>
                <w:szCs w:val="28"/>
                <w:lang w:val="kk-KZ"/>
              </w:rPr>
              <w:t>10</w:t>
            </w:r>
            <w:r w:rsidRPr="0084306E">
              <w:rPr>
                <w:sz w:val="28"/>
                <w:szCs w:val="28"/>
              </w:rPr>
              <w:t xml:space="preserve"> вносится изменение на казахском языке, текст на русском языке не меняется.</w:t>
            </w:r>
          </w:p>
        </w:tc>
      </w:tr>
      <w:bookmarkEnd w:id="0"/>
    </w:tbl>
    <w:p w14:paraId="09973415" w14:textId="77777777" w:rsidR="009E4843" w:rsidRPr="00B6720B" w:rsidRDefault="009E4843" w:rsidP="005B552F">
      <w:pPr>
        <w:rPr>
          <w:color w:val="0C0000"/>
        </w:rPr>
      </w:pPr>
    </w:p>
    <w:sectPr w:rsidR="009E4843" w:rsidRPr="00B6720B" w:rsidSect="005B55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70BE5" w14:textId="77777777" w:rsidR="00AC3E04" w:rsidRDefault="00AC3E04" w:rsidP="00CC678D">
      <w:r>
        <w:separator/>
      </w:r>
    </w:p>
  </w:endnote>
  <w:endnote w:type="continuationSeparator" w:id="0">
    <w:p w14:paraId="01A4095F" w14:textId="77777777" w:rsidR="00AC3E04" w:rsidRDefault="00AC3E04" w:rsidP="00CC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D28D6" w14:textId="77777777" w:rsidR="002A0AE8" w:rsidRDefault="002A0AE8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F62B" w14:textId="77777777" w:rsidR="002A0AE8" w:rsidRDefault="002A0AE8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E466" w14:textId="77777777" w:rsidR="002A0AE8" w:rsidRDefault="002A0AE8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05C5D" w14:textId="77777777" w:rsidR="00AC3E04" w:rsidRDefault="00AC3E04" w:rsidP="00CC678D">
      <w:r>
        <w:separator/>
      </w:r>
    </w:p>
  </w:footnote>
  <w:footnote w:type="continuationSeparator" w:id="0">
    <w:p w14:paraId="7969B5C6" w14:textId="77777777" w:rsidR="00AC3E04" w:rsidRDefault="00AC3E04" w:rsidP="00CC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1B87" w14:textId="77777777" w:rsidR="002A0AE8" w:rsidRDefault="002A0AE8">
    <w:pPr>
      <w:pStyle w:val="af4"/>
    </w:pPr>
  </w:p>
  <w:p w14:paraId="1A53D02E" w14:textId="77777777" w:rsidR="003D52A9" w:rsidRDefault="00AC3E04">
    <w:r>
      <w:rPr>
        <w:noProof/>
      </w:rPr>
      <w:pict w14:anchorId="3EB770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емаладин В.Ұ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8A14" w14:textId="77777777" w:rsidR="002A0AE8" w:rsidRDefault="002A0AE8" w:rsidP="003419C1">
    <w:pPr>
      <w:pStyle w:val="af4"/>
      <w:jc w:val="center"/>
    </w:pPr>
    <w:r w:rsidRPr="007C1C8B">
      <w:rPr>
        <w:sz w:val="28"/>
        <w:szCs w:val="28"/>
      </w:rPr>
      <w:fldChar w:fldCharType="begin"/>
    </w:r>
    <w:r w:rsidRPr="007C1C8B">
      <w:rPr>
        <w:sz w:val="28"/>
        <w:szCs w:val="28"/>
      </w:rPr>
      <w:instrText>PAGE   \* MERGEFORMAT</w:instrText>
    </w:r>
    <w:r w:rsidRPr="007C1C8B">
      <w:rPr>
        <w:sz w:val="28"/>
        <w:szCs w:val="28"/>
      </w:rPr>
      <w:fldChar w:fldCharType="separate"/>
    </w:r>
    <w:r w:rsidR="007E7FBC">
      <w:rPr>
        <w:noProof/>
        <w:sz w:val="28"/>
        <w:szCs w:val="28"/>
      </w:rPr>
      <w:t>100</w:t>
    </w:r>
    <w:r w:rsidRPr="007C1C8B">
      <w:rPr>
        <w:sz w:val="28"/>
        <w:szCs w:val="28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E6B8CBF" wp14:editId="1F034FAF">
              <wp:simplePos x="0" y="0"/>
              <wp:positionH relativeFrom="column">
                <wp:posOffset>9855200</wp:posOffset>
              </wp:positionH>
              <wp:positionV relativeFrom="paragraph">
                <wp:posOffset>130810</wp:posOffset>
              </wp:positionV>
              <wp:extent cx="381000" cy="56699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5669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06BB" w14:textId="77777777" w:rsidR="002A0AE8" w:rsidRPr="009E4843" w:rsidRDefault="002A0AE8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6B8C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76pt;margin-top:10.3pt;width:30pt;height:44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" stroked="f">
              <v:textbox style="layout-flow:vertical;mso-layout-flow-alt:bottom-to-top">
                <w:txbxContent>
                  <w:p w14:paraId="0E9206BB" w14:textId="77777777" w:rsidR="002A0AE8" w:rsidRPr="009E4843" w:rsidRDefault="002A0AE8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BB8D9AF" w14:textId="77777777" w:rsidR="003D52A9" w:rsidRDefault="00AC3E04">
    <w:r>
      <w:rPr>
        <w:noProof/>
      </w:rPr>
      <w:pict w14:anchorId="5D14AD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емаладин В.Ұ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C98F2" w14:textId="77777777" w:rsidR="002A0AE8" w:rsidRDefault="002A0AE8">
    <w:pPr>
      <w:pStyle w:val="af4"/>
    </w:pPr>
  </w:p>
  <w:p w14:paraId="4F1421AD" w14:textId="77777777" w:rsidR="003D52A9" w:rsidRDefault="00AC3E04">
    <w:r>
      <w:rPr>
        <w:noProof/>
      </w:rPr>
      <w:pict w14:anchorId="7D49AD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27.35pt;height:32.1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емаладин В.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7BA7"/>
    <w:multiLevelType w:val="hybridMultilevel"/>
    <w:tmpl w:val="EABA8AC2"/>
    <w:lvl w:ilvl="0" w:tplc="DC18FF5C">
      <w:start w:val="1"/>
      <w:numFmt w:val="decimal"/>
      <w:pStyle w:val="1Arial1616"/>
      <w:lvlText w:val="%1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1E75227A"/>
    <w:multiLevelType w:val="hybridMultilevel"/>
    <w:tmpl w:val="80D2790C"/>
    <w:lvl w:ilvl="0" w:tplc="375C0D98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45B56"/>
    <w:multiLevelType w:val="hybridMultilevel"/>
    <w:tmpl w:val="7E8E8894"/>
    <w:lvl w:ilvl="0" w:tplc="2534B46E">
      <w:start w:val="2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4E44C3"/>
    <w:multiLevelType w:val="hybridMultilevel"/>
    <w:tmpl w:val="9D1809F0"/>
    <w:lvl w:ilvl="0" w:tplc="375C0D98">
      <w:start w:val="5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E1BD9"/>
    <w:multiLevelType w:val="hybridMultilevel"/>
    <w:tmpl w:val="F66E7130"/>
    <w:lvl w:ilvl="0" w:tplc="375C0D98">
      <w:start w:val="2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B30B3"/>
    <w:multiLevelType w:val="hybridMultilevel"/>
    <w:tmpl w:val="D33A14E8"/>
    <w:lvl w:ilvl="0" w:tplc="375C0D98">
      <w:start w:val="5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B7A"/>
    <w:rsid w:val="000028A8"/>
    <w:rsid w:val="0000299A"/>
    <w:rsid w:val="00002AB6"/>
    <w:rsid w:val="00002B81"/>
    <w:rsid w:val="00003A31"/>
    <w:rsid w:val="00004430"/>
    <w:rsid w:val="00004812"/>
    <w:rsid w:val="00006634"/>
    <w:rsid w:val="00007933"/>
    <w:rsid w:val="00010BFC"/>
    <w:rsid w:val="00010C7A"/>
    <w:rsid w:val="0001113E"/>
    <w:rsid w:val="0001123D"/>
    <w:rsid w:val="00011BDA"/>
    <w:rsid w:val="00011E3E"/>
    <w:rsid w:val="0001211C"/>
    <w:rsid w:val="0001235B"/>
    <w:rsid w:val="00014545"/>
    <w:rsid w:val="0001544C"/>
    <w:rsid w:val="00017124"/>
    <w:rsid w:val="00017364"/>
    <w:rsid w:val="00017940"/>
    <w:rsid w:val="0002044F"/>
    <w:rsid w:val="0002078A"/>
    <w:rsid w:val="0002095F"/>
    <w:rsid w:val="000212BA"/>
    <w:rsid w:val="0002143E"/>
    <w:rsid w:val="0002199A"/>
    <w:rsid w:val="00023839"/>
    <w:rsid w:val="00023A8E"/>
    <w:rsid w:val="0002477F"/>
    <w:rsid w:val="00027A9E"/>
    <w:rsid w:val="00027CEF"/>
    <w:rsid w:val="000305A7"/>
    <w:rsid w:val="0003081E"/>
    <w:rsid w:val="00030C84"/>
    <w:rsid w:val="000316DF"/>
    <w:rsid w:val="00032786"/>
    <w:rsid w:val="0003285F"/>
    <w:rsid w:val="00033179"/>
    <w:rsid w:val="00034D1A"/>
    <w:rsid w:val="00034E49"/>
    <w:rsid w:val="00035153"/>
    <w:rsid w:val="00035990"/>
    <w:rsid w:val="00037008"/>
    <w:rsid w:val="00040855"/>
    <w:rsid w:val="000411AE"/>
    <w:rsid w:val="0004138D"/>
    <w:rsid w:val="00041EEF"/>
    <w:rsid w:val="000431B5"/>
    <w:rsid w:val="0004380B"/>
    <w:rsid w:val="00043FE2"/>
    <w:rsid w:val="000442CD"/>
    <w:rsid w:val="000453F3"/>
    <w:rsid w:val="00045657"/>
    <w:rsid w:val="00046028"/>
    <w:rsid w:val="00050075"/>
    <w:rsid w:val="00050CBB"/>
    <w:rsid w:val="00050D9E"/>
    <w:rsid w:val="00050ED0"/>
    <w:rsid w:val="00051D01"/>
    <w:rsid w:val="00053376"/>
    <w:rsid w:val="00053A6C"/>
    <w:rsid w:val="00054D16"/>
    <w:rsid w:val="00055DF2"/>
    <w:rsid w:val="00057139"/>
    <w:rsid w:val="00057CD3"/>
    <w:rsid w:val="00061D2A"/>
    <w:rsid w:val="00062518"/>
    <w:rsid w:val="000631DB"/>
    <w:rsid w:val="00063561"/>
    <w:rsid w:val="00063884"/>
    <w:rsid w:val="00063F5D"/>
    <w:rsid w:val="00065190"/>
    <w:rsid w:val="000654A0"/>
    <w:rsid w:val="0006695F"/>
    <w:rsid w:val="00067C99"/>
    <w:rsid w:val="00067DFA"/>
    <w:rsid w:val="0007151B"/>
    <w:rsid w:val="00072597"/>
    <w:rsid w:val="000727D4"/>
    <w:rsid w:val="00073431"/>
    <w:rsid w:val="000739AE"/>
    <w:rsid w:val="000751AF"/>
    <w:rsid w:val="000760E2"/>
    <w:rsid w:val="00076E48"/>
    <w:rsid w:val="00081A27"/>
    <w:rsid w:val="00082640"/>
    <w:rsid w:val="000832F0"/>
    <w:rsid w:val="000835DA"/>
    <w:rsid w:val="00083B5F"/>
    <w:rsid w:val="00083E7E"/>
    <w:rsid w:val="0008414D"/>
    <w:rsid w:val="000848B6"/>
    <w:rsid w:val="000849A1"/>
    <w:rsid w:val="00084ABC"/>
    <w:rsid w:val="00084D81"/>
    <w:rsid w:val="000852D3"/>
    <w:rsid w:val="00085AD6"/>
    <w:rsid w:val="000866D4"/>
    <w:rsid w:val="00087DB5"/>
    <w:rsid w:val="00090161"/>
    <w:rsid w:val="000901A7"/>
    <w:rsid w:val="00090662"/>
    <w:rsid w:val="000908C6"/>
    <w:rsid w:val="00091354"/>
    <w:rsid w:val="00091514"/>
    <w:rsid w:val="000929D0"/>
    <w:rsid w:val="00093062"/>
    <w:rsid w:val="00093BE0"/>
    <w:rsid w:val="00093E79"/>
    <w:rsid w:val="000955E4"/>
    <w:rsid w:val="00097C82"/>
    <w:rsid w:val="00097FB6"/>
    <w:rsid w:val="000A01A8"/>
    <w:rsid w:val="000A065E"/>
    <w:rsid w:val="000A0C9E"/>
    <w:rsid w:val="000A0D90"/>
    <w:rsid w:val="000A0F55"/>
    <w:rsid w:val="000A1B1C"/>
    <w:rsid w:val="000A29FF"/>
    <w:rsid w:val="000A3262"/>
    <w:rsid w:val="000A471E"/>
    <w:rsid w:val="000A50B4"/>
    <w:rsid w:val="000A5AB2"/>
    <w:rsid w:val="000A66A5"/>
    <w:rsid w:val="000A6D4C"/>
    <w:rsid w:val="000A706B"/>
    <w:rsid w:val="000A70C9"/>
    <w:rsid w:val="000A727B"/>
    <w:rsid w:val="000A7A05"/>
    <w:rsid w:val="000B18F5"/>
    <w:rsid w:val="000B2C1C"/>
    <w:rsid w:val="000B2C5B"/>
    <w:rsid w:val="000B2D85"/>
    <w:rsid w:val="000B5283"/>
    <w:rsid w:val="000B5290"/>
    <w:rsid w:val="000B72A4"/>
    <w:rsid w:val="000B735F"/>
    <w:rsid w:val="000C088D"/>
    <w:rsid w:val="000C0E12"/>
    <w:rsid w:val="000C0E51"/>
    <w:rsid w:val="000C1685"/>
    <w:rsid w:val="000C2961"/>
    <w:rsid w:val="000C3252"/>
    <w:rsid w:val="000C3D30"/>
    <w:rsid w:val="000C5A52"/>
    <w:rsid w:val="000C69AF"/>
    <w:rsid w:val="000C7AAD"/>
    <w:rsid w:val="000C7B84"/>
    <w:rsid w:val="000C7C6B"/>
    <w:rsid w:val="000D1071"/>
    <w:rsid w:val="000D10C8"/>
    <w:rsid w:val="000D145E"/>
    <w:rsid w:val="000D263A"/>
    <w:rsid w:val="000D30E8"/>
    <w:rsid w:val="000D3F4F"/>
    <w:rsid w:val="000D4286"/>
    <w:rsid w:val="000D48F4"/>
    <w:rsid w:val="000D50CD"/>
    <w:rsid w:val="000D51C2"/>
    <w:rsid w:val="000D5C35"/>
    <w:rsid w:val="000D6797"/>
    <w:rsid w:val="000D6FD6"/>
    <w:rsid w:val="000D7870"/>
    <w:rsid w:val="000E04CE"/>
    <w:rsid w:val="000E070E"/>
    <w:rsid w:val="000E1025"/>
    <w:rsid w:val="000E153B"/>
    <w:rsid w:val="000E1C9A"/>
    <w:rsid w:val="000E3298"/>
    <w:rsid w:val="000E416C"/>
    <w:rsid w:val="000E5499"/>
    <w:rsid w:val="000E55CD"/>
    <w:rsid w:val="000E580D"/>
    <w:rsid w:val="000E5F3E"/>
    <w:rsid w:val="000E6089"/>
    <w:rsid w:val="000F0824"/>
    <w:rsid w:val="000F234C"/>
    <w:rsid w:val="000F2ABA"/>
    <w:rsid w:val="000F3F2E"/>
    <w:rsid w:val="000F4548"/>
    <w:rsid w:val="000F4907"/>
    <w:rsid w:val="000F6E78"/>
    <w:rsid w:val="00101F0E"/>
    <w:rsid w:val="00102503"/>
    <w:rsid w:val="00102A6D"/>
    <w:rsid w:val="00103677"/>
    <w:rsid w:val="001040F2"/>
    <w:rsid w:val="00105AE6"/>
    <w:rsid w:val="00105E30"/>
    <w:rsid w:val="00106B93"/>
    <w:rsid w:val="00107705"/>
    <w:rsid w:val="00110707"/>
    <w:rsid w:val="00110801"/>
    <w:rsid w:val="00110898"/>
    <w:rsid w:val="00110C80"/>
    <w:rsid w:val="00111E79"/>
    <w:rsid w:val="00111EF1"/>
    <w:rsid w:val="00112419"/>
    <w:rsid w:val="0011281A"/>
    <w:rsid w:val="00112DB7"/>
    <w:rsid w:val="00112F28"/>
    <w:rsid w:val="00112FA9"/>
    <w:rsid w:val="00114ABD"/>
    <w:rsid w:val="00114B25"/>
    <w:rsid w:val="001156DE"/>
    <w:rsid w:val="00115763"/>
    <w:rsid w:val="00115E73"/>
    <w:rsid w:val="00115F4D"/>
    <w:rsid w:val="00116F2D"/>
    <w:rsid w:val="00117419"/>
    <w:rsid w:val="00120735"/>
    <w:rsid w:val="001215DB"/>
    <w:rsid w:val="0012170C"/>
    <w:rsid w:val="001217D3"/>
    <w:rsid w:val="00122DBC"/>
    <w:rsid w:val="001234B8"/>
    <w:rsid w:val="001239CA"/>
    <w:rsid w:val="00125A27"/>
    <w:rsid w:val="00126125"/>
    <w:rsid w:val="001263B3"/>
    <w:rsid w:val="0012643C"/>
    <w:rsid w:val="00126D16"/>
    <w:rsid w:val="00126EA1"/>
    <w:rsid w:val="001275A7"/>
    <w:rsid w:val="00127E16"/>
    <w:rsid w:val="0013294C"/>
    <w:rsid w:val="00132EF1"/>
    <w:rsid w:val="00134009"/>
    <w:rsid w:val="00134BD6"/>
    <w:rsid w:val="001359FB"/>
    <w:rsid w:val="001362BB"/>
    <w:rsid w:val="00136B8A"/>
    <w:rsid w:val="00136BDB"/>
    <w:rsid w:val="00136CD9"/>
    <w:rsid w:val="0013736D"/>
    <w:rsid w:val="00140391"/>
    <w:rsid w:val="0014088F"/>
    <w:rsid w:val="00140ADD"/>
    <w:rsid w:val="00140E42"/>
    <w:rsid w:val="001410C3"/>
    <w:rsid w:val="00142162"/>
    <w:rsid w:val="001422EF"/>
    <w:rsid w:val="00142A8A"/>
    <w:rsid w:val="001435FC"/>
    <w:rsid w:val="00146282"/>
    <w:rsid w:val="00146F3F"/>
    <w:rsid w:val="00147679"/>
    <w:rsid w:val="00147A55"/>
    <w:rsid w:val="00147F69"/>
    <w:rsid w:val="00152706"/>
    <w:rsid w:val="00152F85"/>
    <w:rsid w:val="001533B3"/>
    <w:rsid w:val="00153A07"/>
    <w:rsid w:val="00153E5D"/>
    <w:rsid w:val="001547C7"/>
    <w:rsid w:val="00155C0C"/>
    <w:rsid w:val="00156ADD"/>
    <w:rsid w:val="00157337"/>
    <w:rsid w:val="00160CDE"/>
    <w:rsid w:val="00161756"/>
    <w:rsid w:val="0016261E"/>
    <w:rsid w:val="00162E16"/>
    <w:rsid w:val="00162FCF"/>
    <w:rsid w:val="00163542"/>
    <w:rsid w:val="0016493D"/>
    <w:rsid w:val="0016524D"/>
    <w:rsid w:val="00166290"/>
    <w:rsid w:val="0016684D"/>
    <w:rsid w:val="00166CA6"/>
    <w:rsid w:val="00167D9D"/>
    <w:rsid w:val="001716DB"/>
    <w:rsid w:val="00171789"/>
    <w:rsid w:val="001721A5"/>
    <w:rsid w:val="001725FA"/>
    <w:rsid w:val="00172CE0"/>
    <w:rsid w:val="00172F09"/>
    <w:rsid w:val="001736AD"/>
    <w:rsid w:val="00174E27"/>
    <w:rsid w:val="001759F9"/>
    <w:rsid w:val="0017614F"/>
    <w:rsid w:val="0017693C"/>
    <w:rsid w:val="001777A6"/>
    <w:rsid w:val="00177882"/>
    <w:rsid w:val="001806F3"/>
    <w:rsid w:val="00180CFD"/>
    <w:rsid w:val="00180FF3"/>
    <w:rsid w:val="001834F7"/>
    <w:rsid w:val="00184685"/>
    <w:rsid w:val="001855AA"/>
    <w:rsid w:val="001864EA"/>
    <w:rsid w:val="00186A1F"/>
    <w:rsid w:val="00186D17"/>
    <w:rsid w:val="00186D88"/>
    <w:rsid w:val="001870A7"/>
    <w:rsid w:val="001876C8"/>
    <w:rsid w:val="00190428"/>
    <w:rsid w:val="00191815"/>
    <w:rsid w:val="00192E66"/>
    <w:rsid w:val="00193438"/>
    <w:rsid w:val="00193661"/>
    <w:rsid w:val="001940AB"/>
    <w:rsid w:val="001945C6"/>
    <w:rsid w:val="001955AC"/>
    <w:rsid w:val="001955C2"/>
    <w:rsid w:val="001955ED"/>
    <w:rsid w:val="00196D27"/>
    <w:rsid w:val="001A00AD"/>
    <w:rsid w:val="001A0F89"/>
    <w:rsid w:val="001A116A"/>
    <w:rsid w:val="001A11B3"/>
    <w:rsid w:val="001A2325"/>
    <w:rsid w:val="001A27AE"/>
    <w:rsid w:val="001A2B79"/>
    <w:rsid w:val="001A3E60"/>
    <w:rsid w:val="001A420E"/>
    <w:rsid w:val="001A4E51"/>
    <w:rsid w:val="001A4ED4"/>
    <w:rsid w:val="001A536E"/>
    <w:rsid w:val="001A62B6"/>
    <w:rsid w:val="001A6ABA"/>
    <w:rsid w:val="001A7913"/>
    <w:rsid w:val="001B0D1B"/>
    <w:rsid w:val="001B0E46"/>
    <w:rsid w:val="001B22EE"/>
    <w:rsid w:val="001B2693"/>
    <w:rsid w:val="001B26C4"/>
    <w:rsid w:val="001B275B"/>
    <w:rsid w:val="001B32F5"/>
    <w:rsid w:val="001B3638"/>
    <w:rsid w:val="001B3BF7"/>
    <w:rsid w:val="001B3DD2"/>
    <w:rsid w:val="001B3ED8"/>
    <w:rsid w:val="001B5153"/>
    <w:rsid w:val="001B5B90"/>
    <w:rsid w:val="001B647D"/>
    <w:rsid w:val="001B671D"/>
    <w:rsid w:val="001C2104"/>
    <w:rsid w:val="001C2A4C"/>
    <w:rsid w:val="001C3151"/>
    <w:rsid w:val="001C45E8"/>
    <w:rsid w:val="001C4E11"/>
    <w:rsid w:val="001D066D"/>
    <w:rsid w:val="001D0D9D"/>
    <w:rsid w:val="001D1947"/>
    <w:rsid w:val="001D1A36"/>
    <w:rsid w:val="001D1E69"/>
    <w:rsid w:val="001D3187"/>
    <w:rsid w:val="001D38E3"/>
    <w:rsid w:val="001D3BF4"/>
    <w:rsid w:val="001D3DA7"/>
    <w:rsid w:val="001D4240"/>
    <w:rsid w:val="001D4A42"/>
    <w:rsid w:val="001D4E27"/>
    <w:rsid w:val="001D53BE"/>
    <w:rsid w:val="001D5BB0"/>
    <w:rsid w:val="001D5EF7"/>
    <w:rsid w:val="001D76B5"/>
    <w:rsid w:val="001E212F"/>
    <w:rsid w:val="001E262F"/>
    <w:rsid w:val="001E2651"/>
    <w:rsid w:val="001E39C0"/>
    <w:rsid w:val="001E4366"/>
    <w:rsid w:val="001E5E4B"/>
    <w:rsid w:val="001E6010"/>
    <w:rsid w:val="001E65D4"/>
    <w:rsid w:val="001E7ACE"/>
    <w:rsid w:val="001F02CC"/>
    <w:rsid w:val="001F04CB"/>
    <w:rsid w:val="001F1BEF"/>
    <w:rsid w:val="001F1C00"/>
    <w:rsid w:val="001F2B05"/>
    <w:rsid w:val="001F3760"/>
    <w:rsid w:val="001F3E90"/>
    <w:rsid w:val="001F4127"/>
    <w:rsid w:val="001F41FE"/>
    <w:rsid w:val="001F444D"/>
    <w:rsid w:val="001F4773"/>
    <w:rsid w:val="001F4D87"/>
    <w:rsid w:val="001F4FC9"/>
    <w:rsid w:val="001F54DD"/>
    <w:rsid w:val="001F550D"/>
    <w:rsid w:val="001F56C4"/>
    <w:rsid w:val="001F5BE0"/>
    <w:rsid w:val="001F60AE"/>
    <w:rsid w:val="001F65BA"/>
    <w:rsid w:val="001F696A"/>
    <w:rsid w:val="001F79BB"/>
    <w:rsid w:val="00200455"/>
    <w:rsid w:val="00202202"/>
    <w:rsid w:val="00202CF6"/>
    <w:rsid w:val="00202D55"/>
    <w:rsid w:val="00203788"/>
    <w:rsid w:val="0020584C"/>
    <w:rsid w:val="00205944"/>
    <w:rsid w:val="00206145"/>
    <w:rsid w:val="00206426"/>
    <w:rsid w:val="00206672"/>
    <w:rsid w:val="002068B0"/>
    <w:rsid w:val="002077EF"/>
    <w:rsid w:val="00210269"/>
    <w:rsid w:val="002103A6"/>
    <w:rsid w:val="00211ECF"/>
    <w:rsid w:val="00212C86"/>
    <w:rsid w:val="00214FB1"/>
    <w:rsid w:val="002151C0"/>
    <w:rsid w:val="00215B34"/>
    <w:rsid w:val="00216AE6"/>
    <w:rsid w:val="002170AD"/>
    <w:rsid w:val="002176E1"/>
    <w:rsid w:val="0022009A"/>
    <w:rsid w:val="00220404"/>
    <w:rsid w:val="002207EB"/>
    <w:rsid w:val="00220986"/>
    <w:rsid w:val="00221675"/>
    <w:rsid w:val="002222BA"/>
    <w:rsid w:val="00222642"/>
    <w:rsid w:val="00222EA0"/>
    <w:rsid w:val="00223F29"/>
    <w:rsid w:val="00223FC9"/>
    <w:rsid w:val="00224166"/>
    <w:rsid w:val="0022633B"/>
    <w:rsid w:val="00226C02"/>
    <w:rsid w:val="00230492"/>
    <w:rsid w:val="002308C5"/>
    <w:rsid w:val="00233419"/>
    <w:rsid w:val="0023410E"/>
    <w:rsid w:val="00234C81"/>
    <w:rsid w:val="00234E3A"/>
    <w:rsid w:val="00235480"/>
    <w:rsid w:val="00236CBD"/>
    <w:rsid w:val="00240EA8"/>
    <w:rsid w:val="00241000"/>
    <w:rsid w:val="002413C8"/>
    <w:rsid w:val="00241464"/>
    <w:rsid w:val="0024158A"/>
    <w:rsid w:val="00241B7D"/>
    <w:rsid w:val="00241CDF"/>
    <w:rsid w:val="00242963"/>
    <w:rsid w:val="00242F38"/>
    <w:rsid w:val="00243216"/>
    <w:rsid w:val="00244F46"/>
    <w:rsid w:val="00245077"/>
    <w:rsid w:val="00245794"/>
    <w:rsid w:val="00245820"/>
    <w:rsid w:val="00245877"/>
    <w:rsid w:val="00245E5E"/>
    <w:rsid w:val="00246736"/>
    <w:rsid w:val="00247D03"/>
    <w:rsid w:val="00247D33"/>
    <w:rsid w:val="00251583"/>
    <w:rsid w:val="0025201E"/>
    <w:rsid w:val="002520D9"/>
    <w:rsid w:val="002521B6"/>
    <w:rsid w:val="00254370"/>
    <w:rsid w:val="00254490"/>
    <w:rsid w:val="002547E5"/>
    <w:rsid w:val="002557DA"/>
    <w:rsid w:val="00256AF1"/>
    <w:rsid w:val="00256BF1"/>
    <w:rsid w:val="00256DFE"/>
    <w:rsid w:val="00260157"/>
    <w:rsid w:val="00261194"/>
    <w:rsid w:val="00261D46"/>
    <w:rsid w:val="002621E4"/>
    <w:rsid w:val="0026557F"/>
    <w:rsid w:val="0026617B"/>
    <w:rsid w:val="002673CE"/>
    <w:rsid w:val="002674B3"/>
    <w:rsid w:val="00267E9E"/>
    <w:rsid w:val="0027031F"/>
    <w:rsid w:val="00270356"/>
    <w:rsid w:val="00271499"/>
    <w:rsid w:val="00271C83"/>
    <w:rsid w:val="0027319D"/>
    <w:rsid w:val="002756D1"/>
    <w:rsid w:val="0027633B"/>
    <w:rsid w:val="002767C8"/>
    <w:rsid w:val="00277032"/>
    <w:rsid w:val="00281100"/>
    <w:rsid w:val="00281172"/>
    <w:rsid w:val="0028199A"/>
    <w:rsid w:val="00281DD4"/>
    <w:rsid w:val="00282DC2"/>
    <w:rsid w:val="00285BA4"/>
    <w:rsid w:val="00285CE8"/>
    <w:rsid w:val="00285FED"/>
    <w:rsid w:val="00287E63"/>
    <w:rsid w:val="00290220"/>
    <w:rsid w:val="002903D8"/>
    <w:rsid w:val="0029072F"/>
    <w:rsid w:val="00290D15"/>
    <w:rsid w:val="00290F8E"/>
    <w:rsid w:val="002915AB"/>
    <w:rsid w:val="00291EA8"/>
    <w:rsid w:val="0029304A"/>
    <w:rsid w:val="002932DC"/>
    <w:rsid w:val="00294866"/>
    <w:rsid w:val="00294CF9"/>
    <w:rsid w:val="002964EB"/>
    <w:rsid w:val="002967BC"/>
    <w:rsid w:val="002968E4"/>
    <w:rsid w:val="00296C3F"/>
    <w:rsid w:val="00296E51"/>
    <w:rsid w:val="0029741D"/>
    <w:rsid w:val="00297DB6"/>
    <w:rsid w:val="00297F11"/>
    <w:rsid w:val="002A0AE8"/>
    <w:rsid w:val="002A17AA"/>
    <w:rsid w:val="002A25D5"/>
    <w:rsid w:val="002A4773"/>
    <w:rsid w:val="002A48CF"/>
    <w:rsid w:val="002A5053"/>
    <w:rsid w:val="002A505A"/>
    <w:rsid w:val="002A5F93"/>
    <w:rsid w:val="002A73A4"/>
    <w:rsid w:val="002B146F"/>
    <w:rsid w:val="002B159B"/>
    <w:rsid w:val="002B231C"/>
    <w:rsid w:val="002B31D0"/>
    <w:rsid w:val="002B365C"/>
    <w:rsid w:val="002B5303"/>
    <w:rsid w:val="002B606C"/>
    <w:rsid w:val="002B6A1D"/>
    <w:rsid w:val="002B75A4"/>
    <w:rsid w:val="002C016C"/>
    <w:rsid w:val="002C0293"/>
    <w:rsid w:val="002C28D5"/>
    <w:rsid w:val="002C3299"/>
    <w:rsid w:val="002C3D17"/>
    <w:rsid w:val="002C42A3"/>
    <w:rsid w:val="002C4452"/>
    <w:rsid w:val="002C5BA5"/>
    <w:rsid w:val="002C62B8"/>
    <w:rsid w:val="002C6999"/>
    <w:rsid w:val="002C6BAC"/>
    <w:rsid w:val="002C6C90"/>
    <w:rsid w:val="002D0721"/>
    <w:rsid w:val="002D0928"/>
    <w:rsid w:val="002D233B"/>
    <w:rsid w:val="002D2EEB"/>
    <w:rsid w:val="002D3241"/>
    <w:rsid w:val="002D42A9"/>
    <w:rsid w:val="002D4A33"/>
    <w:rsid w:val="002D4FBE"/>
    <w:rsid w:val="002D5528"/>
    <w:rsid w:val="002D5CCC"/>
    <w:rsid w:val="002D61EB"/>
    <w:rsid w:val="002D6AAC"/>
    <w:rsid w:val="002D6FD6"/>
    <w:rsid w:val="002D77F3"/>
    <w:rsid w:val="002D7CBB"/>
    <w:rsid w:val="002E24EF"/>
    <w:rsid w:val="002E2A4C"/>
    <w:rsid w:val="002E2C4D"/>
    <w:rsid w:val="002E30DC"/>
    <w:rsid w:val="002E4A2D"/>
    <w:rsid w:val="002E5428"/>
    <w:rsid w:val="002E6087"/>
    <w:rsid w:val="002E61DB"/>
    <w:rsid w:val="002E6A37"/>
    <w:rsid w:val="002F0979"/>
    <w:rsid w:val="002F0CB9"/>
    <w:rsid w:val="002F0DBE"/>
    <w:rsid w:val="002F202B"/>
    <w:rsid w:val="002F2E3F"/>
    <w:rsid w:val="002F349C"/>
    <w:rsid w:val="002F34DF"/>
    <w:rsid w:val="002F3F75"/>
    <w:rsid w:val="002F61EC"/>
    <w:rsid w:val="002F7290"/>
    <w:rsid w:val="002F7503"/>
    <w:rsid w:val="002F77E8"/>
    <w:rsid w:val="002F797B"/>
    <w:rsid w:val="003005A0"/>
    <w:rsid w:val="00300A0A"/>
    <w:rsid w:val="0030106E"/>
    <w:rsid w:val="00301889"/>
    <w:rsid w:val="00301BCD"/>
    <w:rsid w:val="0030222E"/>
    <w:rsid w:val="00302753"/>
    <w:rsid w:val="00303058"/>
    <w:rsid w:val="0030346D"/>
    <w:rsid w:val="00303EE7"/>
    <w:rsid w:val="003042A4"/>
    <w:rsid w:val="003057DA"/>
    <w:rsid w:val="00305A73"/>
    <w:rsid w:val="00305D91"/>
    <w:rsid w:val="00305F7D"/>
    <w:rsid w:val="00306754"/>
    <w:rsid w:val="0030780E"/>
    <w:rsid w:val="0030798A"/>
    <w:rsid w:val="003079D1"/>
    <w:rsid w:val="0031060C"/>
    <w:rsid w:val="0031079B"/>
    <w:rsid w:val="00311FB6"/>
    <w:rsid w:val="003127A2"/>
    <w:rsid w:val="00313387"/>
    <w:rsid w:val="003133A5"/>
    <w:rsid w:val="003142FD"/>
    <w:rsid w:val="0031430C"/>
    <w:rsid w:val="003144B9"/>
    <w:rsid w:val="00315171"/>
    <w:rsid w:val="003157B7"/>
    <w:rsid w:val="00315CEB"/>
    <w:rsid w:val="003166A3"/>
    <w:rsid w:val="0031795F"/>
    <w:rsid w:val="0032000F"/>
    <w:rsid w:val="00320303"/>
    <w:rsid w:val="00323125"/>
    <w:rsid w:val="0032352D"/>
    <w:rsid w:val="00324E40"/>
    <w:rsid w:val="0032511F"/>
    <w:rsid w:val="003259E1"/>
    <w:rsid w:val="00325F27"/>
    <w:rsid w:val="003264CC"/>
    <w:rsid w:val="0032740C"/>
    <w:rsid w:val="00327B25"/>
    <w:rsid w:val="00327F3F"/>
    <w:rsid w:val="0033009E"/>
    <w:rsid w:val="003303E3"/>
    <w:rsid w:val="00330974"/>
    <w:rsid w:val="00330BD0"/>
    <w:rsid w:val="003313AE"/>
    <w:rsid w:val="00331728"/>
    <w:rsid w:val="00332358"/>
    <w:rsid w:val="0033245A"/>
    <w:rsid w:val="00332C01"/>
    <w:rsid w:val="003340D3"/>
    <w:rsid w:val="003341E5"/>
    <w:rsid w:val="003352B6"/>
    <w:rsid w:val="00335658"/>
    <w:rsid w:val="00335659"/>
    <w:rsid w:val="0033691E"/>
    <w:rsid w:val="0033717C"/>
    <w:rsid w:val="00337272"/>
    <w:rsid w:val="00337B4C"/>
    <w:rsid w:val="003419C1"/>
    <w:rsid w:val="00342856"/>
    <w:rsid w:val="00343A07"/>
    <w:rsid w:val="00345C0D"/>
    <w:rsid w:val="00345D01"/>
    <w:rsid w:val="003475EA"/>
    <w:rsid w:val="00350A32"/>
    <w:rsid w:val="00350A8B"/>
    <w:rsid w:val="003518C7"/>
    <w:rsid w:val="003520DD"/>
    <w:rsid w:val="00352E22"/>
    <w:rsid w:val="00353DBE"/>
    <w:rsid w:val="00353EA7"/>
    <w:rsid w:val="00355081"/>
    <w:rsid w:val="00355335"/>
    <w:rsid w:val="0035569C"/>
    <w:rsid w:val="003579F4"/>
    <w:rsid w:val="0036213B"/>
    <w:rsid w:val="00362D41"/>
    <w:rsid w:val="003631CF"/>
    <w:rsid w:val="003632BC"/>
    <w:rsid w:val="00364797"/>
    <w:rsid w:val="00364D81"/>
    <w:rsid w:val="003655AD"/>
    <w:rsid w:val="003678D0"/>
    <w:rsid w:val="00370248"/>
    <w:rsid w:val="00370B7D"/>
    <w:rsid w:val="0037101C"/>
    <w:rsid w:val="00371074"/>
    <w:rsid w:val="0037173D"/>
    <w:rsid w:val="003733B1"/>
    <w:rsid w:val="00373AC6"/>
    <w:rsid w:val="00373BDB"/>
    <w:rsid w:val="00374655"/>
    <w:rsid w:val="003747B5"/>
    <w:rsid w:val="0037613F"/>
    <w:rsid w:val="003767D1"/>
    <w:rsid w:val="00377E16"/>
    <w:rsid w:val="00382B63"/>
    <w:rsid w:val="00382BE1"/>
    <w:rsid w:val="00382D2A"/>
    <w:rsid w:val="00382FE8"/>
    <w:rsid w:val="00383456"/>
    <w:rsid w:val="003834B5"/>
    <w:rsid w:val="00383B26"/>
    <w:rsid w:val="00384AC1"/>
    <w:rsid w:val="00384D7D"/>
    <w:rsid w:val="00385465"/>
    <w:rsid w:val="00385865"/>
    <w:rsid w:val="003862B0"/>
    <w:rsid w:val="0038640F"/>
    <w:rsid w:val="0038658A"/>
    <w:rsid w:val="00393251"/>
    <w:rsid w:val="00393BAE"/>
    <w:rsid w:val="00394499"/>
    <w:rsid w:val="003952ED"/>
    <w:rsid w:val="00395395"/>
    <w:rsid w:val="003959B4"/>
    <w:rsid w:val="003959EA"/>
    <w:rsid w:val="00397526"/>
    <w:rsid w:val="003A12D6"/>
    <w:rsid w:val="003A1850"/>
    <w:rsid w:val="003A1DB7"/>
    <w:rsid w:val="003A203E"/>
    <w:rsid w:val="003A2599"/>
    <w:rsid w:val="003A2BD0"/>
    <w:rsid w:val="003A32AA"/>
    <w:rsid w:val="003A32DB"/>
    <w:rsid w:val="003A409D"/>
    <w:rsid w:val="003A48F3"/>
    <w:rsid w:val="003A5740"/>
    <w:rsid w:val="003A5DCC"/>
    <w:rsid w:val="003A7B22"/>
    <w:rsid w:val="003B08AD"/>
    <w:rsid w:val="003B0ECE"/>
    <w:rsid w:val="003B1229"/>
    <w:rsid w:val="003B4A77"/>
    <w:rsid w:val="003B52B1"/>
    <w:rsid w:val="003B5801"/>
    <w:rsid w:val="003B6854"/>
    <w:rsid w:val="003B77D4"/>
    <w:rsid w:val="003C0097"/>
    <w:rsid w:val="003C1B15"/>
    <w:rsid w:val="003C24DC"/>
    <w:rsid w:val="003C3378"/>
    <w:rsid w:val="003C35FE"/>
    <w:rsid w:val="003C36FA"/>
    <w:rsid w:val="003C4116"/>
    <w:rsid w:val="003C44D2"/>
    <w:rsid w:val="003C6AA9"/>
    <w:rsid w:val="003D041F"/>
    <w:rsid w:val="003D1854"/>
    <w:rsid w:val="003D19F8"/>
    <w:rsid w:val="003D1D52"/>
    <w:rsid w:val="003D34CE"/>
    <w:rsid w:val="003D380B"/>
    <w:rsid w:val="003D705A"/>
    <w:rsid w:val="003D76CA"/>
    <w:rsid w:val="003D7C69"/>
    <w:rsid w:val="003E0A91"/>
    <w:rsid w:val="003E0EA4"/>
    <w:rsid w:val="003E115B"/>
    <w:rsid w:val="003E179E"/>
    <w:rsid w:val="003E1DB6"/>
    <w:rsid w:val="003E1E12"/>
    <w:rsid w:val="003E22EE"/>
    <w:rsid w:val="003E25ED"/>
    <w:rsid w:val="003E3172"/>
    <w:rsid w:val="003E3770"/>
    <w:rsid w:val="003E4185"/>
    <w:rsid w:val="003E5AE2"/>
    <w:rsid w:val="003E6513"/>
    <w:rsid w:val="003E6D43"/>
    <w:rsid w:val="003E7E0B"/>
    <w:rsid w:val="003F06C7"/>
    <w:rsid w:val="003F3270"/>
    <w:rsid w:val="003F4473"/>
    <w:rsid w:val="003F4540"/>
    <w:rsid w:val="003F5BC4"/>
    <w:rsid w:val="003F5FD2"/>
    <w:rsid w:val="003F728F"/>
    <w:rsid w:val="003F7431"/>
    <w:rsid w:val="00401874"/>
    <w:rsid w:val="00402328"/>
    <w:rsid w:val="0040240D"/>
    <w:rsid w:val="004026AB"/>
    <w:rsid w:val="00402B2B"/>
    <w:rsid w:val="0040318C"/>
    <w:rsid w:val="004036CF"/>
    <w:rsid w:val="00403EBC"/>
    <w:rsid w:val="00404105"/>
    <w:rsid w:val="0040426B"/>
    <w:rsid w:val="00405AF2"/>
    <w:rsid w:val="00406440"/>
    <w:rsid w:val="004065D9"/>
    <w:rsid w:val="004071A5"/>
    <w:rsid w:val="004078C7"/>
    <w:rsid w:val="00407BAE"/>
    <w:rsid w:val="00407BB0"/>
    <w:rsid w:val="004100FF"/>
    <w:rsid w:val="00410A0D"/>
    <w:rsid w:val="00411132"/>
    <w:rsid w:val="00411BCE"/>
    <w:rsid w:val="0041438C"/>
    <w:rsid w:val="0041674B"/>
    <w:rsid w:val="004168AC"/>
    <w:rsid w:val="00416B06"/>
    <w:rsid w:val="00417051"/>
    <w:rsid w:val="00417537"/>
    <w:rsid w:val="00417DA9"/>
    <w:rsid w:val="0042007E"/>
    <w:rsid w:val="0042106E"/>
    <w:rsid w:val="004216FC"/>
    <w:rsid w:val="00423776"/>
    <w:rsid w:val="00424F71"/>
    <w:rsid w:val="00425B94"/>
    <w:rsid w:val="004263A5"/>
    <w:rsid w:val="004263C6"/>
    <w:rsid w:val="00426650"/>
    <w:rsid w:val="00427803"/>
    <w:rsid w:val="0042797D"/>
    <w:rsid w:val="0043099F"/>
    <w:rsid w:val="00430F5B"/>
    <w:rsid w:val="004311A1"/>
    <w:rsid w:val="00431591"/>
    <w:rsid w:val="00431672"/>
    <w:rsid w:val="00432434"/>
    <w:rsid w:val="00432517"/>
    <w:rsid w:val="004328A2"/>
    <w:rsid w:val="00433963"/>
    <w:rsid w:val="00434D7A"/>
    <w:rsid w:val="0043568D"/>
    <w:rsid w:val="00437BD3"/>
    <w:rsid w:val="004416B1"/>
    <w:rsid w:val="0044217A"/>
    <w:rsid w:val="00442868"/>
    <w:rsid w:val="00442CAF"/>
    <w:rsid w:val="00443A15"/>
    <w:rsid w:val="00444832"/>
    <w:rsid w:val="004448E7"/>
    <w:rsid w:val="00444F3C"/>
    <w:rsid w:val="00445695"/>
    <w:rsid w:val="00445882"/>
    <w:rsid w:val="0044643F"/>
    <w:rsid w:val="00446F09"/>
    <w:rsid w:val="004476BB"/>
    <w:rsid w:val="00452CF4"/>
    <w:rsid w:val="004539C7"/>
    <w:rsid w:val="004539D1"/>
    <w:rsid w:val="00453D2D"/>
    <w:rsid w:val="00455465"/>
    <w:rsid w:val="0045554F"/>
    <w:rsid w:val="00455AA4"/>
    <w:rsid w:val="004560A1"/>
    <w:rsid w:val="0045689E"/>
    <w:rsid w:val="00457CE5"/>
    <w:rsid w:val="00457E57"/>
    <w:rsid w:val="00460214"/>
    <w:rsid w:val="00460C82"/>
    <w:rsid w:val="004618A0"/>
    <w:rsid w:val="00462ACE"/>
    <w:rsid w:val="00462AF9"/>
    <w:rsid w:val="0046479D"/>
    <w:rsid w:val="00464C3E"/>
    <w:rsid w:val="00464EC8"/>
    <w:rsid w:val="00465265"/>
    <w:rsid w:val="004660A6"/>
    <w:rsid w:val="0046664F"/>
    <w:rsid w:val="0047097A"/>
    <w:rsid w:val="00470DB3"/>
    <w:rsid w:val="004716E6"/>
    <w:rsid w:val="00471B7B"/>
    <w:rsid w:val="00475FC1"/>
    <w:rsid w:val="004760F2"/>
    <w:rsid w:val="00476CA9"/>
    <w:rsid w:val="004771F0"/>
    <w:rsid w:val="004847A6"/>
    <w:rsid w:val="00484AFF"/>
    <w:rsid w:val="00484FF0"/>
    <w:rsid w:val="004851DE"/>
    <w:rsid w:val="004856AE"/>
    <w:rsid w:val="00485BE3"/>
    <w:rsid w:val="00486FC7"/>
    <w:rsid w:val="00487001"/>
    <w:rsid w:val="004876D8"/>
    <w:rsid w:val="00490AE1"/>
    <w:rsid w:val="00491CA5"/>
    <w:rsid w:val="004930CB"/>
    <w:rsid w:val="00493770"/>
    <w:rsid w:val="004940EF"/>
    <w:rsid w:val="00494200"/>
    <w:rsid w:val="00495590"/>
    <w:rsid w:val="00495B23"/>
    <w:rsid w:val="00495C71"/>
    <w:rsid w:val="004963CB"/>
    <w:rsid w:val="0049679C"/>
    <w:rsid w:val="004A13F1"/>
    <w:rsid w:val="004A1B3A"/>
    <w:rsid w:val="004A2538"/>
    <w:rsid w:val="004A2910"/>
    <w:rsid w:val="004A3CFA"/>
    <w:rsid w:val="004A42D6"/>
    <w:rsid w:val="004A4450"/>
    <w:rsid w:val="004A590A"/>
    <w:rsid w:val="004A6E52"/>
    <w:rsid w:val="004B0275"/>
    <w:rsid w:val="004B041C"/>
    <w:rsid w:val="004B13DF"/>
    <w:rsid w:val="004B3200"/>
    <w:rsid w:val="004B3501"/>
    <w:rsid w:val="004B3D5A"/>
    <w:rsid w:val="004B4587"/>
    <w:rsid w:val="004B59DD"/>
    <w:rsid w:val="004B6D14"/>
    <w:rsid w:val="004B6E3A"/>
    <w:rsid w:val="004B72A9"/>
    <w:rsid w:val="004B7344"/>
    <w:rsid w:val="004C013A"/>
    <w:rsid w:val="004C06BB"/>
    <w:rsid w:val="004C0882"/>
    <w:rsid w:val="004C124E"/>
    <w:rsid w:val="004C14D8"/>
    <w:rsid w:val="004C18D4"/>
    <w:rsid w:val="004C2144"/>
    <w:rsid w:val="004C34CF"/>
    <w:rsid w:val="004C396B"/>
    <w:rsid w:val="004C4251"/>
    <w:rsid w:val="004C4AC4"/>
    <w:rsid w:val="004C62F5"/>
    <w:rsid w:val="004C65BC"/>
    <w:rsid w:val="004C6732"/>
    <w:rsid w:val="004C6AE5"/>
    <w:rsid w:val="004C73AE"/>
    <w:rsid w:val="004C77B2"/>
    <w:rsid w:val="004D0E09"/>
    <w:rsid w:val="004D11EA"/>
    <w:rsid w:val="004D14C9"/>
    <w:rsid w:val="004D14CD"/>
    <w:rsid w:val="004D246E"/>
    <w:rsid w:val="004D28BE"/>
    <w:rsid w:val="004D4161"/>
    <w:rsid w:val="004D4B79"/>
    <w:rsid w:val="004D50DF"/>
    <w:rsid w:val="004D5A4C"/>
    <w:rsid w:val="004D5F55"/>
    <w:rsid w:val="004D6324"/>
    <w:rsid w:val="004D7294"/>
    <w:rsid w:val="004E0428"/>
    <w:rsid w:val="004E09E4"/>
    <w:rsid w:val="004E0FD6"/>
    <w:rsid w:val="004E2CBA"/>
    <w:rsid w:val="004E3F5A"/>
    <w:rsid w:val="004E4054"/>
    <w:rsid w:val="004E4557"/>
    <w:rsid w:val="004E48C0"/>
    <w:rsid w:val="004E4BD5"/>
    <w:rsid w:val="004E5BFC"/>
    <w:rsid w:val="004E5FED"/>
    <w:rsid w:val="004E6482"/>
    <w:rsid w:val="004E64ED"/>
    <w:rsid w:val="004E69DE"/>
    <w:rsid w:val="004E6A45"/>
    <w:rsid w:val="004E77B8"/>
    <w:rsid w:val="004E7BDD"/>
    <w:rsid w:val="004E7CFF"/>
    <w:rsid w:val="004F3F3E"/>
    <w:rsid w:val="004F40B5"/>
    <w:rsid w:val="004F4983"/>
    <w:rsid w:val="004F5334"/>
    <w:rsid w:val="004F5AEF"/>
    <w:rsid w:val="004F606C"/>
    <w:rsid w:val="004F78AB"/>
    <w:rsid w:val="004F7A90"/>
    <w:rsid w:val="004F7BEB"/>
    <w:rsid w:val="005004B0"/>
    <w:rsid w:val="005016F4"/>
    <w:rsid w:val="005028BE"/>
    <w:rsid w:val="00502E9C"/>
    <w:rsid w:val="00502EA2"/>
    <w:rsid w:val="005037FD"/>
    <w:rsid w:val="00503868"/>
    <w:rsid w:val="00503A06"/>
    <w:rsid w:val="0050477C"/>
    <w:rsid w:val="00504E2E"/>
    <w:rsid w:val="0050512F"/>
    <w:rsid w:val="0050603C"/>
    <w:rsid w:val="005061E8"/>
    <w:rsid w:val="0050642E"/>
    <w:rsid w:val="005066CD"/>
    <w:rsid w:val="00506AAF"/>
    <w:rsid w:val="00506F96"/>
    <w:rsid w:val="005121DD"/>
    <w:rsid w:val="005127CA"/>
    <w:rsid w:val="00513BF7"/>
    <w:rsid w:val="00514D14"/>
    <w:rsid w:val="00515840"/>
    <w:rsid w:val="0051695E"/>
    <w:rsid w:val="00516A7B"/>
    <w:rsid w:val="00517E77"/>
    <w:rsid w:val="00522494"/>
    <w:rsid w:val="00525070"/>
    <w:rsid w:val="00525181"/>
    <w:rsid w:val="00527409"/>
    <w:rsid w:val="00527484"/>
    <w:rsid w:val="00527945"/>
    <w:rsid w:val="00527F1E"/>
    <w:rsid w:val="00531016"/>
    <w:rsid w:val="005315B2"/>
    <w:rsid w:val="00531804"/>
    <w:rsid w:val="00532F84"/>
    <w:rsid w:val="00533022"/>
    <w:rsid w:val="00533028"/>
    <w:rsid w:val="00533291"/>
    <w:rsid w:val="00533E26"/>
    <w:rsid w:val="00534258"/>
    <w:rsid w:val="00534288"/>
    <w:rsid w:val="005343DB"/>
    <w:rsid w:val="00534F31"/>
    <w:rsid w:val="00534FC5"/>
    <w:rsid w:val="005350B0"/>
    <w:rsid w:val="005354C1"/>
    <w:rsid w:val="00536E88"/>
    <w:rsid w:val="0053718E"/>
    <w:rsid w:val="005372A6"/>
    <w:rsid w:val="0054015D"/>
    <w:rsid w:val="005401E9"/>
    <w:rsid w:val="0054114D"/>
    <w:rsid w:val="00542BF0"/>
    <w:rsid w:val="00543DE9"/>
    <w:rsid w:val="00543FD9"/>
    <w:rsid w:val="00544B5C"/>
    <w:rsid w:val="00544C3C"/>
    <w:rsid w:val="00544E2F"/>
    <w:rsid w:val="00544FC5"/>
    <w:rsid w:val="0054571B"/>
    <w:rsid w:val="0054667D"/>
    <w:rsid w:val="00546E74"/>
    <w:rsid w:val="00547520"/>
    <w:rsid w:val="005478E7"/>
    <w:rsid w:val="005506CD"/>
    <w:rsid w:val="00550788"/>
    <w:rsid w:val="005507D0"/>
    <w:rsid w:val="00550D8F"/>
    <w:rsid w:val="005515E4"/>
    <w:rsid w:val="00551E06"/>
    <w:rsid w:val="0055262D"/>
    <w:rsid w:val="005527A6"/>
    <w:rsid w:val="00552A80"/>
    <w:rsid w:val="00552DF1"/>
    <w:rsid w:val="0055360D"/>
    <w:rsid w:val="00554478"/>
    <w:rsid w:val="0055542E"/>
    <w:rsid w:val="005554CB"/>
    <w:rsid w:val="0055598C"/>
    <w:rsid w:val="00556836"/>
    <w:rsid w:val="00557034"/>
    <w:rsid w:val="00557B86"/>
    <w:rsid w:val="005602E9"/>
    <w:rsid w:val="00560CF9"/>
    <w:rsid w:val="00560EA3"/>
    <w:rsid w:val="00561B18"/>
    <w:rsid w:val="005624C6"/>
    <w:rsid w:val="00562556"/>
    <w:rsid w:val="0056326B"/>
    <w:rsid w:val="005636EA"/>
    <w:rsid w:val="005640B0"/>
    <w:rsid w:val="00564313"/>
    <w:rsid w:val="005643CE"/>
    <w:rsid w:val="00564764"/>
    <w:rsid w:val="005675EF"/>
    <w:rsid w:val="0056774E"/>
    <w:rsid w:val="00570592"/>
    <w:rsid w:val="00570976"/>
    <w:rsid w:val="00571B2C"/>
    <w:rsid w:val="00571F5C"/>
    <w:rsid w:val="00572594"/>
    <w:rsid w:val="0057378B"/>
    <w:rsid w:val="0057396D"/>
    <w:rsid w:val="005742C7"/>
    <w:rsid w:val="005742E6"/>
    <w:rsid w:val="005757AE"/>
    <w:rsid w:val="00577E00"/>
    <w:rsid w:val="005804FD"/>
    <w:rsid w:val="00580A0D"/>
    <w:rsid w:val="00581609"/>
    <w:rsid w:val="00581760"/>
    <w:rsid w:val="00581AD0"/>
    <w:rsid w:val="005835A3"/>
    <w:rsid w:val="00583831"/>
    <w:rsid w:val="00583D01"/>
    <w:rsid w:val="005843DF"/>
    <w:rsid w:val="005859F5"/>
    <w:rsid w:val="005860AF"/>
    <w:rsid w:val="00586661"/>
    <w:rsid w:val="005866BB"/>
    <w:rsid w:val="00586C4B"/>
    <w:rsid w:val="00590908"/>
    <w:rsid w:val="005911FC"/>
    <w:rsid w:val="00591E20"/>
    <w:rsid w:val="005947E4"/>
    <w:rsid w:val="00594CB3"/>
    <w:rsid w:val="00594DB7"/>
    <w:rsid w:val="00595BF4"/>
    <w:rsid w:val="005971D4"/>
    <w:rsid w:val="00597C95"/>
    <w:rsid w:val="00597FB2"/>
    <w:rsid w:val="005A09FB"/>
    <w:rsid w:val="005A1226"/>
    <w:rsid w:val="005A1C2E"/>
    <w:rsid w:val="005A1D3D"/>
    <w:rsid w:val="005A1FAF"/>
    <w:rsid w:val="005A267F"/>
    <w:rsid w:val="005A2E01"/>
    <w:rsid w:val="005A427B"/>
    <w:rsid w:val="005A47D2"/>
    <w:rsid w:val="005A5299"/>
    <w:rsid w:val="005A62B1"/>
    <w:rsid w:val="005A6BEA"/>
    <w:rsid w:val="005A7AD4"/>
    <w:rsid w:val="005A7CA9"/>
    <w:rsid w:val="005B08D6"/>
    <w:rsid w:val="005B0F30"/>
    <w:rsid w:val="005B11AC"/>
    <w:rsid w:val="005B1A08"/>
    <w:rsid w:val="005B3260"/>
    <w:rsid w:val="005B4C8C"/>
    <w:rsid w:val="005B552F"/>
    <w:rsid w:val="005B6725"/>
    <w:rsid w:val="005B6B59"/>
    <w:rsid w:val="005B7375"/>
    <w:rsid w:val="005B7A3B"/>
    <w:rsid w:val="005B7B99"/>
    <w:rsid w:val="005B7EB7"/>
    <w:rsid w:val="005C117E"/>
    <w:rsid w:val="005C1FEB"/>
    <w:rsid w:val="005C201D"/>
    <w:rsid w:val="005C28C9"/>
    <w:rsid w:val="005C2F00"/>
    <w:rsid w:val="005C35F8"/>
    <w:rsid w:val="005C3B08"/>
    <w:rsid w:val="005C41A5"/>
    <w:rsid w:val="005C4B38"/>
    <w:rsid w:val="005C4D85"/>
    <w:rsid w:val="005C4DAD"/>
    <w:rsid w:val="005C575B"/>
    <w:rsid w:val="005C5CE8"/>
    <w:rsid w:val="005C63A6"/>
    <w:rsid w:val="005C7A20"/>
    <w:rsid w:val="005D1146"/>
    <w:rsid w:val="005D1842"/>
    <w:rsid w:val="005D20C5"/>
    <w:rsid w:val="005D339F"/>
    <w:rsid w:val="005D39CD"/>
    <w:rsid w:val="005D4ACD"/>
    <w:rsid w:val="005D507D"/>
    <w:rsid w:val="005D520A"/>
    <w:rsid w:val="005D535D"/>
    <w:rsid w:val="005D5640"/>
    <w:rsid w:val="005D5ABA"/>
    <w:rsid w:val="005D6AFC"/>
    <w:rsid w:val="005D6E23"/>
    <w:rsid w:val="005D6F07"/>
    <w:rsid w:val="005E1768"/>
    <w:rsid w:val="005E2714"/>
    <w:rsid w:val="005E2B9B"/>
    <w:rsid w:val="005E31B2"/>
    <w:rsid w:val="005E3761"/>
    <w:rsid w:val="005E3968"/>
    <w:rsid w:val="005E45CA"/>
    <w:rsid w:val="005E46EB"/>
    <w:rsid w:val="005E6111"/>
    <w:rsid w:val="005E6509"/>
    <w:rsid w:val="005E6A86"/>
    <w:rsid w:val="005E77D2"/>
    <w:rsid w:val="005E7D66"/>
    <w:rsid w:val="005F2198"/>
    <w:rsid w:val="005F3095"/>
    <w:rsid w:val="005F35C8"/>
    <w:rsid w:val="005F3A4C"/>
    <w:rsid w:val="005F3DB9"/>
    <w:rsid w:val="005F469F"/>
    <w:rsid w:val="005F4C39"/>
    <w:rsid w:val="005F551E"/>
    <w:rsid w:val="005F6FD5"/>
    <w:rsid w:val="005F7836"/>
    <w:rsid w:val="005F7FE5"/>
    <w:rsid w:val="00600350"/>
    <w:rsid w:val="00600CCC"/>
    <w:rsid w:val="00600EEE"/>
    <w:rsid w:val="00601DB7"/>
    <w:rsid w:val="00601DE9"/>
    <w:rsid w:val="0060220A"/>
    <w:rsid w:val="006028E9"/>
    <w:rsid w:val="0060290C"/>
    <w:rsid w:val="00602AF7"/>
    <w:rsid w:val="00602CA2"/>
    <w:rsid w:val="00602D8B"/>
    <w:rsid w:val="006036EE"/>
    <w:rsid w:val="00603AF2"/>
    <w:rsid w:val="00603BC0"/>
    <w:rsid w:val="00606218"/>
    <w:rsid w:val="00607311"/>
    <w:rsid w:val="00607669"/>
    <w:rsid w:val="0061099F"/>
    <w:rsid w:val="006109D6"/>
    <w:rsid w:val="00611D86"/>
    <w:rsid w:val="00612FAF"/>
    <w:rsid w:val="00614070"/>
    <w:rsid w:val="0061470D"/>
    <w:rsid w:val="0061475E"/>
    <w:rsid w:val="006149E3"/>
    <w:rsid w:val="006174A3"/>
    <w:rsid w:val="00620479"/>
    <w:rsid w:val="00620759"/>
    <w:rsid w:val="00621329"/>
    <w:rsid w:val="00621B81"/>
    <w:rsid w:val="00622141"/>
    <w:rsid w:val="006245F1"/>
    <w:rsid w:val="006246A2"/>
    <w:rsid w:val="00624FCE"/>
    <w:rsid w:val="00625553"/>
    <w:rsid w:val="00625E1A"/>
    <w:rsid w:val="00626DCA"/>
    <w:rsid w:val="006272F3"/>
    <w:rsid w:val="00630094"/>
    <w:rsid w:val="00630C3E"/>
    <w:rsid w:val="00631C8A"/>
    <w:rsid w:val="00633538"/>
    <w:rsid w:val="006336BE"/>
    <w:rsid w:val="0063395E"/>
    <w:rsid w:val="00634B63"/>
    <w:rsid w:val="00635486"/>
    <w:rsid w:val="00636188"/>
    <w:rsid w:val="00636498"/>
    <w:rsid w:val="00636555"/>
    <w:rsid w:val="00637E8C"/>
    <w:rsid w:val="00637EA0"/>
    <w:rsid w:val="006406BD"/>
    <w:rsid w:val="00640CB3"/>
    <w:rsid w:val="006417A7"/>
    <w:rsid w:val="0064198D"/>
    <w:rsid w:val="006425D5"/>
    <w:rsid w:val="00644FCA"/>
    <w:rsid w:val="006457E0"/>
    <w:rsid w:val="00646945"/>
    <w:rsid w:val="00647944"/>
    <w:rsid w:val="006479C3"/>
    <w:rsid w:val="00650461"/>
    <w:rsid w:val="00650E5F"/>
    <w:rsid w:val="0065157A"/>
    <w:rsid w:val="00652279"/>
    <w:rsid w:val="00652DE2"/>
    <w:rsid w:val="00652FCB"/>
    <w:rsid w:val="00653019"/>
    <w:rsid w:val="00653680"/>
    <w:rsid w:val="00654706"/>
    <w:rsid w:val="0065531E"/>
    <w:rsid w:val="00656587"/>
    <w:rsid w:val="006610A2"/>
    <w:rsid w:val="00661A93"/>
    <w:rsid w:val="00662BA9"/>
    <w:rsid w:val="00663BB0"/>
    <w:rsid w:val="006649A0"/>
    <w:rsid w:val="0066556C"/>
    <w:rsid w:val="0066568F"/>
    <w:rsid w:val="00666137"/>
    <w:rsid w:val="006664B0"/>
    <w:rsid w:val="006672E7"/>
    <w:rsid w:val="00670215"/>
    <w:rsid w:val="0067026A"/>
    <w:rsid w:val="00671899"/>
    <w:rsid w:val="00671B7B"/>
    <w:rsid w:val="00671DAA"/>
    <w:rsid w:val="00672094"/>
    <w:rsid w:val="00673F9A"/>
    <w:rsid w:val="006744D6"/>
    <w:rsid w:val="00674938"/>
    <w:rsid w:val="00675E5E"/>
    <w:rsid w:val="00676806"/>
    <w:rsid w:val="00676901"/>
    <w:rsid w:val="00676F5E"/>
    <w:rsid w:val="00680809"/>
    <w:rsid w:val="006813BC"/>
    <w:rsid w:val="006839A3"/>
    <w:rsid w:val="00684B54"/>
    <w:rsid w:val="00685AE7"/>
    <w:rsid w:val="00685B88"/>
    <w:rsid w:val="00686E5D"/>
    <w:rsid w:val="006902A7"/>
    <w:rsid w:val="00691492"/>
    <w:rsid w:val="00691D9C"/>
    <w:rsid w:val="00693578"/>
    <w:rsid w:val="00693E49"/>
    <w:rsid w:val="00693F70"/>
    <w:rsid w:val="0069436A"/>
    <w:rsid w:val="00696319"/>
    <w:rsid w:val="00697228"/>
    <w:rsid w:val="006A043D"/>
    <w:rsid w:val="006A1A6B"/>
    <w:rsid w:val="006A232D"/>
    <w:rsid w:val="006A25AB"/>
    <w:rsid w:val="006A2712"/>
    <w:rsid w:val="006A295D"/>
    <w:rsid w:val="006A2A34"/>
    <w:rsid w:val="006A2C4A"/>
    <w:rsid w:val="006A2E80"/>
    <w:rsid w:val="006A465A"/>
    <w:rsid w:val="006A4EAC"/>
    <w:rsid w:val="006A6793"/>
    <w:rsid w:val="006A79E1"/>
    <w:rsid w:val="006B0183"/>
    <w:rsid w:val="006B01A3"/>
    <w:rsid w:val="006B03D6"/>
    <w:rsid w:val="006B1040"/>
    <w:rsid w:val="006B1ACE"/>
    <w:rsid w:val="006B24E1"/>
    <w:rsid w:val="006B2ACF"/>
    <w:rsid w:val="006B33E1"/>
    <w:rsid w:val="006B3485"/>
    <w:rsid w:val="006B5FD0"/>
    <w:rsid w:val="006B6136"/>
    <w:rsid w:val="006B6151"/>
    <w:rsid w:val="006B6F8D"/>
    <w:rsid w:val="006B7152"/>
    <w:rsid w:val="006C16E2"/>
    <w:rsid w:val="006C1DF3"/>
    <w:rsid w:val="006C35D5"/>
    <w:rsid w:val="006C46CB"/>
    <w:rsid w:val="006C4991"/>
    <w:rsid w:val="006C5E02"/>
    <w:rsid w:val="006C6A5B"/>
    <w:rsid w:val="006C6EA5"/>
    <w:rsid w:val="006C7E0D"/>
    <w:rsid w:val="006C7F9E"/>
    <w:rsid w:val="006D0A14"/>
    <w:rsid w:val="006D13AD"/>
    <w:rsid w:val="006D1E57"/>
    <w:rsid w:val="006D1EAD"/>
    <w:rsid w:val="006D2FD3"/>
    <w:rsid w:val="006D383F"/>
    <w:rsid w:val="006D4622"/>
    <w:rsid w:val="006D4DF5"/>
    <w:rsid w:val="006D51F3"/>
    <w:rsid w:val="006D54B3"/>
    <w:rsid w:val="006D54F7"/>
    <w:rsid w:val="006D5BB4"/>
    <w:rsid w:val="006D68A5"/>
    <w:rsid w:val="006D735D"/>
    <w:rsid w:val="006D7AED"/>
    <w:rsid w:val="006E0229"/>
    <w:rsid w:val="006E0DE0"/>
    <w:rsid w:val="006E0E5B"/>
    <w:rsid w:val="006E1F65"/>
    <w:rsid w:val="006E3112"/>
    <w:rsid w:val="006E3541"/>
    <w:rsid w:val="006E4995"/>
    <w:rsid w:val="006E6215"/>
    <w:rsid w:val="006E75A8"/>
    <w:rsid w:val="006E7B16"/>
    <w:rsid w:val="006E7B17"/>
    <w:rsid w:val="006E7E27"/>
    <w:rsid w:val="006F06E7"/>
    <w:rsid w:val="006F0F48"/>
    <w:rsid w:val="006F2A32"/>
    <w:rsid w:val="006F2F01"/>
    <w:rsid w:val="006F2FBA"/>
    <w:rsid w:val="006F30E2"/>
    <w:rsid w:val="006F3707"/>
    <w:rsid w:val="006F3A75"/>
    <w:rsid w:val="006F453F"/>
    <w:rsid w:val="006F45F0"/>
    <w:rsid w:val="006F4951"/>
    <w:rsid w:val="006F4C82"/>
    <w:rsid w:val="006F5718"/>
    <w:rsid w:val="006F5AA1"/>
    <w:rsid w:val="006F5C0F"/>
    <w:rsid w:val="006F6AE3"/>
    <w:rsid w:val="006F7649"/>
    <w:rsid w:val="006F7D06"/>
    <w:rsid w:val="007009A2"/>
    <w:rsid w:val="00700BF9"/>
    <w:rsid w:val="00704A75"/>
    <w:rsid w:val="00704EE9"/>
    <w:rsid w:val="00705040"/>
    <w:rsid w:val="00706563"/>
    <w:rsid w:val="0070674A"/>
    <w:rsid w:val="007068F6"/>
    <w:rsid w:val="00706C6C"/>
    <w:rsid w:val="00706E56"/>
    <w:rsid w:val="007070A3"/>
    <w:rsid w:val="00707146"/>
    <w:rsid w:val="007073DC"/>
    <w:rsid w:val="0071070D"/>
    <w:rsid w:val="0071075A"/>
    <w:rsid w:val="007108EF"/>
    <w:rsid w:val="00710AE9"/>
    <w:rsid w:val="00711BBC"/>
    <w:rsid w:val="00711F78"/>
    <w:rsid w:val="007130D7"/>
    <w:rsid w:val="00714451"/>
    <w:rsid w:val="00714720"/>
    <w:rsid w:val="0071477E"/>
    <w:rsid w:val="00715918"/>
    <w:rsid w:val="00715B9C"/>
    <w:rsid w:val="00716A5C"/>
    <w:rsid w:val="00717314"/>
    <w:rsid w:val="007174D6"/>
    <w:rsid w:val="00720079"/>
    <w:rsid w:val="007216C3"/>
    <w:rsid w:val="007218C6"/>
    <w:rsid w:val="00721E32"/>
    <w:rsid w:val="007222B9"/>
    <w:rsid w:val="00722607"/>
    <w:rsid w:val="0072379C"/>
    <w:rsid w:val="00724796"/>
    <w:rsid w:val="00724C46"/>
    <w:rsid w:val="00724F11"/>
    <w:rsid w:val="00726228"/>
    <w:rsid w:val="00730414"/>
    <w:rsid w:val="0073130A"/>
    <w:rsid w:val="0073138B"/>
    <w:rsid w:val="007329BD"/>
    <w:rsid w:val="00732B8F"/>
    <w:rsid w:val="00734094"/>
    <w:rsid w:val="00734462"/>
    <w:rsid w:val="00735176"/>
    <w:rsid w:val="00735FF3"/>
    <w:rsid w:val="0073626E"/>
    <w:rsid w:val="00736AEC"/>
    <w:rsid w:val="00736FB0"/>
    <w:rsid w:val="00737E2F"/>
    <w:rsid w:val="007405F7"/>
    <w:rsid w:val="007407DE"/>
    <w:rsid w:val="00741BC5"/>
    <w:rsid w:val="00741D76"/>
    <w:rsid w:val="00742092"/>
    <w:rsid w:val="00742FF5"/>
    <w:rsid w:val="007430B8"/>
    <w:rsid w:val="00743AAF"/>
    <w:rsid w:val="00743B4E"/>
    <w:rsid w:val="007449BA"/>
    <w:rsid w:val="007476B0"/>
    <w:rsid w:val="007477D1"/>
    <w:rsid w:val="00750DF3"/>
    <w:rsid w:val="00750EA9"/>
    <w:rsid w:val="00751211"/>
    <w:rsid w:val="0075131B"/>
    <w:rsid w:val="00751368"/>
    <w:rsid w:val="007525D5"/>
    <w:rsid w:val="007526FD"/>
    <w:rsid w:val="007531FB"/>
    <w:rsid w:val="007535B8"/>
    <w:rsid w:val="0075369B"/>
    <w:rsid w:val="00756746"/>
    <w:rsid w:val="00756B23"/>
    <w:rsid w:val="0075775D"/>
    <w:rsid w:val="007609B3"/>
    <w:rsid w:val="0076110D"/>
    <w:rsid w:val="00763273"/>
    <w:rsid w:val="007650D9"/>
    <w:rsid w:val="007651C4"/>
    <w:rsid w:val="00765F8E"/>
    <w:rsid w:val="00766235"/>
    <w:rsid w:val="00766E74"/>
    <w:rsid w:val="00767956"/>
    <w:rsid w:val="00767F87"/>
    <w:rsid w:val="00771C81"/>
    <w:rsid w:val="0077233C"/>
    <w:rsid w:val="0077237F"/>
    <w:rsid w:val="00772578"/>
    <w:rsid w:val="00772DDE"/>
    <w:rsid w:val="00774214"/>
    <w:rsid w:val="00775079"/>
    <w:rsid w:val="00776978"/>
    <w:rsid w:val="00777B7A"/>
    <w:rsid w:val="00780473"/>
    <w:rsid w:val="00781051"/>
    <w:rsid w:val="00781AC3"/>
    <w:rsid w:val="00781F01"/>
    <w:rsid w:val="007824C5"/>
    <w:rsid w:val="007841DC"/>
    <w:rsid w:val="00784808"/>
    <w:rsid w:val="007852C0"/>
    <w:rsid w:val="0078585E"/>
    <w:rsid w:val="0078710C"/>
    <w:rsid w:val="0078754B"/>
    <w:rsid w:val="00787984"/>
    <w:rsid w:val="00787A36"/>
    <w:rsid w:val="00787D61"/>
    <w:rsid w:val="0079069B"/>
    <w:rsid w:val="00790B0A"/>
    <w:rsid w:val="00790DAC"/>
    <w:rsid w:val="00791516"/>
    <w:rsid w:val="0079308D"/>
    <w:rsid w:val="00793180"/>
    <w:rsid w:val="007933D4"/>
    <w:rsid w:val="00793F20"/>
    <w:rsid w:val="007947D6"/>
    <w:rsid w:val="0079491D"/>
    <w:rsid w:val="00794DC6"/>
    <w:rsid w:val="00795826"/>
    <w:rsid w:val="00797373"/>
    <w:rsid w:val="007A0DCA"/>
    <w:rsid w:val="007A0E30"/>
    <w:rsid w:val="007A18D6"/>
    <w:rsid w:val="007A18FC"/>
    <w:rsid w:val="007A22E7"/>
    <w:rsid w:val="007A2D75"/>
    <w:rsid w:val="007A3E60"/>
    <w:rsid w:val="007A42AF"/>
    <w:rsid w:val="007A453E"/>
    <w:rsid w:val="007A4B98"/>
    <w:rsid w:val="007A4DCA"/>
    <w:rsid w:val="007A642C"/>
    <w:rsid w:val="007A6560"/>
    <w:rsid w:val="007B0213"/>
    <w:rsid w:val="007B32DB"/>
    <w:rsid w:val="007B3575"/>
    <w:rsid w:val="007B4FD2"/>
    <w:rsid w:val="007B6702"/>
    <w:rsid w:val="007B71DE"/>
    <w:rsid w:val="007C0065"/>
    <w:rsid w:val="007C01BF"/>
    <w:rsid w:val="007C04DA"/>
    <w:rsid w:val="007C1C8B"/>
    <w:rsid w:val="007C23D7"/>
    <w:rsid w:val="007C3127"/>
    <w:rsid w:val="007C3865"/>
    <w:rsid w:val="007C3D3D"/>
    <w:rsid w:val="007C438F"/>
    <w:rsid w:val="007C4E4B"/>
    <w:rsid w:val="007C7FB0"/>
    <w:rsid w:val="007D1788"/>
    <w:rsid w:val="007D27DA"/>
    <w:rsid w:val="007D2B73"/>
    <w:rsid w:val="007D3536"/>
    <w:rsid w:val="007D3958"/>
    <w:rsid w:val="007D6604"/>
    <w:rsid w:val="007D6FFC"/>
    <w:rsid w:val="007D74D8"/>
    <w:rsid w:val="007E0C9E"/>
    <w:rsid w:val="007E0CB9"/>
    <w:rsid w:val="007E202E"/>
    <w:rsid w:val="007E2CD5"/>
    <w:rsid w:val="007E2FA3"/>
    <w:rsid w:val="007E346D"/>
    <w:rsid w:val="007E41EE"/>
    <w:rsid w:val="007E42C0"/>
    <w:rsid w:val="007E570D"/>
    <w:rsid w:val="007E6DB4"/>
    <w:rsid w:val="007E77C6"/>
    <w:rsid w:val="007E7FBC"/>
    <w:rsid w:val="007F1D92"/>
    <w:rsid w:val="007F3249"/>
    <w:rsid w:val="007F3402"/>
    <w:rsid w:val="007F348F"/>
    <w:rsid w:val="007F3ECD"/>
    <w:rsid w:val="007F43DE"/>
    <w:rsid w:val="007F4A02"/>
    <w:rsid w:val="007F710E"/>
    <w:rsid w:val="007F775A"/>
    <w:rsid w:val="007F7B0D"/>
    <w:rsid w:val="007F7BC6"/>
    <w:rsid w:val="008012D0"/>
    <w:rsid w:val="008015D2"/>
    <w:rsid w:val="0080170A"/>
    <w:rsid w:val="008022CB"/>
    <w:rsid w:val="00802751"/>
    <w:rsid w:val="00802D8D"/>
    <w:rsid w:val="00802F34"/>
    <w:rsid w:val="00805A5C"/>
    <w:rsid w:val="0080708E"/>
    <w:rsid w:val="00807A49"/>
    <w:rsid w:val="00811FDB"/>
    <w:rsid w:val="00812573"/>
    <w:rsid w:val="00812C16"/>
    <w:rsid w:val="00812D52"/>
    <w:rsid w:val="008137E8"/>
    <w:rsid w:val="00815557"/>
    <w:rsid w:val="0081655B"/>
    <w:rsid w:val="00816698"/>
    <w:rsid w:val="00817978"/>
    <w:rsid w:val="0082083C"/>
    <w:rsid w:val="00820AAD"/>
    <w:rsid w:val="008213D5"/>
    <w:rsid w:val="0082251D"/>
    <w:rsid w:val="00822A73"/>
    <w:rsid w:val="008234A9"/>
    <w:rsid w:val="00823DE0"/>
    <w:rsid w:val="00824ADE"/>
    <w:rsid w:val="0082502B"/>
    <w:rsid w:val="008256D2"/>
    <w:rsid w:val="00826BF7"/>
    <w:rsid w:val="0083057D"/>
    <w:rsid w:val="0083069F"/>
    <w:rsid w:val="00830938"/>
    <w:rsid w:val="00831FF3"/>
    <w:rsid w:val="0083234E"/>
    <w:rsid w:val="008340F6"/>
    <w:rsid w:val="00835C28"/>
    <w:rsid w:val="0083604E"/>
    <w:rsid w:val="008402A0"/>
    <w:rsid w:val="00840723"/>
    <w:rsid w:val="00840AC5"/>
    <w:rsid w:val="00842FE8"/>
    <w:rsid w:val="0084306E"/>
    <w:rsid w:val="00843B63"/>
    <w:rsid w:val="008440C8"/>
    <w:rsid w:val="00844326"/>
    <w:rsid w:val="0084468D"/>
    <w:rsid w:val="0084680F"/>
    <w:rsid w:val="008470A2"/>
    <w:rsid w:val="00847323"/>
    <w:rsid w:val="008473A3"/>
    <w:rsid w:val="0084765F"/>
    <w:rsid w:val="00847666"/>
    <w:rsid w:val="008503E6"/>
    <w:rsid w:val="00850DC9"/>
    <w:rsid w:val="00851189"/>
    <w:rsid w:val="0085142F"/>
    <w:rsid w:val="008525E8"/>
    <w:rsid w:val="008535AA"/>
    <w:rsid w:val="00854250"/>
    <w:rsid w:val="00854B73"/>
    <w:rsid w:val="00855524"/>
    <w:rsid w:val="0085589E"/>
    <w:rsid w:val="00855AF7"/>
    <w:rsid w:val="008563D6"/>
    <w:rsid w:val="00856BAF"/>
    <w:rsid w:val="00857DE8"/>
    <w:rsid w:val="00857DFA"/>
    <w:rsid w:val="00860439"/>
    <w:rsid w:val="00860796"/>
    <w:rsid w:val="00860C6D"/>
    <w:rsid w:val="00860D2B"/>
    <w:rsid w:val="008612E5"/>
    <w:rsid w:val="0086285F"/>
    <w:rsid w:val="00862A1B"/>
    <w:rsid w:val="008658B2"/>
    <w:rsid w:val="0086649B"/>
    <w:rsid w:val="00866FE7"/>
    <w:rsid w:val="0086723A"/>
    <w:rsid w:val="008678DF"/>
    <w:rsid w:val="00870A2A"/>
    <w:rsid w:val="00872154"/>
    <w:rsid w:val="008727F5"/>
    <w:rsid w:val="00872E90"/>
    <w:rsid w:val="0087345E"/>
    <w:rsid w:val="008734AC"/>
    <w:rsid w:val="0087427C"/>
    <w:rsid w:val="008747C2"/>
    <w:rsid w:val="00876E18"/>
    <w:rsid w:val="00877897"/>
    <w:rsid w:val="008803E3"/>
    <w:rsid w:val="008809BB"/>
    <w:rsid w:val="00880D92"/>
    <w:rsid w:val="008821EB"/>
    <w:rsid w:val="00882818"/>
    <w:rsid w:val="00882E6B"/>
    <w:rsid w:val="0088391F"/>
    <w:rsid w:val="00883A5A"/>
    <w:rsid w:val="00884341"/>
    <w:rsid w:val="00884662"/>
    <w:rsid w:val="008853F9"/>
    <w:rsid w:val="00885EC9"/>
    <w:rsid w:val="008860FE"/>
    <w:rsid w:val="00886BA3"/>
    <w:rsid w:val="00887332"/>
    <w:rsid w:val="00887615"/>
    <w:rsid w:val="008879FF"/>
    <w:rsid w:val="008902A3"/>
    <w:rsid w:val="00890792"/>
    <w:rsid w:val="008910F9"/>
    <w:rsid w:val="008911AD"/>
    <w:rsid w:val="00892F54"/>
    <w:rsid w:val="00893554"/>
    <w:rsid w:val="00894043"/>
    <w:rsid w:val="00895A1B"/>
    <w:rsid w:val="00896660"/>
    <w:rsid w:val="008973A0"/>
    <w:rsid w:val="008A0B38"/>
    <w:rsid w:val="008A14FC"/>
    <w:rsid w:val="008A1BDE"/>
    <w:rsid w:val="008A3086"/>
    <w:rsid w:val="008A379F"/>
    <w:rsid w:val="008A39C1"/>
    <w:rsid w:val="008A3E31"/>
    <w:rsid w:val="008A416F"/>
    <w:rsid w:val="008A41CD"/>
    <w:rsid w:val="008A43F8"/>
    <w:rsid w:val="008A46AC"/>
    <w:rsid w:val="008A5B21"/>
    <w:rsid w:val="008A5B39"/>
    <w:rsid w:val="008A7C38"/>
    <w:rsid w:val="008B142A"/>
    <w:rsid w:val="008B217C"/>
    <w:rsid w:val="008B268D"/>
    <w:rsid w:val="008B31B0"/>
    <w:rsid w:val="008B640F"/>
    <w:rsid w:val="008B6749"/>
    <w:rsid w:val="008B787F"/>
    <w:rsid w:val="008B7ADD"/>
    <w:rsid w:val="008B7E99"/>
    <w:rsid w:val="008C0239"/>
    <w:rsid w:val="008C0893"/>
    <w:rsid w:val="008C0F77"/>
    <w:rsid w:val="008C147C"/>
    <w:rsid w:val="008C1B87"/>
    <w:rsid w:val="008C1D65"/>
    <w:rsid w:val="008C24F6"/>
    <w:rsid w:val="008C2A2F"/>
    <w:rsid w:val="008C4BA9"/>
    <w:rsid w:val="008C56F6"/>
    <w:rsid w:val="008C57C1"/>
    <w:rsid w:val="008C5851"/>
    <w:rsid w:val="008C5A3F"/>
    <w:rsid w:val="008C6394"/>
    <w:rsid w:val="008C69F8"/>
    <w:rsid w:val="008C6C2A"/>
    <w:rsid w:val="008C72F2"/>
    <w:rsid w:val="008C731F"/>
    <w:rsid w:val="008C7445"/>
    <w:rsid w:val="008D03D6"/>
    <w:rsid w:val="008D12CB"/>
    <w:rsid w:val="008D1789"/>
    <w:rsid w:val="008D1792"/>
    <w:rsid w:val="008D1F27"/>
    <w:rsid w:val="008D20A9"/>
    <w:rsid w:val="008D2989"/>
    <w:rsid w:val="008D2994"/>
    <w:rsid w:val="008D31AC"/>
    <w:rsid w:val="008D34D3"/>
    <w:rsid w:val="008D3B4D"/>
    <w:rsid w:val="008D415F"/>
    <w:rsid w:val="008D4A30"/>
    <w:rsid w:val="008D4B56"/>
    <w:rsid w:val="008D4E51"/>
    <w:rsid w:val="008D7272"/>
    <w:rsid w:val="008E092A"/>
    <w:rsid w:val="008E1CD7"/>
    <w:rsid w:val="008E2923"/>
    <w:rsid w:val="008E3848"/>
    <w:rsid w:val="008E47FA"/>
    <w:rsid w:val="008E5DB8"/>
    <w:rsid w:val="008E7620"/>
    <w:rsid w:val="008F17D8"/>
    <w:rsid w:val="008F2A57"/>
    <w:rsid w:val="008F4459"/>
    <w:rsid w:val="008F55F4"/>
    <w:rsid w:val="008F6DD8"/>
    <w:rsid w:val="008F7B0B"/>
    <w:rsid w:val="0090079D"/>
    <w:rsid w:val="00901E45"/>
    <w:rsid w:val="009023BD"/>
    <w:rsid w:val="00902A14"/>
    <w:rsid w:val="009033D3"/>
    <w:rsid w:val="009036F1"/>
    <w:rsid w:val="00907927"/>
    <w:rsid w:val="00907C8A"/>
    <w:rsid w:val="00910423"/>
    <w:rsid w:val="00912DDE"/>
    <w:rsid w:val="009134A7"/>
    <w:rsid w:val="00913797"/>
    <w:rsid w:val="00914D53"/>
    <w:rsid w:val="009164F1"/>
    <w:rsid w:val="009170ED"/>
    <w:rsid w:val="00917BA2"/>
    <w:rsid w:val="00917C14"/>
    <w:rsid w:val="00917F53"/>
    <w:rsid w:val="00920273"/>
    <w:rsid w:val="009204F8"/>
    <w:rsid w:val="009236F5"/>
    <w:rsid w:val="009238E3"/>
    <w:rsid w:val="009239BA"/>
    <w:rsid w:val="0092475C"/>
    <w:rsid w:val="0092484B"/>
    <w:rsid w:val="0092534C"/>
    <w:rsid w:val="0092625E"/>
    <w:rsid w:val="009269AE"/>
    <w:rsid w:val="00930337"/>
    <w:rsid w:val="00931670"/>
    <w:rsid w:val="009317B3"/>
    <w:rsid w:val="00931A04"/>
    <w:rsid w:val="00933221"/>
    <w:rsid w:val="009335A5"/>
    <w:rsid w:val="0093408E"/>
    <w:rsid w:val="00934298"/>
    <w:rsid w:val="00934C5C"/>
    <w:rsid w:val="00934EBA"/>
    <w:rsid w:val="00935CF5"/>
    <w:rsid w:val="00936F57"/>
    <w:rsid w:val="00941368"/>
    <w:rsid w:val="00942A8E"/>
    <w:rsid w:val="0094352D"/>
    <w:rsid w:val="009435E8"/>
    <w:rsid w:val="00943AF3"/>
    <w:rsid w:val="009440D6"/>
    <w:rsid w:val="00944F47"/>
    <w:rsid w:val="0094553D"/>
    <w:rsid w:val="00946626"/>
    <w:rsid w:val="00951011"/>
    <w:rsid w:val="009522A3"/>
    <w:rsid w:val="00953C6F"/>
    <w:rsid w:val="00954804"/>
    <w:rsid w:val="00954EC0"/>
    <w:rsid w:val="00956264"/>
    <w:rsid w:val="00957236"/>
    <w:rsid w:val="00957E2C"/>
    <w:rsid w:val="00960196"/>
    <w:rsid w:val="009603C3"/>
    <w:rsid w:val="00961043"/>
    <w:rsid w:val="00961F79"/>
    <w:rsid w:val="00962EA7"/>
    <w:rsid w:val="0096376D"/>
    <w:rsid w:val="00964309"/>
    <w:rsid w:val="009658B4"/>
    <w:rsid w:val="0096629B"/>
    <w:rsid w:val="009726C6"/>
    <w:rsid w:val="00972BF8"/>
    <w:rsid w:val="00972C72"/>
    <w:rsid w:val="00972E5C"/>
    <w:rsid w:val="00972F71"/>
    <w:rsid w:val="00974593"/>
    <w:rsid w:val="009750EC"/>
    <w:rsid w:val="00977958"/>
    <w:rsid w:val="00977D3B"/>
    <w:rsid w:val="00977F51"/>
    <w:rsid w:val="009805E3"/>
    <w:rsid w:val="00981A23"/>
    <w:rsid w:val="00981E12"/>
    <w:rsid w:val="0098205D"/>
    <w:rsid w:val="0098264E"/>
    <w:rsid w:val="00982A35"/>
    <w:rsid w:val="00982AA1"/>
    <w:rsid w:val="00984104"/>
    <w:rsid w:val="0098447D"/>
    <w:rsid w:val="00984DA2"/>
    <w:rsid w:val="00986158"/>
    <w:rsid w:val="00986F96"/>
    <w:rsid w:val="009871E2"/>
    <w:rsid w:val="009873C9"/>
    <w:rsid w:val="00987425"/>
    <w:rsid w:val="00987579"/>
    <w:rsid w:val="00987DBA"/>
    <w:rsid w:val="00991750"/>
    <w:rsid w:val="009926B3"/>
    <w:rsid w:val="00994FFC"/>
    <w:rsid w:val="00995899"/>
    <w:rsid w:val="00995919"/>
    <w:rsid w:val="00996194"/>
    <w:rsid w:val="009965F1"/>
    <w:rsid w:val="009A0096"/>
    <w:rsid w:val="009A06F4"/>
    <w:rsid w:val="009A0DDF"/>
    <w:rsid w:val="009A2519"/>
    <w:rsid w:val="009A253E"/>
    <w:rsid w:val="009A3711"/>
    <w:rsid w:val="009A395F"/>
    <w:rsid w:val="009A3977"/>
    <w:rsid w:val="009A4144"/>
    <w:rsid w:val="009A42B8"/>
    <w:rsid w:val="009A4348"/>
    <w:rsid w:val="009A593E"/>
    <w:rsid w:val="009A5E04"/>
    <w:rsid w:val="009A6EE8"/>
    <w:rsid w:val="009A739C"/>
    <w:rsid w:val="009A7701"/>
    <w:rsid w:val="009B09FB"/>
    <w:rsid w:val="009B0B9C"/>
    <w:rsid w:val="009B4C42"/>
    <w:rsid w:val="009B55A5"/>
    <w:rsid w:val="009B5896"/>
    <w:rsid w:val="009B6A43"/>
    <w:rsid w:val="009C029D"/>
    <w:rsid w:val="009C06E1"/>
    <w:rsid w:val="009C096B"/>
    <w:rsid w:val="009C0CB0"/>
    <w:rsid w:val="009C19FC"/>
    <w:rsid w:val="009C1CDE"/>
    <w:rsid w:val="009C2BCA"/>
    <w:rsid w:val="009C3874"/>
    <w:rsid w:val="009C40DB"/>
    <w:rsid w:val="009C537B"/>
    <w:rsid w:val="009C6AC6"/>
    <w:rsid w:val="009D0049"/>
    <w:rsid w:val="009D02CD"/>
    <w:rsid w:val="009D036D"/>
    <w:rsid w:val="009D0E3F"/>
    <w:rsid w:val="009D204C"/>
    <w:rsid w:val="009D2416"/>
    <w:rsid w:val="009D25B9"/>
    <w:rsid w:val="009D2F97"/>
    <w:rsid w:val="009D338D"/>
    <w:rsid w:val="009D35BD"/>
    <w:rsid w:val="009D615F"/>
    <w:rsid w:val="009D7A80"/>
    <w:rsid w:val="009D7BE5"/>
    <w:rsid w:val="009D7FCE"/>
    <w:rsid w:val="009E0C1D"/>
    <w:rsid w:val="009E2BE6"/>
    <w:rsid w:val="009E4843"/>
    <w:rsid w:val="009E4E62"/>
    <w:rsid w:val="009E5187"/>
    <w:rsid w:val="009E5491"/>
    <w:rsid w:val="009E55C0"/>
    <w:rsid w:val="009E6B3E"/>
    <w:rsid w:val="009E7BA1"/>
    <w:rsid w:val="009F2511"/>
    <w:rsid w:val="009F28B1"/>
    <w:rsid w:val="009F2960"/>
    <w:rsid w:val="009F35DF"/>
    <w:rsid w:val="009F3790"/>
    <w:rsid w:val="009F4616"/>
    <w:rsid w:val="009F4D69"/>
    <w:rsid w:val="009F5173"/>
    <w:rsid w:val="009F5BD4"/>
    <w:rsid w:val="009F69B4"/>
    <w:rsid w:val="009F6A5E"/>
    <w:rsid w:val="009F7EE6"/>
    <w:rsid w:val="00A00C1D"/>
    <w:rsid w:val="00A00E53"/>
    <w:rsid w:val="00A0159B"/>
    <w:rsid w:val="00A03256"/>
    <w:rsid w:val="00A032D5"/>
    <w:rsid w:val="00A046D4"/>
    <w:rsid w:val="00A05917"/>
    <w:rsid w:val="00A07A89"/>
    <w:rsid w:val="00A12425"/>
    <w:rsid w:val="00A13049"/>
    <w:rsid w:val="00A1473A"/>
    <w:rsid w:val="00A1514F"/>
    <w:rsid w:val="00A17EE9"/>
    <w:rsid w:val="00A20122"/>
    <w:rsid w:val="00A20494"/>
    <w:rsid w:val="00A21341"/>
    <w:rsid w:val="00A227C1"/>
    <w:rsid w:val="00A22F33"/>
    <w:rsid w:val="00A23271"/>
    <w:rsid w:val="00A24650"/>
    <w:rsid w:val="00A253D8"/>
    <w:rsid w:val="00A261BC"/>
    <w:rsid w:val="00A26652"/>
    <w:rsid w:val="00A266ED"/>
    <w:rsid w:val="00A27180"/>
    <w:rsid w:val="00A27997"/>
    <w:rsid w:val="00A27C22"/>
    <w:rsid w:val="00A3041C"/>
    <w:rsid w:val="00A31582"/>
    <w:rsid w:val="00A31978"/>
    <w:rsid w:val="00A3225F"/>
    <w:rsid w:val="00A32EF9"/>
    <w:rsid w:val="00A349CB"/>
    <w:rsid w:val="00A34BF9"/>
    <w:rsid w:val="00A416E5"/>
    <w:rsid w:val="00A41E6B"/>
    <w:rsid w:val="00A42DF3"/>
    <w:rsid w:val="00A44577"/>
    <w:rsid w:val="00A4546B"/>
    <w:rsid w:val="00A479D3"/>
    <w:rsid w:val="00A50A5A"/>
    <w:rsid w:val="00A50E8D"/>
    <w:rsid w:val="00A51338"/>
    <w:rsid w:val="00A51775"/>
    <w:rsid w:val="00A51B5F"/>
    <w:rsid w:val="00A52423"/>
    <w:rsid w:val="00A5288F"/>
    <w:rsid w:val="00A5333B"/>
    <w:rsid w:val="00A539D4"/>
    <w:rsid w:val="00A53E8E"/>
    <w:rsid w:val="00A54016"/>
    <w:rsid w:val="00A55AC2"/>
    <w:rsid w:val="00A55CC8"/>
    <w:rsid w:val="00A56418"/>
    <w:rsid w:val="00A56471"/>
    <w:rsid w:val="00A56E5F"/>
    <w:rsid w:val="00A602C9"/>
    <w:rsid w:val="00A622CA"/>
    <w:rsid w:val="00A6293E"/>
    <w:rsid w:val="00A6294E"/>
    <w:rsid w:val="00A62D2E"/>
    <w:rsid w:val="00A64859"/>
    <w:rsid w:val="00A648B0"/>
    <w:rsid w:val="00A65C5E"/>
    <w:rsid w:val="00A67084"/>
    <w:rsid w:val="00A67C68"/>
    <w:rsid w:val="00A70127"/>
    <w:rsid w:val="00A70B29"/>
    <w:rsid w:val="00A7155B"/>
    <w:rsid w:val="00A71CE3"/>
    <w:rsid w:val="00A71EEB"/>
    <w:rsid w:val="00A71FF8"/>
    <w:rsid w:val="00A722FD"/>
    <w:rsid w:val="00A72B37"/>
    <w:rsid w:val="00A73087"/>
    <w:rsid w:val="00A733B3"/>
    <w:rsid w:val="00A75E32"/>
    <w:rsid w:val="00A76A09"/>
    <w:rsid w:val="00A76ABB"/>
    <w:rsid w:val="00A77072"/>
    <w:rsid w:val="00A77073"/>
    <w:rsid w:val="00A773AE"/>
    <w:rsid w:val="00A773F2"/>
    <w:rsid w:val="00A77474"/>
    <w:rsid w:val="00A77485"/>
    <w:rsid w:val="00A80E75"/>
    <w:rsid w:val="00A81507"/>
    <w:rsid w:val="00A8291F"/>
    <w:rsid w:val="00A83728"/>
    <w:rsid w:val="00A837D0"/>
    <w:rsid w:val="00A8382B"/>
    <w:rsid w:val="00A838E4"/>
    <w:rsid w:val="00A84250"/>
    <w:rsid w:val="00A84EF3"/>
    <w:rsid w:val="00A85E5F"/>
    <w:rsid w:val="00A862DC"/>
    <w:rsid w:val="00A8685D"/>
    <w:rsid w:val="00A86D13"/>
    <w:rsid w:val="00A87CD1"/>
    <w:rsid w:val="00A91B70"/>
    <w:rsid w:val="00A92939"/>
    <w:rsid w:val="00A92B73"/>
    <w:rsid w:val="00A92F75"/>
    <w:rsid w:val="00A936D5"/>
    <w:rsid w:val="00A96F5C"/>
    <w:rsid w:val="00AA0C30"/>
    <w:rsid w:val="00AA1154"/>
    <w:rsid w:val="00AA1197"/>
    <w:rsid w:val="00AA2262"/>
    <w:rsid w:val="00AA2374"/>
    <w:rsid w:val="00AA25CB"/>
    <w:rsid w:val="00AA2D5D"/>
    <w:rsid w:val="00AA3464"/>
    <w:rsid w:val="00AA42B9"/>
    <w:rsid w:val="00AA45B4"/>
    <w:rsid w:val="00AA5212"/>
    <w:rsid w:val="00AA5B6E"/>
    <w:rsid w:val="00AA6480"/>
    <w:rsid w:val="00AA65BD"/>
    <w:rsid w:val="00AA6E65"/>
    <w:rsid w:val="00AB074E"/>
    <w:rsid w:val="00AB0B9D"/>
    <w:rsid w:val="00AB0EFC"/>
    <w:rsid w:val="00AB10AE"/>
    <w:rsid w:val="00AB1697"/>
    <w:rsid w:val="00AB1CF4"/>
    <w:rsid w:val="00AB36D6"/>
    <w:rsid w:val="00AB3FDB"/>
    <w:rsid w:val="00AB4184"/>
    <w:rsid w:val="00AB4C0C"/>
    <w:rsid w:val="00AB5647"/>
    <w:rsid w:val="00AB5C9A"/>
    <w:rsid w:val="00AB6BFD"/>
    <w:rsid w:val="00AB6E82"/>
    <w:rsid w:val="00AB7555"/>
    <w:rsid w:val="00AB7F46"/>
    <w:rsid w:val="00AC183E"/>
    <w:rsid w:val="00AC3E04"/>
    <w:rsid w:val="00AC4902"/>
    <w:rsid w:val="00AC4F77"/>
    <w:rsid w:val="00AC55E2"/>
    <w:rsid w:val="00AC5C61"/>
    <w:rsid w:val="00AC613C"/>
    <w:rsid w:val="00AD0A5D"/>
    <w:rsid w:val="00AD0F18"/>
    <w:rsid w:val="00AD2781"/>
    <w:rsid w:val="00AD34BD"/>
    <w:rsid w:val="00AD3D51"/>
    <w:rsid w:val="00AD4B34"/>
    <w:rsid w:val="00AD55B1"/>
    <w:rsid w:val="00AD604D"/>
    <w:rsid w:val="00AD69E1"/>
    <w:rsid w:val="00AD74BF"/>
    <w:rsid w:val="00AD7818"/>
    <w:rsid w:val="00AE04AD"/>
    <w:rsid w:val="00AE0ACF"/>
    <w:rsid w:val="00AE118C"/>
    <w:rsid w:val="00AE1484"/>
    <w:rsid w:val="00AE1893"/>
    <w:rsid w:val="00AE1B03"/>
    <w:rsid w:val="00AE34BC"/>
    <w:rsid w:val="00AE3933"/>
    <w:rsid w:val="00AE4633"/>
    <w:rsid w:val="00AE4BFF"/>
    <w:rsid w:val="00AE699C"/>
    <w:rsid w:val="00AF0D38"/>
    <w:rsid w:val="00AF1A59"/>
    <w:rsid w:val="00AF1BC5"/>
    <w:rsid w:val="00AF2DCB"/>
    <w:rsid w:val="00AF344A"/>
    <w:rsid w:val="00AF3479"/>
    <w:rsid w:val="00AF3D6B"/>
    <w:rsid w:val="00AF4AE3"/>
    <w:rsid w:val="00AF5205"/>
    <w:rsid w:val="00AF551A"/>
    <w:rsid w:val="00AF5B2D"/>
    <w:rsid w:val="00AF5D4F"/>
    <w:rsid w:val="00AF6396"/>
    <w:rsid w:val="00B00544"/>
    <w:rsid w:val="00B00C60"/>
    <w:rsid w:val="00B01239"/>
    <w:rsid w:val="00B01AC5"/>
    <w:rsid w:val="00B01B22"/>
    <w:rsid w:val="00B01DDB"/>
    <w:rsid w:val="00B0261B"/>
    <w:rsid w:val="00B04F10"/>
    <w:rsid w:val="00B051D6"/>
    <w:rsid w:val="00B10555"/>
    <w:rsid w:val="00B10F8D"/>
    <w:rsid w:val="00B113E0"/>
    <w:rsid w:val="00B128FF"/>
    <w:rsid w:val="00B12E16"/>
    <w:rsid w:val="00B1331C"/>
    <w:rsid w:val="00B13C28"/>
    <w:rsid w:val="00B13FA2"/>
    <w:rsid w:val="00B15104"/>
    <w:rsid w:val="00B15471"/>
    <w:rsid w:val="00B159CD"/>
    <w:rsid w:val="00B17884"/>
    <w:rsid w:val="00B17BF1"/>
    <w:rsid w:val="00B2026F"/>
    <w:rsid w:val="00B206D5"/>
    <w:rsid w:val="00B20AD0"/>
    <w:rsid w:val="00B20C09"/>
    <w:rsid w:val="00B20E8A"/>
    <w:rsid w:val="00B21FF6"/>
    <w:rsid w:val="00B224E0"/>
    <w:rsid w:val="00B22575"/>
    <w:rsid w:val="00B23E04"/>
    <w:rsid w:val="00B24941"/>
    <w:rsid w:val="00B24CE1"/>
    <w:rsid w:val="00B27939"/>
    <w:rsid w:val="00B33B80"/>
    <w:rsid w:val="00B34DE0"/>
    <w:rsid w:val="00B3524C"/>
    <w:rsid w:val="00B35E14"/>
    <w:rsid w:val="00B3670A"/>
    <w:rsid w:val="00B37D08"/>
    <w:rsid w:val="00B40179"/>
    <w:rsid w:val="00B40570"/>
    <w:rsid w:val="00B4058A"/>
    <w:rsid w:val="00B40865"/>
    <w:rsid w:val="00B411D5"/>
    <w:rsid w:val="00B4138F"/>
    <w:rsid w:val="00B41EA5"/>
    <w:rsid w:val="00B430AD"/>
    <w:rsid w:val="00B431ED"/>
    <w:rsid w:val="00B44A52"/>
    <w:rsid w:val="00B44A5F"/>
    <w:rsid w:val="00B45179"/>
    <w:rsid w:val="00B455CF"/>
    <w:rsid w:val="00B468BD"/>
    <w:rsid w:val="00B46BEB"/>
    <w:rsid w:val="00B46D62"/>
    <w:rsid w:val="00B4799A"/>
    <w:rsid w:val="00B50FD6"/>
    <w:rsid w:val="00B51BAF"/>
    <w:rsid w:val="00B51DF8"/>
    <w:rsid w:val="00B5218C"/>
    <w:rsid w:val="00B525BD"/>
    <w:rsid w:val="00B52EAD"/>
    <w:rsid w:val="00B53251"/>
    <w:rsid w:val="00B538CD"/>
    <w:rsid w:val="00B54453"/>
    <w:rsid w:val="00B5457D"/>
    <w:rsid w:val="00B5488C"/>
    <w:rsid w:val="00B5549A"/>
    <w:rsid w:val="00B56868"/>
    <w:rsid w:val="00B577B0"/>
    <w:rsid w:val="00B60310"/>
    <w:rsid w:val="00B6089D"/>
    <w:rsid w:val="00B60E04"/>
    <w:rsid w:val="00B61680"/>
    <w:rsid w:val="00B61F2B"/>
    <w:rsid w:val="00B6238F"/>
    <w:rsid w:val="00B6270B"/>
    <w:rsid w:val="00B634AE"/>
    <w:rsid w:val="00B63CCA"/>
    <w:rsid w:val="00B63D8E"/>
    <w:rsid w:val="00B64837"/>
    <w:rsid w:val="00B64A8C"/>
    <w:rsid w:val="00B65392"/>
    <w:rsid w:val="00B65883"/>
    <w:rsid w:val="00B6720B"/>
    <w:rsid w:val="00B67672"/>
    <w:rsid w:val="00B67E1E"/>
    <w:rsid w:val="00B701F9"/>
    <w:rsid w:val="00B706BD"/>
    <w:rsid w:val="00B7091D"/>
    <w:rsid w:val="00B76174"/>
    <w:rsid w:val="00B76A50"/>
    <w:rsid w:val="00B76F1A"/>
    <w:rsid w:val="00B775B9"/>
    <w:rsid w:val="00B800AB"/>
    <w:rsid w:val="00B81780"/>
    <w:rsid w:val="00B82F93"/>
    <w:rsid w:val="00B830F6"/>
    <w:rsid w:val="00B84074"/>
    <w:rsid w:val="00B843D9"/>
    <w:rsid w:val="00B860AC"/>
    <w:rsid w:val="00B872AA"/>
    <w:rsid w:val="00B87576"/>
    <w:rsid w:val="00B87856"/>
    <w:rsid w:val="00B90617"/>
    <w:rsid w:val="00B90F2F"/>
    <w:rsid w:val="00B916E6"/>
    <w:rsid w:val="00B918BE"/>
    <w:rsid w:val="00B9214A"/>
    <w:rsid w:val="00B92C93"/>
    <w:rsid w:val="00B949F8"/>
    <w:rsid w:val="00B950A2"/>
    <w:rsid w:val="00B95397"/>
    <w:rsid w:val="00B97879"/>
    <w:rsid w:val="00BA0021"/>
    <w:rsid w:val="00BA02D5"/>
    <w:rsid w:val="00BA0420"/>
    <w:rsid w:val="00BA0B2D"/>
    <w:rsid w:val="00BA2144"/>
    <w:rsid w:val="00BA2B4B"/>
    <w:rsid w:val="00BA2E2D"/>
    <w:rsid w:val="00BA2FC8"/>
    <w:rsid w:val="00BA570C"/>
    <w:rsid w:val="00BA5864"/>
    <w:rsid w:val="00BB0DFF"/>
    <w:rsid w:val="00BB1AC9"/>
    <w:rsid w:val="00BB27CB"/>
    <w:rsid w:val="00BB37AD"/>
    <w:rsid w:val="00BB4068"/>
    <w:rsid w:val="00BB5D7F"/>
    <w:rsid w:val="00BB5F92"/>
    <w:rsid w:val="00BB608D"/>
    <w:rsid w:val="00BB611D"/>
    <w:rsid w:val="00BB6993"/>
    <w:rsid w:val="00BB7828"/>
    <w:rsid w:val="00BB7CCA"/>
    <w:rsid w:val="00BC060D"/>
    <w:rsid w:val="00BC1CAC"/>
    <w:rsid w:val="00BC1CE0"/>
    <w:rsid w:val="00BC263D"/>
    <w:rsid w:val="00BC5DA7"/>
    <w:rsid w:val="00BC5E85"/>
    <w:rsid w:val="00BC6F27"/>
    <w:rsid w:val="00BC70C9"/>
    <w:rsid w:val="00BC7A2F"/>
    <w:rsid w:val="00BD06EC"/>
    <w:rsid w:val="00BD1CDD"/>
    <w:rsid w:val="00BD237D"/>
    <w:rsid w:val="00BD26F3"/>
    <w:rsid w:val="00BD3F8A"/>
    <w:rsid w:val="00BD4C48"/>
    <w:rsid w:val="00BD5252"/>
    <w:rsid w:val="00BD5403"/>
    <w:rsid w:val="00BD5D06"/>
    <w:rsid w:val="00BD6579"/>
    <w:rsid w:val="00BD6903"/>
    <w:rsid w:val="00BD74F2"/>
    <w:rsid w:val="00BE0D69"/>
    <w:rsid w:val="00BE1ED2"/>
    <w:rsid w:val="00BE4685"/>
    <w:rsid w:val="00BE4883"/>
    <w:rsid w:val="00BE5CA2"/>
    <w:rsid w:val="00BE5F6B"/>
    <w:rsid w:val="00BE6E69"/>
    <w:rsid w:val="00BF0246"/>
    <w:rsid w:val="00BF0B00"/>
    <w:rsid w:val="00BF1393"/>
    <w:rsid w:val="00BF1C25"/>
    <w:rsid w:val="00BF2FFF"/>
    <w:rsid w:val="00BF5EED"/>
    <w:rsid w:val="00BF607B"/>
    <w:rsid w:val="00BF7610"/>
    <w:rsid w:val="00C00529"/>
    <w:rsid w:val="00C010B7"/>
    <w:rsid w:val="00C0121B"/>
    <w:rsid w:val="00C012C8"/>
    <w:rsid w:val="00C0217B"/>
    <w:rsid w:val="00C032F7"/>
    <w:rsid w:val="00C03C15"/>
    <w:rsid w:val="00C05C1B"/>
    <w:rsid w:val="00C06B68"/>
    <w:rsid w:val="00C10C13"/>
    <w:rsid w:val="00C11A2B"/>
    <w:rsid w:val="00C122AC"/>
    <w:rsid w:val="00C12713"/>
    <w:rsid w:val="00C12D3F"/>
    <w:rsid w:val="00C12D90"/>
    <w:rsid w:val="00C136C5"/>
    <w:rsid w:val="00C16444"/>
    <w:rsid w:val="00C16B44"/>
    <w:rsid w:val="00C16F04"/>
    <w:rsid w:val="00C17098"/>
    <w:rsid w:val="00C17ABF"/>
    <w:rsid w:val="00C2081D"/>
    <w:rsid w:val="00C20F18"/>
    <w:rsid w:val="00C2207A"/>
    <w:rsid w:val="00C22A47"/>
    <w:rsid w:val="00C22EAD"/>
    <w:rsid w:val="00C23E56"/>
    <w:rsid w:val="00C23FB2"/>
    <w:rsid w:val="00C2438F"/>
    <w:rsid w:val="00C24FAF"/>
    <w:rsid w:val="00C25719"/>
    <w:rsid w:val="00C2633A"/>
    <w:rsid w:val="00C26DE6"/>
    <w:rsid w:val="00C27143"/>
    <w:rsid w:val="00C3095A"/>
    <w:rsid w:val="00C30ECC"/>
    <w:rsid w:val="00C32A7E"/>
    <w:rsid w:val="00C3393B"/>
    <w:rsid w:val="00C343BE"/>
    <w:rsid w:val="00C3466F"/>
    <w:rsid w:val="00C347B9"/>
    <w:rsid w:val="00C35655"/>
    <w:rsid w:val="00C35755"/>
    <w:rsid w:val="00C35829"/>
    <w:rsid w:val="00C36461"/>
    <w:rsid w:val="00C375DF"/>
    <w:rsid w:val="00C37CEA"/>
    <w:rsid w:val="00C37FE6"/>
    <w:rsid w:val="00C40C97"/>
    <w:rsid w:val="00C40E45"/>
    <w:rsid w:val="00C413C6"/>
    <w:rsid w:val="00C4145A"/>
    <w:rsid w:val="00C432A3"/>
    <w:rsid w:val="00C44188"/>
    <w:rsid w:val="00C47303"/>
    <w:rsid w:val="00C50C26"/>
    <w:rsid w:val="00C51942"/>
    <w:rsid w:val="00C51B40"/>
    <w:rsid w:val="00C51CA1"/>
    <w:rsid w:val="00C5569D"/>
    <w:rsid w:val="00C556CB"/>
    <w:rsid w:val="00C55888"/>
    <w:rsid w:val="00C55D2B"/>
    <w:rsid w:val="00C56DEA"/>
    <w:rsid w:val="00C56E0D"/>
    <w:rsid w:val="00C6257C"/>
    <w:rsid w:val="00C638AB"/>
    <w:rsid w:val="00C64374"/>
    <w:rsid w:val="00C64507"/>
    <w:rsid w:val="00C647E8"/>
    <w:rsid w:val="00C658A2"/>
    <w:rsid w:val="00C6632F"/>
    <w:rsid w:val="00C669B3"/>
    <w:rsid w:val="00C6708F"/>
    <w:rsid w:val="00C676CE"/>
    <w:rsid w:val="00C67C88"/>
    <w:rsid w:val="00C67DCA"/>
    <w:rsid w:val="00C70D0A"/>
    <w:rsid w:val="00C71338"/>
    <w:rsid w:val="00C71BF3"/>
    <w:rsid w:val="00C72492"/>
    <w:rsid w:val="00C73A3D"/>
    <w:rsid w:val="00C742CB"/>
    <w:rsid w:val="00C74F1B"/>
    <w:rsid w:val="00C76CE0"/>
    <w:rsid w:val="00C76EE1"/>
    <w:rsid w:val="00C773E5"/>
    <w:rsid w:val="00C774CD"/>
    <w:rsid w:val="00C7782A"/>
    <w:rsid w:val="00C801DF"/>
    <w:rsid w:val="00C8039B"/>
    <w:rsid w:val="00C80413"/>
    <w:rsid w:val="00C80B78"/>
    <w:rsid w:val="00C81067"/>
    <w:rsid w:val="00C81EAD"/>
    <w:rsid w:val="00C827D3"/>
    <w:rsid w:val="00C82868"/>
    <w:rsid w:val="00C8318D"/>
    <w:rsid w:val="00C84835"/>
    <w:rsid w:val="00C84FC2"/>
    <w:rsid w:val="00C864C0"/>
    <w:rsid w:val="00C90B55"/>
    <w:rsid w:val="00C90C20"/>
    <w:rsid w:val="00C90D28"/>
    <w:rsid w:val="00C911DF"/>
    <w:rsid w:val="00C932ED"/>
    <w:rsid w:val="00C93D87"/>
    <w:rsid w:val="00C945B5"/>
    <w:rsid w:val="00C956A6"/>
    <w:rsid w:val="00C95B3C"/>
    <w:rsid w:val="00C95CCA"/>
    <w:rsid w:val="00C9782A"/>
    <w:rsid w:val="00C979F0"/>
    <w:rsid w:val="00CA062F"/>
    <w:rsid w:val="00CA1C7E"/>
    <w:rsid w:val="00CA28F0"/>
    <w:rsid w:val="00CA2DDC"/>
    <w:rsid w:val="00CA2F9E"/>
    <w:rsid w:val="00CA3EA9"/>
    <w:rsid w:val="00CA7155"/>
    <w:rsid w:val="00CB05DC"/>
    <w:rsid w:val="00CB103F"/>
    <w:rsid w:val="00CB1E69"/>
    <w:rsid w:val="00CB2048"/>
    <w:rsid w:val="00CB20EC"/>
    <w:rsid w:val="00CB244E"/>
    <w:rsid w:val="00CB3133"/>
    <w:rsid w:val="00CB56E8"/>
    <w:rsid w:val="00CB5D53"/>
    <w:rsid w:val="00CB5F11"/>
    <w:rsid w:val="00CB7241"/>
    <w:rsid w:val="00CB73A1"/>
    <w:rsid w:val="00CB7AE0"/>
    <w:rsid w:val="00CC17B0"/>
    <w:rsid w:val="00CC22AB"/>
    <w:rsid w:val="00CC2391"/>
    <w:rsid w:val="00CC2F35"/>
    <w:rsid w:val="00CC37E3"/>
    <w:rsid w:val="00CC4419"/>
    <w:rsid w:val="00CC4B9F"/>
    <w:rsid w:val="00CC6357"/>
    <w:rsid w:val="00CC678D"/>
    <w:rsid w:val="00CC6F44"/>
    <w:rsid w:val="00CC7A98"/>
    <w:rsid w:val="00CD0001"/>
    <w:rsid w:val="00CD0681"/>
    <w:rsid w:val="00CD163E"/>
    <w:rsid w:val="00CD1C8D"/>
    <w:rsid w:val="00CD2EE6"/>
    <w:rsid w:val="00CD42CA"/>
    <w:rsid w:val="00CD4990"/>
    <w:rsid w:val="00CD61F4"/>
    <w:rsid w:val="00CD6F56"/>
    <w:rsid w:val="00CD7427"/>
    <w:rsid w:val="00CE25D9"/>
    <w:rsid w:val="00CE2DDA"/>
    <w:rsid w:val="00CE37CE"/>
    <w:rsid w:val="00CE4732"/>
    <w:rsid w:val="00CE5C4B"/>
    <w:rsid w:val="00CE603F"/>
    <w:rsid w:val="00CE6108"/>
    <w:rsid w:val="00CE6861"/>
    <w:rsid w:val="00CE73BF"/>
    <w:rsid w:val="00CF03EA"/>
    <w:rsid w:val="00CF05B9"/>
    <w:rsid w:val="00CF130D"/>
    <w:rsid w:val="00CF17D0"/>
    <w:rsid w:val="00CF1CC3"/>
    <w:rsid w:val="00CF3B1A"/>
    <w:rsid w:val="00CF48CA"/>
    <w:rsid w:val="00CF61D6"/>
    <w:rsid w:val="00CF7777"/>
    <w:rsid w:val="00CF7E75"/>
    <w:rsid w:val="00D0043A"/>
    <w:rsid w:val="00D0125D"/>
    <w:rsid w:val="00D01CBE"/>
    <w:rsid w:val="00D021D6"/>
    <w:rsid w:val="00D03EA7"/>
    <w:rsid w:val="00D04C16"/>
    <w:rsid w:val="00D05451"/>
    <w:rsid w:val="00D07AEB"/>
    <w:rsid w:val="00D10882"/>
    <w:rsid w:val="00D10CCD"/>
    <w:rsid w:val="00D12415"/>
    <w:rsid w:val="00D12B2B"/>
    <w:rsid w:val="00D1349A"/>
    <w:rsid w:val="00D13DCF"/>
    <w:rsid w:val="00D147B7"/>
    <w:rsid w:val="00D14E1E"/>
    <w:rsid w:val="00D15303"/>
    <w:rsid w:val="00D15471"/>
    <w:rsid w:val="00D1599E"/>
    <w:rsid w:val="00D15A07"/>
    <w:rsid w:val="00D160B4"/>
    <w:rsid w:val="00D161F2"/>
    <w:rsid w:val="00D16749"/>
    <w:rsid w:val="00D16DF2"/>
    <w:rsid w:val="00D1792C"/>
    <w:rsid w:val="00D213A9"/>
    <w:rsid w:val="00D2329E"/>
    <w:rsid w:val="00D2414C"/>
    <w:rsid w:val="00D24634"/>
    <w:rsid w:val="00D262E8"/>
    <w:rsid w:val="00D27462"/>
    <w:rsid w:val="00D2789D"/>
    <w:rsid w:val="00D305C2"/>
    <w:rsid w:val="00D30ED8"/>
    <w:rsid w:val="00D31360"/>
    <w:rsid w:val="00D3164C"/>
    <w:rsid w:val="00D32082"/>
    <w:rsid w:val="00D32F67"/>
    <w:rsid w:val="00D34820"/>
    <w:rsid w:val="00D35C99"/>
    <w:rsid w:val="00D363FE"/>
    <w:rsid w:val="00D36850"/>
    <w:rsid w:val="00D36938"/>
    <w:rsid w:val="00D37716"/>
    <w:rsid w:val="00D40174"/>
    <w:rsid w:val="00D411CE"/>
    <w:rsid w:val="00D413EB"/>
    <w:rsid w:val="00D41597"/>
    <w:rsid w:val="00D41A37"/>
    <w:rsid w:val="00D43309"/>
    <w:rsid w:val="00D43D01"/>
    <w:rsid w:val="00D4414B"/>
    <w:rsid w:val="00D44831"/>
    <w:rsid w:val="00D44B8D"/>
    <w:rsid w:val="00D44F9E"/>
    <w:rsid w:val="00D45718"/>
    <w:rsid w:val="00D460DA"/>
    <w:rsid w:val="00D47A04"/>
    <w:rsid w:val="00D47BE9"/>
    <w:rsid w:val="00D5067D"/>
    <w:rsid w:val="00D50D58"/>
    <w:rsid w:val="00D510AF"/>
    <w:rsid w:val="00D5172D"/>
    <w:rsid w:val="00D51A70"/>
    <w:rsid w:val="00D52D62"/>
    <w:rsid w:val="00D53047"/>
    <w:rsid w:val="00D53811"/>
    <w:rsid w:val="00D53F2D"/>
    <w:rsid w:val="00D54A6E"/>
    <w:rsid w:val="00D550BC"/>
    <w:rsid w:val="00D55B42"/>
    <w:rsid w:val="00D563DD"/>
    <w:rsid w:val="00D56765"/>
    <w:rsid w:val="00D5691B"/>
    <w:rsid w:val="00D601B6"/>
    <w:rsid w:val="00D60679"/>
    <w:rsid w:val="00D60C30"/>
    <w:rsid w:val="00D614B3"/>
    <w:rsid w:val="00D640C6"/>
    <w:rsid w:val="00D6465C"/>
    <w:rsid w:val="00D66A45"/>
    <w:rsid w:val="00D66A84"/>
    <w:rsid w:val="00D66B32"/>
    <w:rsid w:val="00D66D79"/>
    <w:rsid w:val="00D707DE"/>
    <w:rsid w:val="00D70F7A"/>
    <w:rsid w:val="00D71ACF"/>
    <w:rsid w:val="00D72123"/>
    <w:rsid w:val="00D72F6A"/>
    <w:rsid w:val="00D73E4C"/>
    <w:rsid w:val="00D74233"/>
    <w:rsid w:val="00D74903"/>
    <w:rsid w:val="00D75723"/>
    <w:rsid w:val="00D76229"/>
    <w:rsid w:val="00D7671A"/>
    <w:rsid w:val="00D77593"/>
    <w:rsid w:val="00D77D04"/>
    <w:rsid w:val="00D8127C"/>
    <w:rsid w:val="00D817E5"/>
    <w:rsid w:val="00D81B27"/>
    <w:rsid w:val="00D81E6A"/>
    <w:rsid w:val="00D82531"/>
    <w:rsid w:val="00D82B95"/>
    <w:rsid w:val="00D82E54"/>
    <w:rsid w:val="00D838C8"/>
    <w:rsid w:val="00D8392F"/>
    <w:rsid w:val="00D84B6C"/>
    <w:rsid w:val="00D87324"/>
    <w:rsid w:val="00D87E5F"/>
    <w:rsid w:val="00D90897"/>
    <w:rsid w:val="00D929EE"/>
    <w:rsid w:val="00D92CC4"/>
    <w:rsid w:val="00D92D4E"/>
    <w:rsid w:val="00D93D27"/>
    <w:rsid w:val="00D93D95"/>
    <w:rsid w:val="00D93DBA"/>
    <w:rsid w:val="00D9519A"/>
    <w:rsid w:val="00D95550"/>
    <w:rsid w:val="00D95CC9"/>
    <w:rsid w:val="00D96B80"/>
    <w:rsid w:val="00D96F23"/>
    <w:rsid w:val="00D9749B"/>
    <w:rsid w:val="00D976AB"/>
    <w:rsid w:val="00D97EA1"/>
    <w:rsid w:val="00DA15C7"/>
    <w:rsid w:val="00DA165B"/>
    <w:rsid w:val="00DA1716"/>
    <w:rsid w:val="00DA3BE9"/>
    <w:rsid w:val="00DA40E3"/>
    <w:rsid w:val="00DA4464"/>
    <w:rsid w:val="00DA4F89"/>
    <w:rsid w:val="00DA5470"/>
    <w:rsid w:val="00DA6268"/>
    <w:rsid w:val="00DA6F4D"/>
    <w:rsid w:val="00DA7869"/>
    <w:rsid w:val="00DA7B4D"/>
    <w:rsid w:val="00DB0085"/>
    <w:rsid w:val="00DB085D"/>
    <w:rsid w:val="00DB150D"/>
    <w:rsid w:val="00DB1AC2"/>
    <w:rsid w:val="00DB29C4"/>
    <w:rsid w:val="00DB36A3"/>
    <w:rsid w:val="00DB58DB"/>
    <w:rsid w:val="00DB5E65"/>
    <w:rsid w:val="00DB6263"/>
    <w:rsid w:val="00DB6611"/>
    <w:rsid w:val="00DB693B"/>
    <w:rsid w:val="00DB6A50"/>
    <w:rsid w:val="00DB6C12"/>
    <w:rsid w:val="00DB70A9"/>
    <w:rsid w:val="00DB7199"/>
    <w:rsid w:val="00DC06E4"/>
    <w:rsid w:val="00DC1EE2"/>
    <w:rsid w:val="00DC1F00"/>
    <w:rsid w:val="00DC3303"/>
    <w:rsid w:val="00DC35F3"/>
    <w:rsid w:val="00DC3A84"/>
    <w:rsid w:val="00DC49A7"/>
    <w:rsid w:val="00DC63C6"/>
    <w:rsid w:val="00DC68F5"/>
    <w:rsid w:val="00DC696D"/>
    <w:rsid w:val="00DC79F2"/>
    <w:rsid w:val="00DC7D0D"/>
    <w:rsid w:val="00DD1BBD"/>
    <w:rsid w:val="00DD234A"/>
    <w:rsid w:val="00DD424B"/>
    <w:rsid w:val="00DD4628"/>
    <w:rsid w:val="00DD484E"/>
    <w:rsid w:val="00DD4B81"/>
    <w:rsid w:val="00DE04FB"/>
    <w:rsid w:val="00DE0B22"/>
    <w:rsid w:val="00DE10EC"/>
    <w:rsid w:val="00DE2914"/>
    <w:rsid w:val="00DE3198"/>
    <w:rsid w:val="00DE3368"/>
    <w:rsid w:val="00DE4536"/>
    <w:rsid w:val="00DE714E"/>
    <w:rsid w:val="00DE71FF"/>
    <w:rsid w:val="00DE7311"/>
    <w:rsid w:val="00DE7B8F"/>
    <w:rsid w:val="00DF2F0F"/>
    <w:rsid w:val="00DF405F"/>
    <w:rsid w:val="00DF4390"/>
    <w:rsid w:val="00DF44F0"/>
    <w:rsid w:val="00DF507A"/>
    <w:rsid w:val="00DF62F4"/>
    <w:rsid w:val="00DF6388"/>
    <w:rsid w:val="00DF65EA"/>
    <w:rsid w:val="00DF6ACE"/>
    <w:rsid w:val="00DF7066"/>
    <w:rsid w:val="00E00186"/>
    <w:rsid w:val="00E004D1"/>
    <w:rsid w:val="00E011F9"/>
    <w:rsid w:val="00E02C44"/>
    <w:rsid w:val="00E0737C"/>
    <w:rsid w:val="00E07789"/>
    <w:rsid w:val="00E07A68"/>
    <w:rsid w:val="00E10225"/>
    <w:rsid w:val="00E11016"/>
    <w:rsid w:val="00E11171"/>
    <w:rsid w:val="00E123FB"/>
    <w:rsid w:val="00E1249F"/>
    <w:rsid w:val="00E12BE8"/>
    <w:rsid w:val="00E1361B"/>
    <w:rsid w:val="00E1429C"/>
    <w:rsid w:val="00E14D21"/>
    <w:rsid w:val="00E152A3"/>
    <w:rsid w:val="00E15740"/>
    <w:rsid w:val="00E15CF7"/>
    <w:rsid w:val="00E171FF"/>
    <w:rsid w:val="00E203F7"/>
    <w:rsid w:val="00E21105"/>
    <w:rsid w:val="00E21A1A"/>
    <w:rsid w:val="00E23780"/>
    <w:rsid w:val="00E23DA1"/>
    <w:rsid w:val="00E23F1A"/>
    <w:rsid w:val="00E24BEC"/>
    <w:rsid w:val="00E2501C"/>
    <w:rsid w:val="00E25481"/>
    <w:rsid w:val="00E2567A"/>
    <w:rsid w:val="00E2628B"/>
    <w:rsid w:val="00E268B6"/>
    <w:rsid w:val="00E26FC0"/>
    <w:rsid w:val="00E27AC1"/>
    <w:rsid w:val="00E33BDF"/>
    <w:rsid w:val="00E341AD"/>
    <w:rsid w:val="00E3427A"/>
    <w:rsid w:val="00E34434"/>
    <w:rsid w:val="00E34766"/>
    <w:rsid w:val="00E352B5"/>
    <w:rsid w:val="00E35D00"/>
    <w:rsid w:val="00E37424"/>
    <w:rsid w:val="00E429BD"/>
    <w:rsid w:val="00E43304"/>
    <w:rsid w:val="00E43DF0"/>
    <w:rsid w:val="00E43FC6"/>
    <w:rsid w:val="00E46083"/>
    <w:rsid w:val="00E4618C"/>
    <w:rsid w:val="00E46C53"/>
    <w:rsid w:val="00E471AF"/>
    <w:rsid w:val="00E50C4C"/>
    <w:rsid w:val="00E5135A"/>
    <w:rsid w:val="00E522DE"/>
    <w:rsid w:val="00E52766"/>
    <w:rsid w:val="00E528B2"/>
    <w:rsid w:val="00E53122"/>
    <w:rsid w:val="00E55414"/>
    <w:rsid w:val="00E55C6A"/>
    <w:rsid w:val="00E56094"/>
    <w:rsid w:val="00E57129"/>
    <w:rsid w:val="00E576CC"/>
    <w:rsid w:val="00E61AC1"/>
    <w:rsid w:val="00E622A4"/>
    <w:rsid w:val="00E63D73"/>
    <w:rsid w:val="00E65198"/>
    <w:rsid w:val="00E6529A"/>
    <w:rsid w:val="00E67A1D"/>
    <w:rsid w:val="00E72C99"/>
    <w:rsid w:val="00E73C45"/>
    <w:rsid w:val="00E740B5"/>
    <w:rsid w:val="00E74F75"/>
    <w:rsid w:val="00E750CD"/>
    <w:rsid w:val="00E75AE9"/>
    <w:rsid w:val="00E76782"/>
    <w:rsid w:val="00E76989"/>
    <w:rsid w:val="00E76EB5"/>
    <w:rsid w:val="00E76F5E"/>
    <w:rsid w:val="00E770E8"/>
    <w:rsid w:val="00E77392"/>
    <w:rsid w:val="00E77A3C"/>
    <w:rsid w:val="00E802B6"/>
    <w:rsid w:val="00E80850"/>
    <w:rsid w:val="00E817F8"/>
    <w:rsid w:val="00E8183C"/>
    <w:rsid w:val="00E81DC0"/>
    <w:rsid w:val="00E82498"/>
    <w:rsid w:val="00E826CA"/>
    <w:rsid w:val="00E82DB0"/>
    <w:rsid w:val="00E83230"/>
    <w:rsid w:val="00E83526"/>
    <w:rsid w:val="00E83AA2"/>
    <w:rsid w:val="00E83BF7"/>
    <w:rsid w:val="00E84085"/>
    <w:rsid w:val="00E84531"/>
    <w:rsid w:val="00E86282"/>
    <w:rsid w:val="00E86F1D"/>
    <w:rsid w:val="00E871E2"/>
    <w:rsid w:val="00E871FB"/>
    <w:rsid w:val="00E90ACD"/>
    <w:rsid w:val="00E90F0E"/>
    <w:rsid w:val="00E916AD"/>
    <w:rsid w:val="00E91F52"/>
    <w:rsid w:val="00E936AE"/>
    <w:rsid w:val="00E9394F"/>
    <w:rsid w:val="00E9412B"/>
    <w:rsid w:val="00E9486A"/>
    <w:rsid w:val="00E94D15"/>
    <w:rsid w:val="00E953CC"/>
    <w:rsid w:val="00E95AC2"/>
    <w:rsid w:val="00E96818"/>
    <w:rsid w:val="00E969CC"/>
    <w:rsid w:val="00E96E00"/>
    <w:rsid w:val="00E97770"/>
    <w:rsid w:val="00EA0194"/>
    <w:rsid w:val="00EA1C00"/>
    <w:rsid w:val="00EA24A9"/>
    <w:rsid w:val="00EA2A68"/>
    <w:rsid w:val="00EA329C"/>
    <w:rsid w:val="00EA3786"/>
    <w:rsid w:val="00EA3875"/>
    <w:rsid w:val="00EA5154"/>
    <w:rsid w:val="00EA6B0A"/>
    <w:rsid w:val="00EB0AE2"/>
    <w:rsid w:val="00EB0ED5"/>
    <w:rsid w:val="00EB3787"/>
    <w:rsid w:val="00EB48B3"/>
    <w:rsid w:val="00EB4C61"/>
    <w:rsid w:val="00EB5200"/>
    <w:rsid w:val="00EB5D24"/>
    <w:rsid w:val="00EB60AC"/>
    <w:rsid w:val="00EB61C1"/>
    <w:rsid w:val="00EB7A5C"/>
    <w:rsid w:val="00EB7DE6"/>
    <w:rsid w:val="00EC05D4"/>
    <w:rsid w:val="00EC0654"/>
    <w:rsid w:val="00EC0E3F"/>
    <w:rsid w:val="00EC0ED4"/>
    <w:rsid w:val="00EC0F2A"/>
    <w:rsid w:val="00EC10FE"/>
    <w:rsid w:val="00EC1F2B"/>
    <w:rsid w:val="00EC2A3B"/>
    <w:rsid w:val="00EC2CE7"/>
    <w:rsid w:val="00EC3A1D"/>
    <w:rsid w:val="00EC3D06"/>
    <w:rsid w:val="00EC40E5"/>
    <w:rsid w:val="00EC4EE9"/>
    <w:rsid w:val="00EC6309"/>
    <w:rsid w:val="00ED09E4"/>
    <w:rsid w:val="00ED11E3"/>
    <w:rsid w:val="00ED24AC"/>
    <w:rsid w:val="00ED31DB"/>
    <w:rsid w:val="00ED5014"/>
    <w:rsid w:val="00ED55D1"/>
    <w:rsid w:val="00ED5B00"/>
    <w:rsid w:val="00ED5B4B"/>
    <w:rsid w:val="00ED5E01"/>
    <w:rsid w:val="00ED5F2D"/>
    <w:rsid w:val="00ED65EC"/>
    <w:rsid w:val="00ED6BF8"/>
    <w:rsid w:val="00ED7343"/>
    <w:rsid w:val="00ED7EAE"/>
    <w:rsid w:val="00EE0161"/>
    <w:rsid w:val="00EE0222"/>
    <w:rsid w:val="00EE20A8"/>
    <w:rsid w:val="00EE27D7"/>
    <w:rsid w:val="00EE28A9"/>
    <w:rsid w:val="00EE3877"/>
    <w:rsid w:val="00EE4CF2"/>
    <w:rsid w:val="00EE50F1"/>
    <w:rsid w:val="00EE5B45"/>
    <w:rsid w:val="00EE6E64"/>
    <w:rsid w:val="00EE6EE7"/>
    <w:rsid w:val="00EF0022"/>
    <w:rsid w:val="00EF0DF5"/>
    <w:rsid w:val="00EF10EB"/>
    <w:rsid w:val="00EF11CA"/>
    <w:rsid w:val="00EF1728"/>
    <w:rsid w:val="00EF1EE4"/>
    <w:rsid w:val="00EF24EB"/>
    <w:rsid w:val="00EF370F"/>
    <w:rsid w:val="00EF3BE0"/>
    <w:rsid w:val="00EF482D"/>
    <w:rsid w:val="00EF5663"/>
    <w:rsid w:val="00EF5B2A"/>
    <w:rsid w:val="00EF5B59"/>
    <w:rsid w:val="00EF5D44"/>
    <w:rsid w:val="00EF6EF0"/>
    <w:rsid w:val="00EF776A"/>
    <w:rsid w:val="00F00518"/>
    <w:rsid w:val="00F01F32"/>
    <w:rsid w:val="00F025BA"/>
    <w:rsid w:val="00F035ED"/>
    <w:rsid w:val="00F06659"/>
    <w:rsid w:val="00F071BD"/>
    <w:rsid w:val="00F10954"/>
    <w:rsid w:val="00F10DF1"/>
    <w:rsid w:val="00F1128A"/>
    <w:rsid w:val="00F12742"/>
    <w:rsid w:val="00F1395C"/>
    <w:rsid w:val="00F14089"/>
    <w:rsid w:val="00F14829"/>
    <w:rsid w:val="00F150B6"/>
    <w:rsid w:val="00F1522B"/>
    <w:rsid w:val="00F156B5"/>
    <w:rsid w:val="00F16555"/>
    <w:rsid w:val="00F170D4"/>
    <w:rsid w:val="00F17C9B"/>
    <w:rsid w:val="00F20A94"/>
    <w:rsid w:val="00F24840"/>
    <w:rsid w:val="00F24A31"/>
    <w:rsid w:val="00F24CBC"/>
    <w:rsid w:val="00F253BA"/>
    <w:rsid w:val="00F27202"/>
    <w:rsid w:val="00F2784F"/>
    <w:rsid w:val="00F27AC2"/>
    <w:rsid w:val="00F3002E"/>
    <w:rsid w:val="00F3088E"/>
    <w:rsid w:val="00F30B0A"/>
    <w:rsid w:val="00F31A3F"/>
    <w:rsid w:val="00F32245"/>
    <w:rsid w:val="00F32B3E"/>
    <w:rsid w:val="00F331E8"/>
    <w:rsid w:val="00F33B23"/>
    <w:rsid w:val="00F33BD4"/>
    <w:rsid w:val="00F3408F"/>
    <w:rsid w:val="00F3437B"/>
    <w:rsid w:val="00F34CEA"/>
    <w:rsid w:val="00F35DC9"/>
    <w:rsid w:val="00F378FE"/>
    <w:rsid w:val="00F4177F"/>
    <w:rsid w:val="00F41B91"/>
    <w:rsid w:val="00F425BB"/>
    <w:rsid w:val="00F430B8"/>
    <w:rsid w:val="00F43517"/>
    <w:rsid w:val="00F441D6"/>
    <w:rsid w:val="00F4439C"/>
    <w:rsid w:val="00F453FB"/>
    <w:rsid w:val="00F4540F"/>
    <w:rsid w:val="00F46695"/>
    <w:rsid w:val="00F46A7F"/>
    <w:rsid w:val="00F47765"/>
    <w:rsid w:val="00F5085F"/>
    <w:rsid w:val="00F50D78"/>
    <w:rsid w:val="00F51AAB"/>
    <w:rsid w:val="00F51CA7"/>
    <w:rsid w:val="00F52E57"/>
    <w:rsid w:val="00F53117"/>
    <w:rsid w:val="00F53BB7"/>
    <w:rsid w:val="00F54EBB"/>
    <w:rsid w:val="00F557AA"/>
    <w:rsid w:val="00F575FF"/>
    <w:rsid w:val="00F6023F"/>
    <w:rsid w:val="00F60C54"/>
    <w:rsid w:val="00F61498"/>
    <w:rsid w:val="00F61826"/>
    <w:rsid w:val="00F61D50"/>
    <w:rsid w:val="00F6274B"/>
    <w:rsid w:val="00F637D7"/>
    <w:rsid w:val="00F6490E"/>
    <w:rsid w:val="00F651E0"/>
    <w:rsid w:val="00F656F3"/>
    <w:rsid w:val="00F66360"/>
    <w:rsid w:val="00F6791B"/>
    <w:rsid w:val="00F70A05"/>
    <w:rsid w:val="00F7151E"/>
    <w:rsid w:val="00F719CB"/>
    <w:rsid w:val="00F71BFE"/>
    <w:rsid w:val="00F7251E"/>
    <w:rsid w:val="00F73DD8"/>
    <w:rsid w:val="00F74742"/>
    <w:rsid w:val="00F74784"/>
    <w:rsid w:val="00F74847"/>
    <w:rsid w:val="00F779AC"/>
    <w:rsid w:val="00F82B29"/>
    <w:rsid w:val="00F87060"/>
    <w:rsid w:val="00F871FA"/>
    <w:rsid w:val="00F87EBC"/>
    <w:rsid w:val="00F928EB"/>
    <w:rsid w:val="00F935C7"/>
    <w:rsid w:val="00F9438B"/>
    <w:rsid w:val="00F95012"/>
    <w:rsid w:val="00F9545E"/>
    <w:rsid w:val="00F95EE7"/>
    <w:rsid w:val="00F966A1"/>
    <w:rsid w:val="00F966EB"/>
    <w:rsid w:val="00F96AC0"/>
    <w:rsid w:val="00F9714D"/>
    <w:rsid w:val="00F97A87"/>
    <w:rsid w:val="00FA20ED"/>
    <w:rsid w:val="00FA21C8"/>
    <w:rsid w:val="00FA2EF5"/>
    <w:rsid w:val="00FA54F9"/>
    <w:rsid w:val="00FB00DB"/>
    <w:rsid w:val="00FB02E8"/>
    <w:rsid w:val="00FB0370"/>
    <w:rsid w:val="00FB0785"/>
    <w:rsid w:val="00FB0F79"/>
    <w:rsid w:val="00FB2810"/>
    <w:rsid w:val="00FB2AAA"/>
    <w:rsid w:val="00FB59E0"/>
    <w:rsid w:val="00FB6697"/>
    <w:rsid w:val="00FB763B"/>
    <w:rsid w:val="00FB76AE"/>
    <w:rsid w:val="00FC0FC1"/>
    <w:rsid w:val="00FC568D"/>
    <w:rsid w:val="00FC5D15"/>
    <w:rsid w:val="00FC6369"/>
    <w:rsid w:val="00FC79E7"/>
    <w:rsid w:val="00FD04ED"/>
    <w:rsid w:val="00FD13AC"/>
    <w:rsid w:val="00FD2177"/>
    <w:rsid w:val="00FD24D4"/>
    <w:rsid w:val="00FD2540"/>
    <w:rsid w:val="00FD2A74"/>
    <w:rsid w:val="00FD3368"/>
    <w:rsid w:val="00FD38F4"/>
    <w:rsid w:val="00FD3FC8"/>
    <w:rsid w:val="00FD509D"/>
    <w:rsid w:val="00FD5937"/>
    <w:rsid w:val="00FD5BAC"/>
    <w:rsid w:val="00FD5D73"/>
    <w:rsid w:val="00FD5EE7"/>
    <w:rsid w:val="00FD60F5"/>
    <w:rsid w:val="00FD6572"/>
    <w:rsid w:val="00FE169E"/>
    <w:rsid w:val="00FE2490"/>
    <w:rsid w:val="00FE3F79"/>
    <w:rsid w:val="00FE4735"/>
    <w:rsid w:val="00FE501B"/>
    <w:rsid w:val="00FE5251"/>
    <w:rsid w:val="00FE5A36"/>
    <w:rsid w:val="00FE6F08"/>
    <w:rsid w:val="00FF02CF"/>
    <w:rsid w:val="00FF0486"/>
    <w:rsid w:val="00FF05E1"/>
    <w:rsid w:val="00FF186F"/>
    <w:rsid w:val="00FF21C6"/>
    <w:rsid w:val="00FF27C2"/>
    <w:rsid w:val="00FF2C98"/>
    <w:rsid w:val="00FF472E"/>
    <w:rsid w:val="00FF5447"/>
    <w:rsid w:val="00FF60A9"/>
    <w:rsid w:val="00FF66C8"/>
    <w:rsid w:val="00FF6788"/>
    <w:rsid w:val="00FF6D4C"/>
    <w:rsid w:val="00FF6F3F"/>
    <w:rsid w:val="00FF7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793B543"/>
  <w15:docId w15:val="{9AE7C97C-A0EF-4468-A46F-F8D333EA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016"/>
  </w:style>
  <w:style w:type="paragraph" w:styleId="1">
    <w:name w:val="heading 1"/>
    <w:basedOn w:val="a"/>
    <w:next w:val="a"/>
    <w:link w:val="10"/>
    <w:uiPriority w:val="9"/>
    <w:qFormat/>
    <w:rsid w:val="00777B7A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777B7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71AC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C6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C630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77B7A"/>
    <w:rPr>
      <w:b/>
      <w:sz w:val="28"/>
      <w:lang w:val="ru-RU" w:eastAsia="ru-RU" w:bidi="ar-SA"/>
    </w:rPr>
  </w:style>
  <w:style w:type="table" w:styleId="a3">
    <w:name w:val="Table Grid"/>
    <w:basedOn w:val="a1"/>
    <w:uiPriority w:val="59"/>
    <w:rsid w:val="00D61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qFormat/>
    <w:rsid w:val="00EA1C00"/>
    <w:rPr>
      <w:rFonts w:ascii="Calibri" w:hAnsi="Calibri"/>
      <w:sz w:val="22"/>
      <w:szCs w:val="22"/>
      <w:lang w:eastAsia="en-US"/>
    </w:rPr>
  </w:style>
  <w:style w:type="paragraph" w:customStyle="1" w:styleId="a4">
    <w:name w:val="Знак Знак Знак Знак Знак Знак Знак"/>
    <w:basedOn w:val="a"/>
    <w:next w:val="2"/>
    <w:autoRedefine/>
    <w:rsid w:val="004771F0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customStyle="1" w:styleId="a5">
    <w:name w:val="Знак Знак Знак Знак Знак Знак Знак Знак"/>
    <w:basedOn w:val="a"/>
    <w:next w:val="2"/>
    <w:autoRedefine/>
    <w:qFormat/>
    <w:rsid w:val="00F1395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6">
    <w:name w:val="Body Text Indent"/>
    <w:basedOn w:val="a"/>
    <w:link w:val="a7"/>
    <w:rsid w:val="00F1395C"/>
    <w:pPr>
      <w:ind w:firstLine="709"/>
      <w:jc w:val="both"/>
    </w:pPr>
    <w:rPr>
      <w:sz w:val="28"/>
      <w:szCs w:val="28"/>
    </w:rPr>
  </w:style>
  <w:style w:type="paragraph" w:styleId="a8">
    <w:name w:val="Title"/>
    <w:basedOn w:val="a"/>
    <w:link w:val="a9"/>
    <w:uiPriority w:val="10"/>
    <w:qFormat/>
    <w:rsid w:val="00F1395C"/>
    <w:pPr>
      <w:jc w:val="center"/>
    </w:pPr>
    <w:rPr>
      <w:b/>
      <w:bCs/>
      <w:sz w:val="24"/>
      <w:szCs w:val="24"/>
    </w:rPr>
  </w:style>
  <w:style w:type="paragraph" w:styleId="aa">
    <w:name w:val="Body Text"/>
    <w:basedOn w:val="a"/>
    <w:link w:val="ab"/>
    <w:rsid w:val="00072597"/>
    <w:pPr>
      <w:spacing w:after="120"/>
    </w:pPr>
  </w:style>
  <w:style w:type="paragraph" w:customStyle="1" w:styleId="ac">
    <w:name w:val="Знак Знак Знак Знак Знак Знак Знак"/>
    <w:basedOn w:val="a"/>
    <w:next w:val="2"/>
    <w:autoRedefine/>
    <w:qFormat/>
    <w:rsid w:val="0045689E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ad">
    <w:name w:val="Hyperlink"/>
    <w:uiPriority w:val="99"/>
    <w:rsid w:val="0045689E"/>
    <w:rPr>
      <w:color w:val="0000FF"/>
      <w:u w:val="single"/>
    </w:rPr>
  </w:style>
  <w:style w:type="paragraph" w:customStyle="1" w:styleId="ae">
    <w:name w:val="Знак"/>
    <w:basedOn w:val="a"/>
    <w:next w:val="2"/>
    <w:autoRedefine/>
    <w:rsid w:val="007477D1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customStyle="1" w:styleId="12">
    <w:name w:val="Знак Знак Знак1 Знак"/>
    <w:basedOn w:val="a"/>
    <w:autoRedefine/>
    <w:qFormat/>
    <w:rsid w:val="006A043D"/>
    <w:pPr>
      <w:spacing w:after="160" w:line="240" w:lineRule="exact"/>
    </w:pPr>
    <w:rPr>
      <w:sz w:val="28"/>
      <w:lang w:val="en-US" w:eastAsia="en-US"/>
    </w:rPr>
  </w:style>
  <w:style w:type="paragraph" w:customStyle="1" w:styleId="af">
    <w:name w:val="_осн текст уп кц"/>
    <w:basedOn w:val="a"/>
    <w:link w:val="af0"/>
    <w:uiPriority w:val="99"/>
    <w:qFormat/>
    <w:rsid w:val="00A8382B"/>
    <w:pPr>
      <w:ind w:firstLine="720"/>
      <w:jc w:val="both"/>
    </w:pPr>
    <w:rPr>
      <w:sz w:val="28"/>
      <w:szCs w:val="28"/>
      <w:lang w:eastAsia="en-US"/>
    </w:rPr>
  </w:style>
  <w:style w:type="character" w:customStyle="1" w:styleId="af0">
    <w:name w:val="_осн текст уп кц Знак"/>
    <w:link w:val="af"/>
    <w:uiPriority w:val="99"/>
    <w:locked/>
    <w:rsid w:val="00A8382B"/>
    <w:rPr>
      <w:sz w:val="28"/>
      <w:szCs w:val="28"/>
      <w:lang w:eastAsia="en-US"/>
    </w:rPr>
  </w:style>
  <w:style w:type="paragraph" w:customStyle="1" w:styleId="af1">
    <w:name w:val="Знак"/>
    <w:basedOn w:val="a"/>
    <w:next w:val="2"/>
    <w:autoRedefine/>
    <w:qFormat/>
    <w:rsid w:val="00E871E2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f2">
    <w:name w:val="Plain Text"/>
    <w:basedOn w:val="a"/>
    <w:link w:val="af3"/>
    <w:rsid w:val="00171789"/>
    <w:rPr>
      <w:rFonts w:ascii="Courier New" w:hAnsi="Courier New"/>
    </w:rPr>
  </w:style>
  <w:style w:type="character" w:customStyle="1" w:styleId="af3">
    <w:name w:val="Текст Знак"/>
    <w:link w:val="af2"/>
    <w:rsid w:val="00171789"/>
    <w:rPr>
      <w:rFonts w:ascii="Courier New" w:hAnsi="Courier New" w:cs="Courier New"/>
    </w:rPr>
  </w:style>
  <w:style w:type="paragraph" w:styleId="af4">
    <w:name w:val="header"/>
    <w:basedOn w:val="a"/>
    <w:link w:val="af5"/>
    <w:uiPriority w:val="99"/>
    <w:rsid w:val="001725F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link w:val="af4"/>
    <w:uiPriority w:val="99"/>
    <w:rsid w:val="001725FA"/>
    <w:rPr>
      <w:sz w:val="24"/>
      <w:szCs w:val="24"/>
    </w:rPr>
  </w:style>
  <w:style w:type="character" w:customStyle="1" w:styleId="xaq1">
    <w:name w:val="xaq1"/>
    <w:basedOn w:val="a0"/>
    <w:rsid w:val="007F7B0D"/>
  </w:style>
  <w:style w:type="character" w:customStyle="1" w:styleId="ab">
    <w:name w:val="Основной текст Знак"/>
    <w:link w:val="aa"/>
    <w:rsid w:val="004D14CD"/>
  </w:style>
  <w:style w:type="character" w:customStyle="1" w:styleId="40">
    <w:name w:val="Заголовок 4 Знак"/>
    <w:link w:val="4"/>
    <w:uiPriority w:val="9"/>
    <w:rsid w:val="00EC630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EC6309"/>
    <w:rPr>
      <w:rFonts w:ascii="Calibri" w:eastAsia="Times New Roman" w:hAnsi="Calibri" w:cs="Times New Roman"/>
      <w:b/>
      <w:bCs/>
      <w:sz w:val="22"/>
      <w:szCs w:val="22"/>
    </w:rPr>
  </w:style>
  <w:style w:type="character" w:styleId="af6">
    <w:name w:val="Strong"/>
    <w:qFormat/>
    <w:rsid w:val="00E86282"/>
    <w:rPr>
      <w:b/>
      <w:bCs/>
    </w:rPr>
  </w:style>
  <w:style w:type="paragraph" w:styleId="af7">
    <w:name w:val="List Paragraph"/>
    <w:basedOn w:val="a"/>
    <w:link w:val="af8"/>
    <w:uiPriority w:val="34"/>
    <w:qFormat/>
    <w:rsid w:val="00D47A04"/>
    <w:pPr>
      <w:ind w:left="720"/>
      <w:contextualSpacing/>
    </w:pPr>
  </w:style>
  <w:style w:type="paragraph" w:styleId="af9">
    <w:name w:val="footer"/>
    <w:basedOn w:val="a"/>
    <w:link w:val="afa"/>
    <w:uiPriority w:val="99"/>
    <w:rsid w:val="00CC678D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C678D"/>
  </w:style>
  <w:style w:type="paragraph" w:styleId="afb">
    <w:name w:val="No Spacing"/>
    <w:link w:val="afc"/>
    <w:uiPriority w:val="1"/>
    <w:qFormat/>
    <w:rsid w:val="00C556C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1Arial1616">
    <w:name w:val="Стиль Заголовок 1 + Arial 16 пт полужирный кернинг от 16 пт"/>
    <w:basedOn w:val="1"/>
    <w:next w:val="a"/>
    <w:qFormat/>
    <w:rsid w:val="00B701F9"/>
    <w:pPr>
      <w:keepNext w:val="0"/>
      <w:numPr>
        <w:numId w:val="1"/>
      </w:numPr>
      <w:autoSpaceDE w:val="0"/>
      <w:autoSpaceDN w:val="0"/>
      <w:adjustRightInd w:val="0"/>
      <w:spacing w:before="480" w:after="240"/>
      <w:jc w:val="left"/>
    </w:pPr>
    <w:rPr>
      <w:rFonts w:ascii="Arial" w:hAnsi="Arial"/>
      <w:bCs/>
      <w:kern w:val="32"/>
      <w:sz w:val="32"/>
      <w:szCs w:val="24"/>
    </w:rPr>
  </w:style>
  <w:style w:type="character" w:customStyle="1" w:styleId="afc">
    <w:name w:val="Без интервала Знак"/>
    <w:link w:val="afb"/>
    <w:uiPriority w:val="1"/>
    <w:locked/>
    <w:rsid w:val="00B701F9"/>
    <w:rPr>
      <w:rFonts w:ascii="Calibri" w:eastAsia="Calibri" w:hAnsi="Calibri"/>
      <w:sz w:val="22"/>
      <w:szCs w:val="22"/>
      <w:lang w:eastAsia="ar-SA" w:bidi="ar-SA"/>
    </w:rPr>
  </w:style>
  <w:style w:type="character" w:customStyle="1" w:styleId="21">
    <w:name w:val="Основной текст (2)_"/>
    <w:link w:val="22"/>
    <w:rsid w:val="00AC55E2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AC55E2"/>
    <w:pPr>
      <w:widowControl w:val="0"/>
      <w:shd w:val="clear" w:color="auto" w:fill="FFFFFF"/>
      <w:spacing w:before="600" w:line="317" w:lineRule="exact"/>
      <w:jc w:val="both"/>
    </w:pPr>
    <w:rPr>
      <w:sz w:val="28"/>
      <w:szCs w:val="28"/>
    </w:rPr>
  </w:style>
  <w:style w:type="paragraph" w:styleId="afd">
    <w:name w:val="Normal (Web)"/>
    <w:aliases w:val="Знак Знак,Знак4 Знак Знак,Обычный (Web),Знак4,Знак4 Знак Знак Знак Знак,Знак4 Знак,Обычный (веб) Знак1,Обычный (веб) Знак2 Знак1,Обычный (веб) Знак Знак1 Знак1,Обычный (веб) Знак1 Знак Знак Знак,Обычный (веб) Знак Знак Знак Знак Знак"/>
    <w:basedOn w:val="a"/>
    <w:link w:val="afe"/>
    <w:uiPriority w:val="99"/>
    <w:qFormat/>
    <w:rsid w:val="00C81EAD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afe">
    <w:name w:val="Обычный (Интернет) Знак"/>
    <w:aliases w:val="Знак Знак Знак,Знак4 Знак Знак Знак,Обычный (Web) Знак,Знак4 Знак1,Знак4 Знак Знак Знак Знак Знак,Знак4 Знак Знак1,Обычный (веб) Знак1 Знак,Обычный (веб) Знак2 Знак1 Знак,Обычный (веб) Знак Знак1 Знак1 Знак"/>
    <w:link w:val="afd"/>
    <w:locked/>
    <w:rsid w:val="00C81EAD"/>
    <w:rPr>
      <w:rFonts w:eastAsia="SimSun"/>
      <w:sz w:val="24"/>
      <w:szCs w:val="24"/>
      <w:lang w:eastAsia="zh-CN"/>
    </w:rPr>
  </w:style>
  <w:style w:type="paragraph" w:styleId="aff">
    <w:name w:val="Balloon Text"/>
    <w:basedOn w:val="a"/>
    <w:link w:val="aff0"/>
    <w:uiPriority w:val="99"/>
    <w:rsid w:val="00076E48"/>
    <w:rPr>
      <w:rFonts w:ascii="Tahoma" w:hAnsi="Tahoma"/>
      <w:sz w:val="16"/>
      <w:szCs w:val="16"/>
    </w:rPr>
  </w:style>
  <w:style w:type="character" w:customStyle="1" w:styleId="aff0">
    <w:name w:val="Текст выноски Знак"/>
    <w:link w:val="aff"/>
    <w:uiPriority w:val="99"/>
    <w:rsid w:val="00076E48"/>
    <w:rPr>
      <w:rFonts w:ascii="Tahoma" w:hAnsi="Tahoma" w:cs="Tahoma"/>
      <w:sz w:val="16"/>
      <w:szCs w:val="16"/>
    </w:rPr>
  </w:style>
  <w:style w:type="character" w:customStyle="1" w:styleId="a7">
    <w:name w:val="Основной текст с отступом Знак"/>
    <w:link w:val="a6"/>
    <w:rsid w:val="009269AE"/>
    <w:rPr>
      <w:sz w:val="28"/>
      <w:szCs w:val="28"/>
    </w:rPr>
  </w:style>
  <w:style w:type="character" w:customStyle="1" w:styleId="label">
    <w:name w:val="label"/>
    <w:rsid w:val="007D3536"/>
    <w:rPr>
      <w:rFonts w:ascii="Tahoma" w:hAnsi="Tahoma" w:cs="Tahoma" w:hint="default"/>
      <w:sz w:val="18"/>
      <w:szCs w:val="18"/>
    </w:rPr>
  </w:style>
  <w:style w:type="character" w:customStyle="1" w:styleId="apple-converted-space">
    <w:name w:val="apple-converted-space"/>
    <w:rsid w:val="007D3536"/>
  </w:style>
  <w:style w:type="paragraph" w:customStyle="1" w:styleId="13">
    <w:name w:val="Абзац списка1"/>
    <w:basedOn w:val="a"/>
    <w:qFormat/>
    <w:rsid w:val="00C35755"/>
    <w:pPr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note2">
    <w:name w:val="note2"/>
    <w:basedOn w:val="a0"/>
    <w:rsid w:val="001B3DD2"/>
  </w:style>
  <w:style w:type="character" w:customStyle="1" w:styleId="30">
    <w:name w:val="Заголовок 3 Знак"/>
    <w:link w:val="3"/>
    <w:uiPriority w:val="9"/>
    <w:rsid w:val="00D71AC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te">
    <w:name w:val="note"/>
    <w:basedOn w:val="a"/>
    <w:qFormat/>
    <w:rsid w:val="00327F3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qFormat/>
    <w:rsid w:val="0018468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0">
    <w:name w:val="s0"/>
    <w:rsid w:val="0096376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f8">
    <w:name w:val="Абзац списка Знак"/>
    <w:link w:val="af7"/>
    <w:uiPriority w:val="34"/>
    <w:locked/>
    <w:rsid w:val="000E55CD"/>
  </w:style>
  <w:style w:type="character" w:customStyle="1" w:styleId="apple-style-span">
    <w:name w:val="apple-style-span"/>
    <w:rsid w:val="009E4E62"/>
  </w:style>
  <w:style w:type="character" w:customStyle="1" w:styleId="FontStyle359">
    <w:name w:val="Font Style359"/>
    <w:uiPriority w:val="99"/>
    <w:rsid w:val="00385465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uiPriority w:val="99"/>
    <w:rsid w:val="003854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60">
    <w:name w:val="Font Style360"/>
    <w:uiPriority w:val="99"/>
    <w:rsid w:val="00385465"/>
    <w:rPr>
      <w:rFonts w:ascii="Times New Roman" w:hAnsi="Times New Roman" w:cs="Times New Roman"/>
      <w:sz w:val="14"/>
      <w:szCs w:val="14"/>
    </w:rPr>
  </w:style>
  <w:style w:type="character" w:customStyle="1" w:styleId="FontStyle362">
    <w:name w:val="Font Style362"/>
    <w:uiPriority w:val="99"/>
    <w:rsid w:val="00385465"/>
    <w:rPr>
      <w:rFonts w:ascii="Times New Roman" w:hAnsi="Times New Roman" w:cs="Times New Roman"/>
      <w:b/>
      <w:bCs/>
      <w:sz w:val="14"/>
      <w:szCs w:val="14"/>
    </w:rPr>
  </w:style>
  <w:style w:type="paragraph" w:styleId="HTML">
    <w:name w:val="HTML Preformatted"/>
    <w:basedOn w:val="a"/>
    <w:link w:val="HTML0"/>
    <w:unhideWhenUsed/>
    <w:rsid w:val="003854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85465"/>
    <w:rPr>
      <w:rFonts w:ascii="Courier New" w:hAnsi="Courier New" w:cs="Courier New"/>
    </w:rPr>
  </w:style>
  <w:style w:type="paragraph" w:customStyle="1" w:styleId="120">
    <w:name w:val="Обычный 12 с отступом"/>
    <w:basedOn w:val="a"/>
    <w:uiPriority w:val="99"/>
    <w:qFormat/>
    <w:rsid w:val="00385465"/>
    <w:pPr>
      <w:ind w:firstLine="709"/>
      <w:jc w:val="both"/>
    </w:pPr>
    <w:rPr>
      <w:bCs/>
      <w:color w:val="000000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C676CE"/>
  </w:style>
  <w:style w:type="table" w:customStyle="1" w:styleId="15">
    <w:name w:val="Сетка таблицы1"/>
    <w:basedOn w:val="a1"/>
    <w:next w:val="a3"/>
    <w:uiPriority w:val="59"/>
    <w:rsid w:val="00C676C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basedOn w:val="a0"/>
    <w:uiPriority w:val="99"/>
    <w:semiHidden/>
    <w:unhideWhenUsed/>
    <w:rsid w:val="00910423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910423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910423"/>
    <w:rPr>
      <w:rFonts w:asciiTheme="minorHAnsi" w:eastAsiaTheme="minorHAnsi" w:hAnsiTheme="minorHAnsi" w:cstheme="minorBidi"/>
      <w:lang w:eastAsia="en-US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91042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910423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61826"/>
    <w:rPr>
      <w:b/>
      <w:sz w:val="28"/>
    </w:rPr>
  </w:style>
  <w:style w:type="character" w:customStyle="1" w:styleId="a9">
    <w:name w:val="Заголовок Знак"/>
    <w:basedOn w:val="a0"/>
    <w:link w:val="a8"/>
    <w:uiPriority w:val="10"/>
    <w:rsid w:val="00F61826"/>
    <w:rPr>
      <w:b/>
      <w:bCs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C12D90"/>
  </w:style>
  <w:style w:type="table" w:customStyle="1" w:styleId="24">
    <w:name w:val="Сетка таблицы2"/>
    <w:basedOn w:val="a1"/>
    <w:next w:val="a3"/>
    <w:uiPriority w:val="59"/>
    <w:rsid w:val="00C1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12D90"/>
  </w:style>
  <w:style w:type="table" w:customStyle="1" w:styleId="111">
    <w:name w:val="Сетка таблицы11"/>
    <w:basedOn w:val="a1"/>
    <w:next w:val="a3"/>
    <w:uiPriority w:val="59"/>
    <w:rsid w:val="00C12D9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1F7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1F7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4B38"/>
  </w:style>
  <w:style w:type="table" w:customStyle="1" w:styleId="5">
    <w:name w:val="Сетка таблицы5"/>
    <w:basedOn w:val="a1"/>
    <w:next w:val="a3"/>
    <w:uiPriority w:val="59"/>
    <w:rsid w:val="005C4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C4B38"/>
  </w:style>
  <w:style w:type="table" w:customStyle="1" w:styleId="122">
    <w:name w:val="Сетка таблицы12"/>
    <w:basedOn w:val="a1"/>
    <w:next w:val="a3"/>
    <w:uiPriority w:val="59"/>
    <w:rsid w:val="005C4B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5C4B38"/>
  </w:style>
  <w:style w:type="table" w:customStyle="1" w:styleId="211">
    <w:name w:val="Сетка таблицы21"/>
    <w:basedOn w:val="a1"/>
    <w:next w:val="a3"/>
    <w:uiPriority w:val="59"/>
    <w:rsid w:val="005C4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5C4B38"/>
  </w:style>
  <w:style w:type="table" w:customStyle="1" w:styleId="1111">
    <w:name w:val="Сетка таблицы111"/>
    <w:basedOn w:val="a1"/>
    <w:next w:val="a3"/>
    <w:uiPriority w:val="59"/>
    <w:rsid w:val="005C4B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5C4B38"/>
  </w:style>
  <w:style w:type="table" w:customStyle="1" w:styleId="61">
    <w:name w:val="Сетка таблицы6"/>
    <w:basedOn w:val="a1"/>
    <w:next w:val="a3"/>
    <w:uiPriority w:val="59"/>
    <w:rsid w:val="005C4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5C4B38"/>
  </w:style>
  <w:style w:type="table" w:customStyle="1" w:styleId="131">
    <w:name w:val="Сетка таблицы13"/>
    <w:basedOn w:val="a1"/>
    <w:next w:val="a3"/>
    <w:uiPriority w:val="59"/>
    <w:rsid w:val="005C4B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5C4B38"/>
  </w:style>
  <w:style w:type="table" w:customStyle="1" w:styleId="221">
    <w:name w:val="Сетка таблицы22"/>
    <w:basedOn w:val="a1"/>
    <w:next w:val="a3"/>
    <w:uiPriority w:val="59"/>
    <w:rsid w:val="005C4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5C4B38"/>
  </w:style>
  <w:style w:type="table" w:customStyle="1" w:styleId="1120">
    <w:name w:val="Сетка таблицы112"/>
    <w:basedOn w:val="a1"/>
    <w:next w:val="a3"/>
    <w:uiPriority w:val="59"/>
    <w:rsid w:val="005C4B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5C4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3"/>
    <w:uiPriority w:val="59"/>
    <w:rsid w:val="005C4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5C4B38"/>
  </w:style>
  <w:style w:type="table" w:customStyle="1" w:styleId="51">
    <w:name w:val="Сетка таблицы51"/>
    <w:basedOn w:val="a1"/>
    <w:next w:val="a3"/>
    <w:uiPriority w:val="59"/>
    <w:rsid w:val="005C4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5C4B38"/>
  </w:style>
  <w:style w:type="table" w:customStyle="1" w:styleId="1211">
    <w:name w:val="Сетка таблицы121"/>
    <w:basedOn w:val="a1"/>
    <w:next w:val="a3"/>
    <w:uiPriority w:val="59"/>
    <w:rsid w:val="005C4B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5C4B38"/>
  </w:style>
  <w:style w:type="table" w:customStyle="1" w:styleId="2111">
    <w:name w:val="Сетка таблицы211"/>
    <w:basedOn w:val="a1"/>
    <w:next w:val="a3"/>
    <w:uiPriority w:val="59"/>
    <w:rsid w:val="005C4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5C4B38"/>
  </w:style>
  <w:style w:type="table" w:customStyle="1" w:styleId="11111">
    <w:name w:val="Сетка таблицы1111"/>
    <w:basedOn w:val="a1"/>
    <w:next w:val="a3"/>
    <w:uiPriority w:val="59"/>
    <w:rsid w:val="005C4B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0"/>
    <w:uiPriority w:val="99"/>
    <w:semiHidden/>
    <w:unhideWhenUsed/>
    <w:rsid w:val="003133A5"/>
    <w:rPr>
      <w:color w:val="800080" w:themeColor="followedHyperlink"/>
      <w:u w:val="single"/>
    </w:rPr>
  </w:style>
  <w:style w:type="character" w:customStyle="1" w:styleId="16">
    <w:name w:val="Текст примечания Знак1"/>
    <w:basedOn w:val="a0"/>
    <w:uiPriority w:val="99"/>
    <w:semiHidden/>
    <w:rsid w:val="003133A5"/>
  </w:style>
  <w:style w:type="character" w:customStyle="1" w:styleId="17">
    <w:name w:val="Основной текст с отступом Знак1"/>
    <w:basedOn w:val="a0"/>
    <w:semiHidden/>
    <w:rsid w:val="003133A5"/>
  </w:style>
  <w:style w:type="character" w:customStyle="1" w:styleId="18">
    <w:name w:val="Заголовок Знак1"/>
    <w:basedOn w:val="a0"/>
    <w:rsid w:val="003133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9">
    <w:name w:val="Основной текст Знак1"/>
    <w:basedOn w:val="a0"/>
    <w:semiHidden/>
    <w:rsid w:val="003133A5"/>
  </w:style>
  <w:style w:type="character" w:customStyle="1" w:styleId="1a">
    <w:name w:val="Текст Знак1"/>
    <w:basedOn w:val="a0"/>
    <w:semiHidden/>
    <w:rsid w:val="003133A5"/>
    <w:rPr>
      <w:rFonts w:ascii="Consolas" w:hAnsi="Consolas" w:cs="Consolas"/>
      <w:sz w:val="21"/>
      <w:szCs w:val="21"/>
    </w:rPr>
  </w:style>
  <w:style w:type="character" w:customStyle="1" w:styleId="1b">
    <w:name w:val="Верхний колонтитул Знак1"/>
    <w:basedOn w:val="a0"/>
    <w:uiPriority w:val="99"/>
    <w:semiHidden/>
    <w:rsid w:val="003133A5"/>
  </w:style>
  <w:style w:type="character" w:customStyle="1" w:styleId="1c">
    <w:name w:val="Нижний колонтитул Знак1"/>
    <w:basedOn w:val="a0"/>
    <w:uiPriority w:val="99"/>
    <w:semiHidden/>
    <w:rsid w:val="003133A5"/>
  </w:style>
  <w:style w:type="character" w:customStyle="1" w:styleId="1d">
    <w:name w:val="Текст выноски Знак1"/>
    <w:basedOn w:val="a0"/>
    <w:uiPriority w:val="99"/>
    <w:semiHidden/>
    <w:rsid w:val="003133A5"/>
    <w:rPr>
      <w:rFonts w:ascii="Segoe UI" w:hAnsi="Segoe UI" w:cs="Segoe UI"/>
      <w:sz w:val="18"/>
      <w:szCs w:val="18"/>
    </w:rPr>
  </w:style>
  <w:style w:type="character" w:customStyle="1" w:styleId="1e">
    <w:name w:val="Тема примечания Знак1"/>
    <w:basedOn w:val="16"/>
    <w:uiPriority w:val="99"/>
    <w:semiHidden/>
    <w:rsid w:val="003133A5"/>
    <w:rPr>
      <w:b/>
      <w:bCs/>
    </w:rPr>
  </w:style>
  <w:style w:type="character" w:customStyle="1" w:styleId="aff7">
    <w:name w:val="Подзаголовок Знак"/>
    <w:basedOn w:val="a0"/>
    <w:link w:val="aff8"/>
    <w:uiPriority w:val="11"/>
    <w:rsid w:val="00D50D58"/>
    <w:rPr>
      <w:lang w:val="en-US"/>
    </w:rPr>
  </w:style>
  <w:style w:type="paragraph" w:styleId="aff8">
    <w:name w:val="Subtitle"/>
    <w:basedOn w:val="a"/>
    <w:next w:val="a"/>
    <w:link w:val="aff7"/>
    <w:uiPriority w:val="11"/>
    <w:qFormat/>
    <w:rsid w:val="00D50D58"/>
    <w:pPr>
      <w:numPr>
        <w:ilvl w:val="1"/>
      </w:numPr>
      <w:spacing w:after="200" w:line="276" w:lineRule="auto"/>
      <w:ind w:left="86"/>
    </w:pPr>
    <w:rPr>
      <w:lang w:val="en-US"/>
    </w:rPr>
  </w:style>
  <w:style w:type="character" w:customStyle="1" w:styleId="1f">
    <w:name w:val="Подзаголовок Знак1"/>
    <w:basedOn w:val="a0"/>
    <w:rsid w:val="00D50D5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0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1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6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93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1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2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1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3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60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4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0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8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6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34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21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9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22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8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7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5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7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4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7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3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6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8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6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4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8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5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1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8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13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E76E0-DCFA-4199-9939-18BDC489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ЌР   Ќаржы  министрлігі Ќазынашылыќ комитетініѕ</vt:lpstr>
    </vt:vector>
  </TitlesOfParts>
  <Company>MoBIL GROUP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ЌР   Ќаржы  министрлігі Ќазынашылыќ комитетініѕ</dc:title>
  <dc:creator>1</dc:creator>
  <cp:lastModifiedBy>Венера Кемаладин Ұзаққызы</cp:lastModifiedBy>
  <cp:revision>19</cp:revision>
  <cp:lastPrinted>2025-12-04T05:24:00Z</cp:lastPrinted>
  <dcterms:created xsi:type="dcterms:W3CDTF">2025-11-25T06:49:00Z</dcterms:created>
  <dcterms:modified xsi:type="dcterms:W3CDTF">2025-12-08T06:27:00Z</dcterms:modified>
</cp:coreProperties>
</file>